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E30" w:rsidRPr="00B50E30" w:rsidRDefault="00B50E30" w:rsidP="00B50E30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50E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Календарно – тематическое планирование к учебнику </w:t>
      </w:r>
      <w:proofErr w:type="spellStart"/>
      <w:r w:rsidRPr="00B50E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RainbowEnglish</w:t>
      </w:r>
      <w:proofErr w:type="spellEnd"/>
      <w:r w:rsidRPr="00B50E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9 класс</w:t>
      </w:r>
    </w:p>
    <w:tbl>
      <w:tblPr>
        <w:tblW w:w="13186" w:type="dxa"/>
        <w:tblInd w:w="-130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25"/>
        <w:gridCol w:w="6229"/>
        <w:gridCol w:w="18"/>
        <w:gridCol w:w="552"/>
        <w:gridCol w:w="9"/>
        <w:gridCol w:w="6"/>
        <w:gridCol w:w="1698"/>
        <w:gridCol w:w="1545"/>
        <w:gridCol w:w="150"/>
        <w:gridCol w:w="109"/>
        <w:gridCol w:w="30"/>
        <w:gridCol w:w="12"/>
        <w:gridCol w:w="1703"/>
      </w:tblGrid>
      <w:tr w:rsidR="00B50E30" w:rsidRPr="00B50E30" w:rsidTr="000B5DFB">
        <w:trPr>
          <w:gridAfter w:val="2"/>
          <w:wAfter w:w="1715" w:type="dxa"/>
        </w:trPr>
        <w:tc>
          <w:tcPr>
            <w:tcW w:w="11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50E30" w:rsidRPr="00B50E30" w:rsidRDefault="00B50E30" w:rsidP="00D02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0" w:name="d1a724b88661a921dafd484a343a06039d906bde"/>
            <w:bookmarkStart w:id="1" w:name="8"/>
            <w:bookmarkEnd w:id="0"/>
            <w:bookmarkEnd w:id="1"/>
            <w:r w:rsidRPr="00B50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Номер</w:t>
            </w:r>
          </w:p>
          <w:p w:rsidR="00B50E30" w:rsidRPr="00B50E30" w:rsidRDefault="00B50E30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62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урока, основное содержание,</w:t>
            </w:r>
          </w:p>
          <w:p w:rsidR="00B50E30" w:rsidRPr="00B50E30" w:rsidRDefault="00B50E30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темы контрольных, лабораторных, практических работ</w:t>
            </w:r>
          </w:p>
        </w:tc>
        <w:tc>
          <w:tcPr>
            <w:tcW w:w="57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89C" w:rsidRDefault="0021789C" w:rsidP="0021789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B50E30" w:rsidRPr="00B50E30" w:rsidRDefault="0021789C" w:rsidP="00CF576F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</w:t>
            </w:r>
            <w:r w:rsidR="00CF576F">
              <w:rPr>
                <w:rFonts w:ascii="Calibri" w:eastAsia="Times New Roman" w:hAnsi="Calibri" w:cs="Times New Roman"/>
                <w:color w:val="000000"/>
                <w:lang w:eastAsia="ru-RU"/>
              </w:rPr>
              <w:t>ол</w:t>
            </w:r>
            <w:proofErr w:type="gramStart"/>
            <w:r w:rsidR="00CF576F">
              <w:rPr>
                <w:rFonts w:ascii="Calibri" w:eastAsia="Times New Roman" w:hAnsi="Calibri" w:cs="Times New Roman"/>
                <w:color w:val="000000"/>
                <w:lang w:eastAsia="ru-RU"/>
              </w:rPr>
              <w:t>.ч</w:t>
            </w:r>
            <w:proofErr w:type="gramEnd"/>
            <w:r w:rsidR="00CF576F">
              <w:rPr>
                <w:rFonts w:ascii="Calibri" w:eastAsia="Times New Roman" w:hAnsi="Calibri" w:cs="Times New Roman"/>
                <w:color w:val="000000"/>
                <w:lang w:eastAsia="ru-RU"/>
              </w:rPr>
              <w:t>асов.</w:t>
            </w:r>
          </w:p>
        </w:tc>
        <w:tc>
          <w:tcPr>
            <w:tcW w:w="35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Даты</w:t>
            </w:r>
          </w:p>
          <w:p w:rsidR="00B50E30" w:rsidRPr="00B50E30" w:rsidRDefault="00B50E30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</w:tr>
      <w:tr w:rsidR="00CF576F" w:rsidRPr="00B50E30" w:rsidTr="000B5DFB">
        <w:trPr>
          <w:gridAfter w:val="2"/>
          <w:wAfter w:w="1715" w:type="dxa"/>
        </w:trPr>
        <w:tc>
          <w:tcPr>
            <w:tcW w:w="1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0E30" w:rsidRPr="00B50E30" w:rsidRDefault="00B50E30" w:rsidP="00D02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0E30" w:rsidRPr="00B50E30" w:rsidRDefault="00B50E30" w:rsidP="00D02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0E30" w:rsidRPr="00B50E30" w:rsidRDefault="00B50E30" w:rsidP="00D02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8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</w:tr>
      <w:tr w:rsidR="00B50E30" w:rsidRPr="00B50E30" w:rsidTr="0021789C">
        <w:tc>
          <w:tcPr>
            <w:tcW w:w="1318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1. СМИ: радио, телевидение, интернет. (26 часов)</w:t>
            </w:r>
          </w:p>
        </w:tc>
      </w:tr>
      <w:tr w:rsidR="00620BE1" w:rsidRPr="00B50E30" w:rsidTr="00620BE1">
        <w:trPr>
          <w:gridAfter w:val="3"/>
          <w:wAfter w:w="1745" w:type="dxa"/>
          <w:trHeight w:val="649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E83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СМИ. 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</w:t>
            </w:r>
            <w:proofErr w:type="gram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</w:t>
            </w:r>
            <w:proofErr w:type="gram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удирование.Пассивный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залог простого настоящего и простого прошедшего времени</w:t>
            </w:r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Default="00B50E30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02347" w:rsidRDefault="00D02347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02347" w:rsidRPr="00B50E30" w:rsidRDefault="00D02347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B50E30" w:rsidRPr="00B50E30" w:rsidTr="00620BE1">
        <w:trPr>
          <w:gridAfter w:val="3"/>
          <w:wAfter w:w="1745" w:type="dxa"/>
          <w:trHeight w:val="866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E83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массовой 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информации</w:t>
            </w:r>
            <w:proofErr w:type="gram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ассивный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залог настоящего длительного и прошедшего длительного времени.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Default="00B50E30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02347" w:rsidRDefault="00D02347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02347" w:rsidRPr="00B50E30" w:rsidRDefault="00D02347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B50E30" w:rsidRPr="00B50E30" w:rsidTr="00620BE1">
        <w:trPr>
          <w:gridAfter w:val="3"/>
          <w:wAfter w:w="1745" w:type="dxa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E83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Телепрограммы и телеканалы</w:t>
            </w:r>
            <w:r w:rsidR="00E835C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Введение лексики по данной 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теме</w:t>
            </w:r>
            <w:proofErr w:type="gramStart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ассивный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залог настоящего длительного и прошедшего длительного времени.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Default="00B50E30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02347" w:rsidRDefault="00D02347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02347" w:rsidRDefault="00D02347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02347" w:rsidRPr="00B50E30" w:rsidRDefault="00D02347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B50E30" w:rsidRPr="00B50E30" w:rsidTr="00620BE1">
        <w:trPr>
          <w:gridAfter w:val="3"/>
          <w:wAfter w:w="1745" w:type="dxa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A00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«ВВС» - Британская теле - и 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радиокомпания</w:t>
            </w:r>
            <w:proofErr w:type="gram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тение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текста с полным пониманием содержания.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Default="00B50E30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02347" w:rsidRPr="00B50E30" w:rsidRDefault="00D02347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B50E30" w:rsidRPr="00B50E30" w:rsidTr="00620BE1">
        <w:trPr>
          <w:gridAfter w:val="3"/>
          <w:wAfter w:w="1745" w:type="dxa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E83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в школе.</w:t>
            </w:r>
            <w:r w:rsidR="00E835C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Пассивный залог настоящего длительного и прошедшего длительного времени.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Default="00B50E30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02347" w:rsidRPr="00B50E30" w:rsidRDefault="00D02347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B50E30" w:rsidRPr="00B50E30" w:rsidTr="00620BE1">
        <w:trPr>
          <w:gridAfter w:val="3"/>
          <w:wAfter w:w="1745" w:type="dxa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E83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мы смотрим по 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телевидению</w:t>
            </w:r>
            <w:proofErr w:type="gram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еисчисляемые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имена существительные.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Default="00B50E30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02347" w:rsidRDefault="00D02347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02347" w:rsidRPr="00B50E30" w:rsidRDefault="00D02347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620BE1" w:rsidRPr="00B50E30" w:rsidTr="00620BE1">
        <w:trPr>
          <w:gridAfter w:val="3"/>
          <w:wAfter w:w="1745" w:type="dxa"/>
          <w:trHeight w:val="561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E83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Телепрограммы.</w:t>
            </w:r>
            <w:r w:rsidR="00E835C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 Чтение текста. Фразовый глагол 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turn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Default="00B50E30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02347" w:rsidRDefault="00D02347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02347" w:rsidRPr="00B50E30" w:rsidRDefault="00D02347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B50E30" w:rsidRPr="00B50E30" w:rsidTr="00620BE1">
        <w:trPr>
          <w:gridAfter w:val="3"/>
          <w:wAfter w:w="1745" w:type="dxa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E83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Влияние 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телевидения</w:t>
            </w:r>
            <w:proofErr w:type="gram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ассивный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залог прошедшего совершённого времени.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Default="00B50E30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02347" w:rsidRDefault="00D02347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02347" w:rsidRPr="00B50E30" w:rsidRDefault="00D02347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620BE1" w:rsidRPr="00B50E30" w:rsidTr="00620BE1">
        <w:trPr>
          <w:gridAfter w:val="3"/>
          <w:wAfter w:w="1745" w:type="dxa"/>
          <w:trHeight w:val="613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E83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Значение 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телевидения</w:t>
            </w:r>
            <w:proofErr w:type="gram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ассивный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залог настоящего и прошедшего совершённого времени.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Default="00B50E30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02347" w:rsidRDefault="00D02347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02347" w:rsidRPr="00B50E30" w:rsidRDefault="00D02347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620BE1" w:rsidRPr="00B50E30" w:rsidTr="00620BE1">
        <w:trPr>
          <w:gridAfter w:val="3"/>
          <w:wAfter w:w="1745" w:type="dxa"/>
          <w:trHeight w:val="639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E83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Современное 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</w:t>
            </w:r>
            <w:proofErr w:type="gram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ведение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и первичное закрепление лексики по теме. Пассивный залог.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Default="00B50E30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02347" w:rsidRDefault="00D02347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02347" w:rsidRPr="00B50E30" w:rsidRDefault="00D02347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B50E30" w:rsidRPr="00B50E30" w:rsidTr="00620BE1">
        <w:trPr>
          <w:gridAfter w:val="3"/>
          <w:wAfter w:w="1745" w:type="dxa"/>
          <w:trHeight w:val="497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E835CB" w:rsidRDefault="00B50E30" w:rsidP="00E83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Современное 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</w:t>
            </w:r>
            <w:proofErr w:type="gramStart"/>
            <w:r w:rsidR="00E835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рамматические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особенности слова 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police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D02347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B50E30" w:rsidRPr="00B50E30" w:rsidTr="00620BE1">
        <w:trPr>
          <w:gridAfter w:val="3"/>
          <w:wAfter w:w="1745" w:type="dxa"/>
          <w:trHeight w:val="507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E83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Современное 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</w:t>
            </w:r>
            <w:proofErr w:type="gram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тение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текста с извлечением конкретной информации.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Default="00B50E30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02347" w:rsidRPr="00B50E30" w:rsidRDefault="00D02347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620BE1" w:rsidRPr="00B50E30" w:rsidTr="00620BE1">
        <w:trPr>
          <w:gridAfter w:val="3"/>
          <w:wAfter w:w="1745" w:type="dxa"/>
          <w:trHeight w:val="922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E83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 и 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</w:t>
            </w:r>
            <w:proofErr w:type="gram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ведение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и закрепление лексики. Словообразование: префиксы 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dis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un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non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in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im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il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ir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EB6AD0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B50E30" w:rsidRPr="00B50E30" w:rsidTr="00620BE1">
        <w:trPr>
          <w:gridAfter w:val="3"/>
          <w:wAfter w:w="1745" w:type="dxa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E83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Новейшие средства массовой информации. 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</w:t>
            </w:r>
            <w:proofErr w:type="gram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тение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текста с полным пониманием содержания. Грамматические особенности слов 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data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media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Default="00B50E30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02347" w:rsidRDefault="00EB6AD0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  <w:p w:rsidR="00D02347" w:rsidRDefault="00D02347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02347" w:rsidRDefault="00D02347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02347" w:rsidRDefault="00D02347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02347" w:rsidRPr="00B50E30" w:rsidRDefault="00D02347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B50E30" w:rsidRPr="00B50E30" w:rsidTr="00620BE1">
        <w:trPr>
          <w:gridAfter w:val="3"/>
          <w:wAfter w:w="1745" w:type="dxa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6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4D1A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Правила написание писем личного 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характера</w:t>
            </w:r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Введение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фраз-клише, вводных фраз, употребляемых в письмах личного характера.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Default="00B50E30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02347" w:rsidRDefault="00D02347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02347" w:rsidRPr="00B50E30" w:rsidRDefault="00D02347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B50E30" w:rsidRPr="00B50E30" w:rsidTr="00620BE1">
        <w:trPr>
          <w:gridAfter w:val="3"/>
          <w:wAfter w:w="1745" w:type="dxa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152EE4" w:rsidP="00E83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Правила написание писем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личного</w:t>
            </w:r>
            <w:r w:rsidR="00B50E30"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характера</w:t>
            </w:r>
            <w:proofErr w:type="gramStart"/>
            <w:r w:rsidR="00E835CB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r w:rsidR="00B50E30"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="00B50E30"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оставление</w:t>
            </w:r>
            <w:proofErr w:type="spellEnd"/>
            <w:r w:rsidR="00B50E30"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письма личного характера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Default="00B50E30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02347" w:rsidRDefault="00D02347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02347" w:rsidRPr="00B50E30" w:rsidRDefault="00D02347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B50E30" w:rsidRPr="00B50E30" w:rsidTr="00620BE1">
        <w:trPr>
          <w:gridAfter w:val="3"/>
          <w:wAfter w:w="1745" w:type="dxa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E83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по</w:t>
            </w:r>
            <w:r w:rsidR="0015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теме «СМИ: телевидение, </w:t>
            </w:r>
            <w:proofErr w:type="spellStart"/>
            <w:r w:rsidR="0015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радио</w:t>
            </w:r>
            <w:proofErr w:type="gramStart"/>
            <w:r w:rsidR="0015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нтернет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835C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Словообразование: префиксы 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dis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un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non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in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im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il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ir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Default="00B50E30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02347" w:rsidRDefault="00D02347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02347" w:rsidRPr="00B50E30" w:rsidRDefault="00D02347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620BE1" w:rsidRPr="00B50E30" w:rsidTr="00620BE1">
        <w:trPr>
          <w:gridAfter w:val="1"/>
          <w:wAfter w:w="1703" w:type="dxa"/>
          <w:trHeight w:val="868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3D2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152EE4" w:rsidRDefault="00B50E30" w:rsidP="00E83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Отношение типичного американца к</w:t>
            </w:r>
            <w:r w:rsidR="0015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5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телевидению</w:t>
            </w:r>
            <w:proofErr w:type="gramStart"/>
            <w:r w:rsidR="0015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</w:t>
            </w:r>
            <w:proofErr w:type="gram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удирование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 Выполнение лексико-грамматических упражнений.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B50E30" w:rsidRDefault="00B50E30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02347" w:rsidRDefault="00D02347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1</w:t>
            </w:r>
          </w:p>
          <w:p w:rsidR="00D02347" w:rsidRDefault="00D02347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02347" w:rsidRPr="00B50E30" w:rsidRDefault="00D02347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620BE1" w:rsidRPr="00B50E30" w:rsidTr="00620BE1">
        <w:trPr>
          <w:gridAfter w:val="1"/>
          <w:wAfter w:w="1703" w:type="dxa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3D24B8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E83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Пользователи 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интернета</w:t>
            </w:r>
            <w:proofErr w:type="gram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ренировочные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упражнения по лексико-грамматическому материалу в рабочих тетрадях.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B50E30" w:rsidRPr="00B50E30" w:rsidRDefault="00D02347" w:rsidP="00D02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1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620BE1" w:rsidRPr="00B50E30" w:rsidTr="00620BE1">
        <w:trPr>
          <w:gridAfter w:val="1"/>
          <w:wAfter w:w="1703" w:type="dxa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3D2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E83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Современные 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</w:t>
            </w:r>
            <w:proofErr w:type="gram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ренировочные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упражнения по лексико-грамматическому материалу в рабочих тетрадях.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B50E30" w:rsidRPr="00B50E30" w:rsidRDefault="00D02347" w:rsidP="00D02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1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620BE1" w:rsidRPr="00B50E30" w:rsidTr="00620BE1">
        <w:trPr>
          <w:gridAfter w:val="1"/>
          <w:wAfter w:w="1703" w:type="dxa"/>
          <w:trHeight w:val="932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3D24B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3D2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E83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СМИ и 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реклама</w:t>
            </w:r>
            <w:proofErr w:type="gram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ренировочные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упражнения по лексико-грамматическому материалу в рабочих тетрадях.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B50E30" w:rsidRPr="00B50E30" w:rsidRDefault="00D02347" w:rsidP="00D02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620BE1" w:rsidRPr="00B50E30" w:rsidTr="00620BE1">
        <w:trPr>
          <w:gridAfter w:val="1"/>
          <w:wAfter w:w="1703" w:type="dxa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3D2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E83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Теле и 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радиовещание</w:t>
            </w:r>
            <w:proofErr w:type="gram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ренировочные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упражнения по лексико-грамматическому материалу в рабочих тетрадях.</w:t>
            </w:r>
          </w:p>
        </w:tc>
        <w:tc>
          <w:tcPr>
            <w:tcW w:w="56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B50E30" w:rsidRPr="00B50E30" w:rsidRDefault="00B50E30" w:rsidP="00D02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620BE1" w:rsidRPr="00B50E30" w:rsidTr="00620BE1">
        <w:trPr>
          <w:gridAfter w:val="1"/>
          <w:wAfter w:w="1703" w:type="dxa"/>
          <w:trHeight w:val="558"/>
        </w:trPr>
        <w:tc>
          <w:tcPr>
            <w:tcW w:w="11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2347" w:rsidRPr="00B50E30" w:rsidRDefault="00D02347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3D2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47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2347" w:rsidRPr="00A00699" w:rsidRDefault="00A00699" w:rsidP="00E835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</w:t>
            </w:r>
            <w:r w:rsidR="00152E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B5D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упраж-я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B5D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по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лексико-грамм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02347"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материалу в рабочих тетрадях.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D02347" w:rsidRPr="00B50E30" w:rsidRDefault="00D02347" w:rsidP="00D02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2347" w:rsidRPr="00B50E30" w:rsidRDefault="00D02347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6" w:type="dxa"/>
            <w:gridSpan w:val="5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2347" w:rsidRPr="00B50E30" w:rsidRDefault="00D02347" w:rsidP="00D0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620BE1" w:rsidRPr="00B50E30" w:rsidTr="00620BE1">
        <w:trPr>
          <w:gridAfter w:val="1"/>
          <w:wAfter w:w="1703" w:type="dxa"/>
          <w:trHeight w:val="118"/>
        </w:trPr>
        <w:tc>
          <w:tcPr>
            <w:tcW w:w="11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02347" w:rsidRPr="00B50E30" w:rsidRDefault="00D02347" w:rsidP="00D023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47" w:type="dxa"/>
            <w:gridSpan w:val="2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02347" w:rsidRPr="00B50E30" w:rsidRDefault="00D02347" w:rsidP="00D0234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D02347" w:rsidRPr="00B50E30" w:rsidRDefault="00D02347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1</w:t>
            </w:r>
          </w:p>
        </w:tc>
        <w:tc>
          <w:tcPr>
            <w:tcW w:w="1698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02347" w:rsidRPr="00B50E30" w:rsidRDefault="00D02347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6" w:type="dxa"/>
            <w:gridSpan w:val="5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02347" w:rsidRPr="00B50E30" w:rsidRDefault="00D02347" w:rsidP="00D0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620BE1" w:rsidRPr="00B50E30" w:rsidTr="00620BE1">
        <w:trPr>
          <w:gridAfter w:val="1"/>
          <w:wAfter w:w="1703" w:type="dxa"/>
          <w:trHeight w:val="538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3D2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Итоговая контрольная работа за первую четверть.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D02347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620BE1" w:rsidRPr="00B50E30" w:rsidTr="00620BE1">
        <w:trPr>
          <w:gridAfter w:val="1"/>
          <w:wAfter w:w="1703" w:type="dxa"/>
          <w:trHeight w:val="1398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3D2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152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Урок-презентация и словарный диктант по теме «СМИ: радио, телевидение, интернет»</w:t>
            </w:r>
            <w:proofErr w:type="gram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</w:t>
            </w:r>
            <w:proofErr w:type="gram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нализ контрольной работы.</w:t>
            </w:r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представляют сообщение (иллюстрированное) по теме.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2347" w:rsidRDefault="00D02347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02347" w:rsidRDefault="00D02347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02347" w:rsidRDefault="00D02347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02347" w:rsidRDefault="00D02347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  <w:p w:rsidR="00D02347" w:rsidRDefault="00D02347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02347" w:rsidRPr="00B50E30" w:rsidRDefault="00D02347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B50E30" w:rsidRPr="00B50E30" w:rsidTr="0021789C">
        <w:tc>
          <w:tcPr>
            <w:tcW w:w="1318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2. Печатные издания: Книги, журналы, газеты. (26 часов)</w:t>
            </w:r>
          </w:p>
        </w:tc>
      </w:tr>
      <w:tr w:rsidR="00CF576F" w:rsidRPr="00B50E30" w:rsidTr="000B5DFB">
        <w:trPr>
          <w:gridAfter w:val="4"/>
          <w:wAfter w:w="1854" w:type="dxa"/>
          <w:trHeight w:val="757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3D2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1AAE" w:rsidRDefault="00B50E30" w:rsidP="00A006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</w:t>
            </w:r>
            <w:proofErr w:type="gram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="004D1A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ведение</w:t>
            </w:r>
            <w:proofErr w:type="spellEnd"/>
            <w:r w:rsidR="004D1A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и первичное </w:t>
            </w:r>
            <w:proofErr w:type="spellStart"/>
            <w:r w:rsidR="004D1A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закреплениелексики</w:t>
            </w:r>
            <w:proofErr w:type="spellEnd"/>
          </w:p>
          <w:p w:rsidR="00B50E30" w:rsidRPr="004D1AAE" w:rsidRDefault="00B50E30" w:rsidP="00A006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Употреблениеструктуры</w:t>
            </w:r>
            <w:proofErr w:type="spellEnd"/>
            <w:r w:rsidRPr="00A006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never</w:t>
            </w:r>
            <w:r w:rsidRPr="00A006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/</w:t>
            </w:r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sometimes</w:t>
            </w:r>
            <w:r w:rsidRPr="00A006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/</w:t>
            </w:r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often</w:t>
            </w:r>
            <w:r w:rsidRPr="00A006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fail</w:t>
            </w:r>
            <w:r w:rsidRPr="00A006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to</w:t>
            </w:r>
            <w:r w:rsidRPr="00A006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do</w:t>
            </w:r>
            <w:r w:rsidRPr="00A0069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A00699" w:rsidRDefault="00B50E30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02347" w:rsidRPr="00EB6AD0" w:rsidRDefault="00EB6AD0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  <w:p w:rsidR="00D02347" w:rsidRPr="00737275" w:rsidRDefault="00D02347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</w:p>
          <w:p w:rsidR="00D02347" w:rsidRPr="00D02347" w:rsidRDefault="00D02347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2" w:name="_GoBack"/>
            <w:bookmarkEnd w:id="2"/>
          </w:p>
        </w:tc>
        <w:tc>
          <w:tcPr>
            <w:tcW w:w="17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CF576F" w:rsidRPr="00B50E30" w:rsidTr="000B5DFB">
        <w:trPr>
          <w:gridAfter w:val="4"/>
          <w:wAfter w:w="1854" w:type="dxa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3D2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A00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Мнения</w:t>
            </w:r>
            <w:r w:rsidR="00A00699" w:rsidRPr="00A00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читателей</w:t>
            </w:r>
            <w:proofErr w:type="gram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потреблениеслов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say, tell, speak, chat, answer, reply, explain, add.</w:t>
            </w: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737275" w:rsidRDefault="00B50E30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</w:p>
          <w:p w:rsidR="00D02347" w:rsidRPr="00737275" w:rsidRDefault="00D02347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</w:p>
          <w:p w:rsidR="00D02347" w:rsidRPr="00D02347" w:rsidRDefault="00D02347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7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CF576F" w:rsidRPr="00B50E30" w:rsidTr="000B5DFB">
        <w:trPr>
          <w:gridAfter w:val="4"/>
          <w:wAfter w:w="1854" w:type="dxa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3D2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A00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Великие библиотеки 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</w:t>
            </w:r>
            <w:proofErr w:type="gram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</w:t>
            </w:r>
            <w:proofErr w:type="gram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удирование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 Ознакомление с синонимами.</w:t>
            </w: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Default="00B50E30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02347" w:rsidRPr="00B50E30" w:rsidRDefault="00D02347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7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CF576F" w:rsidRPr="00B50E30" w:rsidTr="000B5DFB">
        <w:trPr>
          <w:gridAfter w:val="4"/>
          <w:wAfter w:w="1854" w:type="dxa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3D24B8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A00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Какими бывают 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</w:t>
            </w:r>
            <w:proofErr w:type="gram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инонимы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 Выполнение лексико-грамматических упражнений.</w:t>
            </w: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Default="00B50E30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02347" w:rsidRPr="00B50E30" w:rsidRDefault="00D02347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7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CF576F" w:rsidRPr="00B50E30" w:rsidTr="000B5DFB">
        <w:trPr>
          <w:gridAfter w:val="4"/>
          <w:wAfter w:w="1854" w:type="dxa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3D2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A00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Книги. Типы 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</w:t>
            </w:r>
            <w:proofErr w:type="gram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</w:t>
            </w:r>
            <w:proofErr w:type="gram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удирование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 Различие между словами 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Printtype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publish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Default="00B50E30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02347" w:rsidRPr="00B50E30" w:rsidRDefault="00D02347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7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CF576F" w:rsidRPr="00B50E30" w:rsidTr="000B5DFB">
        <w:trPr>
          <w:gridAfter w:val="4"/>
          <w:wAfter w:w="1854" w:type="dxa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  <w:r w:rsidR="003D2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A00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Книги. Типы 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</w:t>
            </w:r>
            <w:proofErr w:type="gram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ведение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лексики и ее первичная отработка. Неопределенное местоимение 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one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Default="00B50E30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02347" w:rsidRPr="00B50E30" w:rsidRDefault="00D02347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7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CF576F" w:rsidRPr="00B50E30" w:rsidTr="000B5DFB">
        <w:trPr>
          <w:gridAfter w:val="4"/>
          <w:wAfter w:w="1854" w:type="dxa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3D2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A00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Британские 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газеты</w:t>
            </w:r>
            <w:proofErr w:type="gram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</w:t>
            </w:r>
            <w:proofErr w:type="gram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удирование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 Введение лексики и первичное ее закрепление.</w:t>
            </w: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Default="00B50E30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02347" w:rsidRDefault="00D02347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02347" w:rsidRPr="00B50E30" w:rsidRDefault="00D02347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7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CF576F" w:rsidRPr="00B50E30" w:rsidTr="000B5DFB">
        <w:trPr>
          <w:gridAfter w:val="4"/>
          <w:wAfter w:w="1854" w:type="dxa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3D2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A00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Британская 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пресса</w:t>
            </w:r>
            <w:proofErr w:type="gram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тение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текста о видах печатных изданий. Причастия.</w:t>
            </w: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D02347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7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CF576F" w:rsidRPr="00B50E30" w:rsidTr="000B5DFB">
        <w:trPr>
          <w:gridAfter w:val="4"/>
          <w:wAfter w:w="1854" w:type="dxa"/>
          <w:trHeight w:val="707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3D2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24B8" w:rsidRDefault="00B50E30" w:rsidP="00A006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Первое печатное 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издание</w:t>
            </w:r>
            <w:proofErr w:type="gram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3D24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="003D24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овершенствование</w:t>
            </w:r>
            <w:proofErr w:type="spellEnd"/>
          </w:p>
          <w:p w:rsidR="00B50E30" w:rsidRPr="00B50E30" w:rsidRDefault="00B50E30" w:rsidP="00A00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монологической речи. Причастие</w:t>
            </w: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Default="00B50E30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02347" w:rsidRDefault="00D02347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02347" w:rsidRDefault="00D02347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02347" w:rsidRPr="00B50E30" w:rsidRDefault="00D02347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7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CF576F" w:rsidRPr="00B50E30" w:rsidTr="000B5DFB">
        <w:trPr>
          <w:gridAfter w:val="4"/>
          <w:wAfter w:w="1854" w:type="dxa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3D2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A00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Заголовки газет</w:t>
            </w:r>
            <w:proofErr w:type="gramStart"/>
            <w:r w:rsidR="00A0069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.</w:t>
            </w:r>
            <w:proofErr w:type="gram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Подпор заголовка к статьям. Фразовый глагол 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tolook</w:t>
            </w:r>
            <w:proofErr w:type="spellEnd"/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Default="00B50E30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02347" w:rsidRPr="00B50E30" w:rsidRDefault="00D02347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7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CF576F" w:rsidRPr="00B50E30" w:rsidTr="000B5DFB">
        <w:trPr>
          <w:gridAfter w:val="4"/>
          <w:wAfter w:w="1854" w:type="dxa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3D2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A00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Н. Гумилев - Великий 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поэт</w:t>
            </w:r>
            <w:proofErr w:type="gram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</w:t>
            </w:r>
            <w:proofErr w:type="gram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удирование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 Причастие 1 в различных словосочетаниях.</w:t>
            </w: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Default="00B50E30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02347" w:rsidRPr="00B50E30" w:rsidRDefault="00D02347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7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CF576F" w:rsidRPr="00B50E30" w:rsidTr="000B5DFB">
        <w:trPr>
          <w:gridAfter w:val="4"/>
          <w:wAfter w:w="1854" w:type="dxa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3D2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A00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Разговор по 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телефону</w:t>
            </w:r>
            <w:proofErr w:type="gram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ведение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и первичное закрепление лексики. Совершенствование диалогической речи.</w:t>
            </w: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Default="00B50E30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02347" w:rsidRDefault="00D02347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02347" w:rsidRDefault="00D02347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02347" w:rsidRPr="00B50E30" w:rsidRDefault="00D02347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7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CF576F" w:rsidRPr="00B50E30" w:rsidTr="000B5DFB">
        <w:trPr>
          <w:gridAfter w:val="4"/>
          <w:wAfter w:w="1854" w:type="dxa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3D2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A00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Печатные 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издания</w:t>
            </w:r>
            <w:proofErr w:type="gram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овершенствование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диалогической речи. Причастие. Герундий.</w:t>
            </w: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Default="00B50E30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02347" w:rsidRDefault="00D02347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02347" w:rsidRPr="00B50E30" w:rsidRDefault="00D02347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7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CF576F" w:rsidRPr="00B50E30" w:rsidTr="000B5DFB">
        <w:trPr>
          <w:gridAfter w:val="4"/>
          <w:wAfter w:w="1854" w:type="dxa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3D24B8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A00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Журналистика</w:t>
            </w:r>
            <w:proofErr w:type="gram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ловообразование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при помощи суффиксов –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ly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 -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ous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 -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ment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Default="00B50E30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02347" w:rsidRDefault="00D02347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02347" w:rsidRPr="00B50E30" w:rsidRDefault="00D02347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7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CF576F" w:rsidRPr="00B50E30" w:rsidTr="000B5DFB">
        <w:trPr>
          <w:gridAfter w:val="4"/>
          <w:wAfter w:w="1854" w:type="dxa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3D2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A00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Льюис 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Кэрролл</w:t>
            </w:r>
            <w:proofErr w:type="gram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азвитие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монологической речи и диалогической речи. Герундий.</w:t>
            </w: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Default="00B50E30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02347" w:rsidRDefault="00D02347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02347" w:rsidRPr="00B50E30" w:rsidRDefault="00D02347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7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CF576F" w:rsidRPr="00B50E30" w:rsidTr="000B5DFB">
        <w:trPr>
          <w:gridAfter w:val="4"/>
          <w:wAfter w:w="1854" w:type="dxa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3D2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A00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Книга, которую я 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прочитал</w:t>
            </w:r>
            <w:proofErr w:type="gram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потребление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английских идиом в устной речи.</w:t>
            </w: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Default="00B50E30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02347" w:rsidRDefault="00D02347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02347" w:rsidRPr="00B50E30" w:rsidRDefault="00D02347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7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CF576F" w:rsidRPr="00B50E30" w:rsidTr="000B5DFB">
        <w:trPr>
          <w:gridAfter w:val="4"/>
          <w:wAfter w:w="1854" w:type="dxa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3D2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по теме «СМИ: телевидение, радио, интернет.</w:t>
            </w: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CF576F" w:rsidRPr="00B50E30" w:rsidTr="000B5DFB">
        <w:trPr>
          <w:gridAfter w:val="4"/>
          <w:wAfter w:w="1854" w:type="dxa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3D2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Итоговая контрольная работа за первое полугодие.</w:t>
            </w:r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Default="00B50E30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02347" w:rsidRPr="00B50E30" w:rsidRDefault="00D02347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7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CF576F" w:rsidRPr="00B50E30" w:rsidTr="000B5DFB">
        <w:trPr>
          <w:gridAfter w:val="4"/>
          <w:wAfter w:w="1854" w:type="dxa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Pr="00B50E30" w:rsidRDefault="00772FC4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3D2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Pr="00B50E30" w:rsidRDefault="00772FC4" w:rsidP="00A00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Великие писатели 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</w:t>
            </w:r>
            <w:proofErr w:type="gram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ренировочные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упражнения по лексико-грамматическому материалу в рабочих тетрадях.</w:t>
            </w: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Default="00772FC4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02347" w:rsidRDefault="00D02347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02347" w:rsidRPr="00B50E30" w:rsidRDefault="00D02347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7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Pr="00B50E30" w:rsidRDefault="00772FC4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Pr="00B50E30" w:rsidRDefault="00772FC4" w:rsidP="00D0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CF576F" w:rsidRPr="00B50E30" w:rsidTr="000B5DFB">
        <w:trPr>
          <w:gridAfter w:val="4"/>
          <w:wAfter w:w="1854" w:type="dxa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Pr="00B50E30" w:rsidRDefault="00772FC4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3D2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Pr="00B50E30" w:rsidRDefault="00772FC4" w:rsidP="00A00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Шедевры мировой 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  <w:proofErr w:type="gram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ренировочные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упражнения по лексико-грамматическому материалу в рабочих тетрадях.</w:t>
            </w: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Default="00772FC4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Pr="00B50E30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7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Pr="00B50E30" w:rsidRDefault="00772FC4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Pr="00B50E30" w:rsidRDefault="00772FC4" w:rsidP="00D0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CF576F" w:rsidRPr="00B50E30" w:rsidTr="000B5DFB">
        <w:trPr>
          <w:gridAfter w:val="4"/>
          <w:wAfter w:w="1854" w:type="dxa"/>
          <w:trHeight w:val="1150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Pr="00B50E30" w:rsidRDefault="00772FC4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3D2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Pr="00B50E30" w:rsidRDefault="00772FC4" w:rsidP="00D02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Печатные 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издания</w:t>
            </w:r>
            <w:proofErr w:type="gram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зученный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грамматический материал</w:t>
            </w:r>
          </w:p>
          <w:p w:rsidR="00772FC4" w:rsidRPr="00B50E30" w:rsidRDefault="00772FC4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упражнения по лексико-грамматическому материалу в рабочих тетрадях.</w:t>
            </w: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Pr="00B50E30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7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Pr="00B50E30" w:rsidRDefault="00772FC4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Pr="00B50E30" w:rsidRDefault="00772FC4" w:rsidP="00D0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CF576F" w:rsidRPr="00B50E30" w:rsidTr="000B5DFB">
        <w:trPr>
          <w:gridAfter w:val="4"/>
          <w:wAfter w:w="1854" w:type="dxa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Pr="00B50E30" w:rsidRDefault="00772FC4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3D2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Pr="00B50E30" w:rsidRDefault="00772FC4" w:rsidP="00A00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Шерлок Холмс. Интересные 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факты</w:t>
            </w:r>
            <w:proofErr w:type="gram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ренировочные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упражнения по лексико-грамматическому материалу в рабочих тетрадях.</w:t>
            </w: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Default="00772FC4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Pr="00B50E30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7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Pr="00B50E30" w:rsidRDefault="00772FC4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Pr="00B50E30" w:rsidRDefault="00772FC4" w:rsidP="00D0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CF576F" w:rsidRPr="00B50E30" w:rsidTr="000B5DFB">
        <w:trPr>
          <w:gridAfter w:val="4"/>
          <w:wAfter w:w="1854" w:type="dxa"/>
          <w:trHeight w:val="1114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Pr="00B50E30" w:rsidRDefault="00772FC4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  <w:r w:rsidR="003D2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Pr="00B50E30" w:rsidRDefault="00772FC4" w:rsidP="00A00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Творчество О. 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Генри</w:t>
            </w:r>
            <w:proofErr w:type="gram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зученный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грамматический 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</w:t>
            </w:r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упражнения по лексико-грамматическому материалу в рабочих тетрадях.</w:t>
            </w: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Default="00772FC4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Pr="00B50E30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7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Pr="00B50E30" w:rsidRDefault="00772FC4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Pr="00B50E30" w:rsidRDefault="00772FC4" w:rsidP="00D0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CF576F" w:rsidRPr="00B50E30" w:rsidTr="000B5DFB">
        <w:trPr>
          <w:gridAfter w:val="4"/>
          <w:wAfter w:w="1854" w:type="dxa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Pr="00B50E30" w:rsidRDefault="003D24B8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Pr="00B50E30" w:rsidRDefault="00772FC4" w:rsidP="00A00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Посещение 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библиотеки</w:t>
            </w:r>
            <w:proofErr w:type="gram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ренировочные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упражнения по лексико-грамматическому материалу в рабочих тетрадях.</w:t>
            </w: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Default="00772FC4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Pr="00B50E30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7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Pr="00B50E30" w:rsidRDefault="00772FC4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Pr="00B50E30" w:rsidRDefault="00772FC4" w:rsidP="00D0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CF576F" w:rsidRPr="00B50E30" w:rsidTr="000B5DFB">
        <w:trPr>
          <w:gridAfter w:val="4"/>
          <w:wAfter w:w="1854" w:type="dxa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Pr="00B50E30" w:rsidRDefault="00772FC4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3D2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Pr="00B50E30" w:rsidRDefault="00772FC4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по теме «Печатные издания: книги, журналы, газеты».</w:t>
            </w: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72FC4" w:rsidRDefault="00772FC4" w:rsidP="00D0234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1789C" w:rsidRPr="00B50E30" w:rsidRDefault="0021789C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72FC4" w:rsidRPr="00B50E30" w:rsidRDefault="00772FC4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Pr="00B50E30" w:rsidRDefault="00772FC4" w:rsidP="00D0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CF576F" w:rsidRPr="00B50E30" w:rsidTr="000B5DFB">
        <w:trPr>
          <w:gridAfter w:val="4"/>
          <w:wAfter w:w="1854" w:type="dxa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Pr="00B50E30" w:rsidRDefault="00772FC4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3D2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24B8" w:rsidRDefault="00772FC4" w:rsidP="00A00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Урок-презента</w:t>
            </w:r>
            <w:r w:rsidR="003D2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и словарный диктант по теме</w:t>
            </w:r>
          </w:p>
          <w:p w:rsidR="00772FC4" w:rsidRPr="00B50E30" w:rsidRDefault="00772FC4" w:rsidP="00A00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«Печатные издания: книги, журналы, газеты</w:t>
            </w:r>
            <w:proofErr w:type="gram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»»</w:t>
            </w:r>
            <w:proofErr w:type="gramEnd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Анализ контрольной работы.</w:t>
            </w:r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представляют сообщение (иллюстрированное) по теме.</w:t>
            </w:r>
          </w:p>
        </w:tc>
        <w:tc>
          <w:tcPr>
            <w:tcW w:w="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72FC4" w:rsidRDefault="00772FC4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Default="0021789C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Pr="00B50E30" w:rsidRDefault="0021789C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2FC4" w:rsidRPr="00B50E30" w:rsidRDefault="00772FC4" w:rsidP="00D02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Pr="00B50E30" w:rsidRDefault="00772FC4" w:rsidP="00D0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B50E30" w:rsidRPr="00B50E30" w:rsidTr="0021789C">
        <w:tc>
          <w:tcPr>
            <w:tcW w:w="1318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3.Наука и технология. (26часов)</w:t>
            </w:r>
          </w:p>
        </w:tc>
      </w:tr>
      <w:tr w:rsidR="00CF576F" w:rsidRPr="00B50E30" w:rsidTr="000B5DFB">
        <w:trPr>
          <w:gridAfter w:val="5"/>
          <w:wAfter w:w="2004" w:type="dxa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Pr="00B50E30" w:rsidRDefault="00772FC4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3D2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Pr="00B50E30" w:rsidRDefault="00772FC4" w:rsidP="003D2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Известные ученые и их 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открытия</w:t>
            </w:r>
            <w:proofErr w:type="gram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</w:t>
            </w:r>
            <w:proofErr w:type="gram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удирование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 Введение понятий «наука» и «технология»</w:t>
            </w:r>
          </w:p>
        </w:tc>
        <w:tc>
          <w:tcPr>
            <w:tcW w:w="5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Default="00772FC4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Pr="00B50E30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Pr="00B50E30" w:rsidRDefault="00772FC4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Pr="00B50E30" w:rsidRDefault="00772FC4" w:rsidP="00D0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CF576F" w:rsidRPr="00B50E30" w:rsidTr="000B5DFB">
        <w:trPr>
          <w:gridAfter w:val="5"/>
          <w:wAfter w:w="2004" w:type="dxa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Pr="00B50E30" w:rsidRDefault="00772FC4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3D2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Pr="00B50E30" w:rsidRDefault="00772FC4" w:rsidP="003D2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такое наука. Что такое 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  <w:proofErr w:type="gram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тработка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лексических единиц в устной и письменной речи.</w:t>
            </w:r>
          </w:p>
        </w:tc>
        <w:tc>
          <w:tcPr>
            <w:tcW w:w="5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Default="00772FC4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Pr="00B50E30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Pr="00B50E30" w:rsidRDefault="00772FC4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Pr="00B50E30" w:rsidRDefault="00772FC4" w:rsidP="00D0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CF576F" w:rsidRPr="00B50E30" w:rsidTr="000B5DFB">
        <w:trPr>
          <w:gridAfter w:val="5"/>
          <w:wAfter w:w="2004" w:type="dxa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Pr="00B50E30" w:rsidRDefault="00772FC4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3D2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Pr="00B50E30" w:rsidRDefault="00772FC4" w:rsidP="003D2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Компьютеры</w:t>
            </w:r>
            <w:proofErr w:type="gram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ерундиальная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конструкция после глаголов с предлогами.</w:t>
            </w:r>
          </w:p>
        </w:tc>
        <w:tc>
          <w:tcPr>
            <w:tcW w:w="5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Default="00772FC4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Pr="00B50E30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Pr="00B50E30" w:rsidRDefault="00772FC4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Pr="00B50E30" w:rsidRDefault="00772FC4" w:rsidP="00D0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CF576F" w:rsidRPr="00B50E30" w:rsidTr="000B5DFB">
        <w:trPr>
          <w:gridAfter w:val="5"/>
          <w:wAfter w:w="2004" w:type="dxa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Pr="00B50E30" w:rsidRDefault="00772FC4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3D2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Pr="00B50E30" w:rsidRDefault="00772FC4" w:rsidP="003D2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Индустриальная революция в 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Европе</w:t>
            </w:r>
            <w:proofErr w:type="gram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ведение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лексики и первичная ее отработка.</w:t>
            </w:r>
          </w:p>
        </w:tc>
        <w:tc>
          <w:tcPr>
            <w:tcW w:w="5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Pr="00B50E30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Pr="00B50E30" w:rsidRDefault="00772FC4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Pr="00B50E30" w:rsidRDefault="00772FC4" w:rsidP="00D0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CF576F" w:rsidRPr="00B50E30" w:rsidTr="000B5DFB">
        <w:trPr>
          <w:gridAfter w:val="5"/>
          <w:wAfter w:w="2004" w:type="dxa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Pr="00B50E30" w:rsidRDefault="00772FC4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3D2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Pr="00B50E30" w:rsidRDefault="00772FC4" w:rsidP="003D2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История 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технологий</w:t>
            </w:r>
            <w:proofErr w:type="gram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ерундиальная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конструкция после глаголов с предлогами</w:t>
            </w:r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Default="00772FC4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Pr="00B50E30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Pr="00B50E30" w:rsidRDefault="00772FC4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Pr="00B50E30" w:rsidRDefault="00772FC4" w:rsidP="00D0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CF576F" w:rsidRPr="00B50E30" w:rsidTr="000B5DFB">
        <w:trPr>
          <w:gridAfter w:val="5"/>
          <w:wAfter w:w="2004" w:type="dxa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Pr="00B50E30" w:rsidRDefault="00772FC4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3D2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Pr="00B50E30" w:rsidRDefault="00772FC4" w:rsidP="003D2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 истории возникновения 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техники</w:t>
            </w:r>
            <w:proofErr w:type="gram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ерундиальная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конструкция после глаголов с предлогами.</w:t>
            </w:r>
          </w:p>
        </w:tc>
        <w:tc>
          <w:tcPr>
            <w:tcW w:w="5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Default="00772FC4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Pr="00B50E30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Pr="00B50E30" w:rsidRDefault="00772FC4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Pr="00B50E30" w:rsidRDefault="00772FC4" w:rsidP="00D0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CF576F" w:rsidRPr="00B50E30" w:rsidTr="000B5DFB">
        <w:trPr>
          <w:gridAfter w:val="5"/>
          <w:wAfter w:w="2004" w:type="dxa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Pr="00B50E30" w:rsidRDefault="00772FC4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3D2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Pr="00B50E30" w:rsidRDefault="00772FC4" w:rsidP="00D02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Приборы и инструменты, которые мы используем дома.</w:t>
            </w:r>
          </w:p>
          <w:p w:rsidR="00772FC4" w:rsidRPr="00B50E30" w:rsidRDefault="00772FC4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Употребление артиклей в устной и письменной речи.</w:t>
            </w:r>
          </w:p>
        </w:tc>
        <w:tc>
          <w:tcPr>
            <w:tcW w:w="5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Default="00772FC4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Pr="00B50E30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Pr="00B50E30" w:rsidRDefault="00772FC4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Pr="00B50E30" w:rsidRDefault="00772FC4" w:rsidP="00D0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CF576F" w:rsidRPr="00B50E30" w:rsidTr="000B5DFB">
        <w:trPr>
          <w:gridAfter w:val="5"/>
          <w:wAfter w:w="2004" w:type="dxa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Pr="00B50E30" w:rsidRDefault="003D24B8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Pr="00B50E30" w:rsidRDefault="00772FC4" w:rsidP="003D2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История возникновения 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зонтика</w:t>
            </w:r>
            <w:proofErr w:type="gram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азличие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употреблений глаголов 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toinvent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todiscover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Default="00772FC4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Pr="00B50E30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Pr="00B50E30" w:rsidRDefault="00772FC4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Pr="00B50E30" w:rsidRDefault="00772FC4" w:rsidP="00D0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CF576F" w:rsidRPr="00B50E30" w:rsidTr="000B5DFB">
        <w:trPr>
          <w:gridAfter w:val="5"/>
          <w:wAfter w:w="2004" w:type="dxa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Pr="00B50E30" w:rsidRDefault="00772FC4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3D2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Pr="00B50E30" w:rsidRDefault="00772FC4" w:rsidP="003D2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История появления 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чулок</w:t>
            </w:r>
            <w:proofErr w:type="gram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ловообразование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при помощи префикса –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en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Default="00772FC4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Pr="00B50E30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Pr="00B50E30" w:rsidRDefault="00772FC4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Pr="00B50E30" w:rsidRDefault="00772FC4" w:rsidP="00D0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CF576F" w:rsidRPr="00B50E30" w:rsidTr="000B5DFB">
        <w:trPr>
          <w:gridAfter w:val="5"/>
          <w:wAfter w:w="2004" w:type="dxa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Pr="00B50E30" w:rsidRDefault="00772FC4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3D2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Pr="00B50E30" w:rsidRDefault="00772FC4" w:rsidP="003D2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История 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</w:t>
            </w:r>
            <w:proofErr w:type="gram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тение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текста об истории технологий (часть вторая)</w:t>
            </w:r>
          </w:p>
        </w:tc>
        <w:tc>
          <w:tcPr>
            <w:tcW w:w="5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Default="00772FC4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Pr="00B50E30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Pr="00B50E30" w:rsidRDefault="00772FC4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Pr="00B50E30" w:rsidRDefault="00772FC4" w:rsidP="00D0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CF576F" w:rsidRPr="00B50E30" w:rsidTr="000B5DFB">
        <w:trPr>
          <w:gridAfter w:val="5"/>
          <w:wAfter w:w="2004" w:type="dxa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Pr="00B50E30" w:rsidRDefault="00772FC4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3D2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Pr="00B50E30" w:rsidRDefault="00772FC4" w:rsidP="00620B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Всемирные 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изобретения</w:t>
            </w:r>
            <w:proofErr w:type="gram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тение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текста об изобретениях. Инфинитив.</w:t>
            </w:r>
          </w:p>
        </w:tc>
        <w:tc>
          <w:tcPr>
            <w:tcW w:w="5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Default="00772FC4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Pr="00B50E30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Pr="00B50E30" w:rsidRDefault="00772FC4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Pr="00B50E30" w:rsidRDefault="00772FC4" w:rsidP="00D0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CF576F" w:rsidRPr="00B50E30" w:rsidTr="000B5DFB">
        <w:trPr>
          <w:gridAfter w:val="5"/>
          <w:wAfter w:w="2004" w:type="dxa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Pr="00B50E30" w:rsidRDefault="00772FC4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3D2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Pr="00B50E30" w:rsidRDefault="00772FC4" w:rsidP="003D2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Изобретения</w:t>
            </w:r>
            <w:proofErr w:type="gram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овершенствование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монологической речи. Инфинитив.</w:t>
            </w:r>
          </w:p>
        </w:tc>
        <w:tc>
          <w:tcPr>
            <w:tcW w:w="5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Default="00772FC4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  <w:p w:rsidR="0021789C" w:rsidRPr="00B50E30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Pr="00B50E30" w:rsidRDefault="00772FC4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Pr="00B50E30" w:rsidRDefault="00772FC4" w:rsidP="00D0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CF576F" w:rsidRPr="00B50E30" w:rsidTr="000B5DFB">
        <w:trPr>
          <w:gridAfter w:val="5"/>
          <w:wAfter w:w="2004" w:type="dxa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Pr="00B50E30" w:rsidRDefault="00772FC4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0B5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Pr="00B50E30" w:rsidRDefault="00772FC4" w:rsidP="003D2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Советские 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космонавты</w:t>
            </w:r>
            <w:proofErr w:type="gram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нфинитив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 Употребление артиклей с уникальными объектами и явлениями</w:t>
            </w:r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Default="00772FC4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Pr="00B50E30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Pr="00B50E30" w:rsidRDefault="00772FC4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Pr="00B50E30" w:rsidRDefault="00772FC4" w:rsidP="00D0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CF576F" w:rsidRPr="00B50E30" w:rsidTr="000B5DFB">
        <w:trPr>
          <w:gridAfter w:val="5"/>
          <w:wAfter w:w="2004" w:type="dxa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Pr="00B50E30" w:rsidRDefault="00772FC4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  <w:r w:rsidR="000B5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Pr="00B50E30" w:rsidRDefault="00772FC4" w:rsidP="003D2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Первый полёт человека в 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космос</w:t>
            </w:r>
            <w:proofErr w:type="gram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ведение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лексики и первичная ее отработка. Совершенствование монологической речи. Фразовый глагол 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tobreak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Default="00772FC4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Pr="00B50E30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Pr="00B50E30" w:rsidRDefault="00772FC4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Pr="00B50E30" w:rsidRDefault="00772FC4" w:rsidP="00D0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CF576F" w:rsidRPr="00B50E30" w:rsidTr="000B5DFB">
        <w:trPr>
          <w:gridAfter w:val="5"/>
          <w:wAfter w:w="2004" w:type="dxa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Pr="00B50E30" w:rsidRDefault="00772FC4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0B5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Pr="00B50E30" w:rsidRDefault="00772FC4" w:rsidP="00620B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Исследование 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космоса</w:t>
            </w:r>
            <w:proofErr w:type="gram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</w:t>
            </w:r>
            <w:proofErr w:type="gram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удирование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 Чтение текста об исследовании космоса. Модальные глаголы.</w:t>
            </w:r>
          </w:p>
        </w:tc>
        <w:tc>
          <w:tcPr>
            <w:tcW w:w="5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Default="00772FC4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Pr="00B50E30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Pr="00B50E30" w:rsidRDefault="00772FC4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Pr="00B50E30" w:rsidRDefault="00772FC4" w:rsidP="00D0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CF576F" w:rsidRPr="00B50E30" w:rsidTr="000B5DFB">
        <w:trPr>
          <w:gridAfter w:val="5"/>
          <w:wAfter w:w="2004" w:type="dxa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Pr="00B50E30" w:rsidRDefault="00772FC4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0B5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Pr="00B50E30" w:rsidRDefault="00772FC4" w:rsidP="00620B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Космос и 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</w:t>
            </w:r>
            <w:proofErr w:type="gram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ренировка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в употреблении лексических и грамматических знаний на основе текста.</w:t>
            </w:r>
          </w:p>
        </w:tc>
        <w:tc>
          <w:tcPr>
            <w:tcW w:w="5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Default="00772FC4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Pr="00B50E30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Pr="00B50E30" w:rsidRDefault="00772FC4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Pr="00B50E30" w:rsidRDefault="00772FC4" w:rsidP="00D0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CF576F" w:rsidRPr="00B50E30" w:rsidTr="000B5DFB">
        <w:trPr>
          <w:gridAfter w:val="5"/>
          <w:wAfter w:w="2004" w:type="dxa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Pr="00B50E30" w:rsidRDefault="00772FC4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0B5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Pr="00B50E30" w:rsidRDefault="00772FC4" w:rsidP="00620B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по теме «Наука и технология»</w:t>
            </w:r>
            <w:proofErr w:type="gram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ерундиальная конструкция после глаголов с предлогами.</w:t>
            </w:r>
          </w:p>
        </w:tc>
        <w:tc>
          <w:tcPr>
            <w:tcW w:w="5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Default="00772FC4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Pr="00B50E30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Pr="00B50E30" w:rsidRDefault="00772FC4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FC4" w:rsidRPr="00B50E30" w:rsidRDefault="00772FC4" w:rsidP="00D0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D02347" w:rsidRPr="00B50E30" w:rsidTr="000B5DFB">
        <w:trPr>
          <w:gridAfter w:val="5"/>
          <w:wAfter w:w="2004" w:type="dxa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0B5DFB" w:rsidRDefault="000B5DFB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5D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69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A34E7E" w:rsidP="00620B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Московский и Лондонский 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метрополитены</w:t>
            </w:r>
            <w:proofErr w:type="gram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ренировочные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упражнения по лексико-грамматическому материалу в рабочих тетрадях.</w:t>
            </w:r>
          </w:p>
        </w:tc>
        <w:tc>
          <w:tcPr>
            <w:tcW w:w="5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Default="00A34E7E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Pr="00B50E30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A34E7E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A34E7E" w:rsidP="00D0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D02347" w:rsidRPr="00B50E30" w:rsidTr="000B5DFB">
        <w:trPr>
          <w:gridAfter w:val="5"/>
          <w:wAfter w:w="2004" w:type="dxa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0B5DFB" w:rsidRDefault="000B5DFB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5D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A34E7E" w:rsidP="00D02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Изобретение, </w:t>
            </w:r>
            <w:proofErr w:type="gram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которые</w:t>
            </w:r>
            <w:proofErr w:type="gramEnd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навсегда изменили мир.</w:t>
            </w:r>
          </w:p>
          <w:p w:rsidR="00A34E7E" w:rsidRPr="00B50E30" w:rsidRDefault="00A34E7E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упражнения по лексико-грамматическому материалу в рабочих тетрадях</w:t>
            </w:r>
          </w:p>
        </w:tc>
        <w:tc>
          <w:tcPr>
            <w:tcW w:w="5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Default="00A34E7E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Pr="00B50E30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A34E7E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A34E7E" w:rsidP="00D0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D02347" w:rsidRPr="00B50E30" w:rsidTr="000B5DFB">
        <w:trPr>
          <w:gridAfter w:val="5"/>
          <w:wAfter w:w="2004" w:type="dxa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A34E7E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="000B5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A34E7E" w:rsidP="00620B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Наука и 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</w:t>
            </w:r>
            <w:proofErr w:type="gram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ренировочные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упражнения по лексико-грамматическому материалу в рабочих тетрадях</w:t>
            </w:r>
          </w:p>
        </w:tc>
        <w:tc>
          <w:tcPr>
            <w:tcW w:w="5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Default="00A34E7E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Pr="00B50E30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A34E7E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A34E7E" w:rsidP="00D0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D02347" w:rsidRPr="00B50E30" w:rsidTr="000B5DFB">
        <w:trPr>
          <w:gridAfter w:val="5"/>
          <w:wAfter w:w="2004" w:type="dxa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0B5DFB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A34E7E" w:rsidP="00620B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Технологический 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прогресс</w:t>
            </w:r>
            <w:proofErr w:type="gram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ренировочные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упражнения по лексико-грамматическому материалу в рабочих тетрадях</w:t>
            </w:r>
          </w:p>
        </w:tc>
        <w:tc>
          <w:tcPr>
            <w:tcW w:w="5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Default="00A34E7E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Pr="00B50E30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A34E7E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A34E7E" w:rsidP="00D0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D02347" w:rsidRPr="00B50E30" w:rsidTr="000B5DFB">
        <w:trPr>
          <w:gridAfter w:val="5"/>
          <w:wAfter w:w="2004" w:type="dxa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A34E7E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="000B5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A34E7E" w:rsidP="00D36C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Открытие неизвестного 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острова</w:t>
            </w:r>
            <w:proofErr w:type="gram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ренировочные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упражнения по лексико-грамматическому материалу в рабочих тетрадях</w:t>
            </w:r>
          </w:p>
        </w:tc>
        <w:tc>
          <w:tcPr>
            <w:tcW w:w="5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Default="00A34E7E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Pr="00B50E30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A34E7E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A34E7E" w:rsidP="00D0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D02347" w:rsidRPr="00B50E30" w:rsidTr="000B5DFB">
        <w:trPr>
          <w:gridAfter w:val="5"/>
          <w:wAfter w:w="2004" w:type="dxa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A34E7E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="000B5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A34E7E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Итоговая контрольная работа за третью четверть.</w:t>
            </w:r>
          </w:p>
        </w:tc>
        <w:tc>
          <w:tcPr>
            <w:tcW w:w="5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Default="00A34E7E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Pr="00B50E30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A34E7E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A34E7E" w:rsidP="00D0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21789C" w:rsidRPr="00B50E30" w:rsidTr="000B5DFB">
        <w:trPr>
          <w:gridAfter w:val="5"/>
          <w:wAfter w:w="2004" w:type="dxa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A34E7E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="000B5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A34E7E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по теме «Наука и технология»</w:t>
            </w:r>
          </w:p>
        </w:tc>
        <w:tc>
          <w:tcPr>
            <w:tcW w:w="5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Default="00A34E7E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Pr="00B50E30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A34E7E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A34E7E" w:rsidP="00D0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21789C" w:rsidRPr="00B50E30" w:rsidTr="000B5DFB">
        <w:trPr>
          <w:gridAfter w:val="5"/>
          <w:wAfter w:w="2004" w:type="dxa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A34E7E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="000B5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A34E7E" w:rsidP="00D36C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Урок-презентация и словарный диктант по теме «Наука и технология»</w:t>
            </w:r>
            <w:proofErr w:type="gram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</w:t>
            </w:r>
            <w:proofErr w:type="gram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нализ контрольной работы.</w:t>
            </w:r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представляют сообщение (иллюстрированное) по теме.</w:t>
            </w:r>
          </w:p>
        </w:tc>
        <w:tc>
          <w:tcPr>
            <w:tcW w:w="5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Default="00A34E7E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Pr="00B50E30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A34E7E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A34E7E" w:rsidP="00D0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B50E30" w:rsidRPr="00B50E30" w:rsidTr="0021789C">
        <w:tc>
          <w:tcPr>
            <w:tcW w:w="1318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0E30" w:rsidRPr="00B50E30" w:rsidRDefault="00B50E30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4. Подростки: их жизнь и проблемы. (27 часов)</w:t>
            </w:r>
          </w:p>
        </w:tc>
      </w:tr>
      <w:tr w:rsidR="0021789C" w:rsidRPr="00B50E30" w:rsidTr="000B5DFB">
        <w:trPr>
          <w:gridAfter w:val="5"/>
          <w:wAfter w:w="2004" w:type="dxa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A34E7E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="000B5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A34E7E" w:rsidP="00D36C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Жизнь 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подростков</w:t>
            </w:r>
            <w:proofErr w:type="gram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овершенствование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диалогической речи. Употребление инфинитива в речи.</w:t>
            </w:r>
          </w:p>
        </w:tc>
        <w:tc>
          <w:tcPr>
            <w:tcW w:w="5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Default="00A34E7E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Pr="00B50E30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A34E7E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A34E7E" w:rsidP="00D0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21789C" w:rsidRPr="00B50E30" w:rsidTr="00D36CE7">
        <w:trPr>
          <w:gridAfter w:val="5"/>
          <w:wAfter w:w="2004" w:type="dxa"/>
          <w:trHeight w:val="1103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A34E7E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  <w:r w:rsidR="000B5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A34E7E" w:rsidP="00D36C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Карманные 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деньги</w:t>
            </w:r>
            <w:proofErr w:type="gram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ведение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лексики и первичная ее отработка. Употребление инфинитива в речи.</w:t>
            </w:r>
          </w:p>
        </w:tc>
        <w:tc>
          <w:tcPr>
            <w:tcW w:w="5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Default="00A34E7E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  <w:p w:rsidR="0021789C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Pr="00B50E30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A34E7E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A34E7E" w:rsidP="00D0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21789C" w:rsidRPr="00B50E30" w:rsidTr="000B5DFB">
        <w:trPr>
          <w:gridAfter w:val="5"/>
          <w:wAfter w:w="2004" w:type="dxa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0B5DFB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A34E7E" w:rsidP="00D36C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Британские 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подростки</w:t>
            </w:r>
            <w:proofErr w:type="gram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</w:t>
            </w:r>
            <w:proofErr w:type="gram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удирование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 Различие между словами 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pair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couple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Default="00A34E7E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Pr="00B50E30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A34E7E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A34E7E" w:rsidP="00D0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21789C" w:rsidRPr="00B50E30" w:rsidTr="000B5DFB">
        <w:trPr>
          <w:gridAfter w:val="5"/>
          <w:wAfter w:w="2004" w:type="dxa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A34E7E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  <w:r w:rsidR="000B5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A34E7E" w:rsidP="00D02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Дж. 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Селинджер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«Над пропастью во ржи». Часть 1.</w:t>
            </w:r>
          </w:p>
          <w:p w:rsidR="00A34E7E" w:rsidRPr="00B50E30" w:rsidRDefault="00A34E7E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Чтение текста с полным пониманием содержания и работа над ним. Наречия, в состав которых входит элемент 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any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Default="00A34E7E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Pr="00B50E30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A34E7E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A34E7E" w:rsidP="00D0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21789C" w:rsidRPr="00B50E30" w:rsidTr="000B5DFB">
        <w:trPr>
          <w:gridAfter w:val="5"/>
          <w:wAfter w:w="2004" w:type="dxa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A34E7E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  <w:r w:rsidR="000B5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A34E7E" w:rsidP="00D36C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для 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подростков</w:t>
            </w:r>
            <w:proofErr w:type="gram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</w:t>
            </w:r>
            <w:proofErr w:type="gram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удирование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 Знакомство со сложным дополнением. Совершенствование диалогической речи.</w:t>
            </w:r>
          </w:p>
        </w:tc>
        <w:tc>
          <w:tcPr>
            <w:tcW w:w="5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Default="00A34E7E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Pr="00B50E30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A34E7E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A34E7E" w:rsidP="00D0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21789C" w:rsidRPr="00B50E30" w:rsidTr="000B5DFB">
        <w:trPr>
          <w:gridAfter w:val="5"/>
          <w:wAfter w:w="2004" w:type="dxa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A34E7E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  <w:r w:rsidR="000B5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6CE7" w:rsidRDefault="00A34E7E" w:rsidP="00D36C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Дж. 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Селинджер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«Над пропастью во ржи». Часть 2.</w:t>
            </w:r>
          </w:p>
          <w:p w:rsidR="00A34E7E" w:rsidRPr="00B50E30" w:rsidRDefault="00A34E7E" w:rsidP="00D36C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Введение лексики и первичная ее отработка.</w:t>
            </w:r>
          </w:p>
        </w:tc>
        <w:tc>
          <w:tcPr>
            <w:tcW w:w="5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Default="00A34E7E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Pr="00B50E30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A34E7E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A34E7E" w:rsidP="00D0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21789C" w:rsidRPr="00B50E30" w:rsidTr="000B5DFB">
        <w:trPr>
          <w:gridAfter w:val="5"/>
          <w:wAfter w:w="2004" w:type="dxa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A34E7E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  <w:r w:rsidR="000B5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A34E7E" w:rsidP="00D36C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Необычная 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</w:t>
            </w:r>
            <w:proofErr w:type="gram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</w:t>
            </w:r>
            <w:proofErr w:type="gram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удирование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 Употребление сложного дополнения в речи. Совершенствование монологической речи.</w:t>
            </w:r>
          </w:p>
        </w:tc>
        <w:tc>
          <w:tcPr>
            <w:tcW w:w="5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Default="00A34E7E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Pr="00B50E30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A34E7E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A34E7E" w:rsidP="00D0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21789C" w:rsidRPr="00B50E30" w:rsidTr="000B5DFB">
        <w:trPr>
          <w:gridAfter w:val="5"/>
          <w:wAfter w:w="2004" w:type="dxa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A34E7E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  <w:r w:rsidR="000B5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A34E7E" w:rsidP="00D36C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Подростки и домашние 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питомцы</w:t>
            </w:r>
            <w:proofErr w:type="gram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овершенствование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монологической речи.</w:t>
            </w:r>
          </w:p>
        </w:tc>
        <w:tc>
          <w:tcPr>
            <w:tcW w:w="5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Default="00A34E7E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Pr="00B50E30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A34E7E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A34E7E" w:rsidP="00D0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21789C" w:rsidRPr="00B50E30" w:rsidTr="000B5DFB">
        <w:trPr>
          <w:gridAfter w:val="5"/>
          <w:wAfter w:w="2004" w:type="dxa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A34E7E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  <w:r w:rsidR="000B5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A34E7E" w:rsidP="00D36C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Кумиры 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подростков</w:t>
            </w:r>
            <w:proofErr w:type="gram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</w:t>
            </w:r>
            <w:proofErr w:type="gram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удирование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 Совершенствование диалогической и монологической речи.</w:t>
            </w:r>
          </w:p>
        </w:tc>
        <w:tc>
          <w:tcPr>
            <w:tcW w:w="5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Default="00A34E7E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Pr="00B50E30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A34E7E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A34E7E" w:rsidP="00D0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21789C" w:rsidRPr="00B50E30" w:rsidTr="000B5DFB">
        <w:trPr>
          <w:gridAfter w:val="5"/>
          <w:wAfter w:w="2004" w:type="dxa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A34E7E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  <w:r w:rsidR="000B5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6CE7" w:rsidRDefault="00A34E7E" w:rsidP="00D36C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Проблемы отцов и 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</w:t>
            </w:r>
            <w:proofErr w:type="gram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D36CE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="00D36CE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ложное</w:t>
            </w:r>
            <w:proofErr w:type="spellEnd"/>
            <w:r w:rsidR="00D36CE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дополнение.</w:t>
            </w:r>
          </w:p>
          <w:p w:rsidR="00A34E7E" w:rsidRPr="00B50E30" w:rsidRDefault="00A34E7E" w:rsidP="00D36C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Разговорные фразы.</w:t>
            </w:r>
          </w:p>
        </w:tc>
        <w:tc>
          <w:tcPr>
            <w:tcW w:w="5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Default="00A34E7E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Pr="00B50E30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A34E7E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A34E7E" w:rsidP="00D0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21789C" w:rsidRPr="00B50E30" w:rsidTr="000B5DFB">
        <w:trPr>
          <w:gridAfter w:val="5"/>
          <w:wAfter w:w="2004" w:type="dxa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A34E7E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  <w:r w:rsidR="000B5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6CE7" w:rsidRDefault="00A34E7E" w:rsidP="00D36C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Подросток и его 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окружение</w:t>
            </w:r>
            <w:proofErr w:type="gram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D36CE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</w:t>
            </w:r>
            <w:proofErr w:type="gramEnd"/>
            <w:r w:rsidR="00D36CE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удирование</w:t>
            </w:r>
            <w:proofErr w:type="spellEnd"/>
            <w:r w:rsidR="00D36CE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A34E7E" w:rsidRPr="00D36CE7" w:rsidRDefault="00A34E7E" w:rsidP="00D36C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Совершенствование диалогической речи. Введение лексики и первичное ее закрепление.</w:t>
            </w:r>
          </w:p>
        </w:tc>
        <w:tc>
          <w:tcPr>
            <w:tcW w:w="5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Default="00A34E7E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Pr="00B50E30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1</w:t>
            </w: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A34E7E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A34E7E" w:rsidP="00D0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21789C" w:rsidRPr="00B50E30" w:rsidTr="000B5DFB">
        <w:trPr>
          <w:gridAfter w:val="5"/>
          <w:wAfter w:w="2004" w:type="dxa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A34E7E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  <w:r w:rsidR="000B5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A34E7E" w:rsidP="00D36C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Расизм в 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Британии</w:t>
            </w:r>
            <w:proofErr w:type="gram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тение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текста о расизме. Словообразование при помощи суффикса –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ive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Default="00A34E7E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Pr="00B50E30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1</w:t>
            </w: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A34E7E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A34E7E" w:rsidP="00D0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21789C" w:rsidRPr="00B50E30" w:rsidTr="000B5DFB">
        <w:trPr>
          <w:gridAfter w:val="5"/>
          <w:wAfter w:w="2004" w:type="dxa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0B5DFB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  <w:r w:rsidR="00A34E7E" w:rsidRPr="00B50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A34E7E" w:rsidP="00D36C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Проблема 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иммиграции</w:t>
            </w:r>
            <w:proofErr w:type="gram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</w:t>
            </w:r>
            <w:proofErr w:type="gram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удирование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 Совершенствование диалогической речи. Сложное дополнение.</w:t>
            </w:r>
          </w:p>
        </w:tc>
        <w:tc>
          <w:tcPr>
            <w:tcW w:w="5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Default="00A34E7E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Pr="00B50E30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1</w:t>
            </w: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A34E7E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A34E7E" w:rsidP="00D0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21789C" w:rsidRPr="00B50E30" w:rsidTr="000B5DFB">
        <w:trPr>
          <w:gridAfter w:val="5"/>
          <w:wAfter w:w="2004" w:type="dxa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A34E7E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="000B5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A34E7E" w:rsidP="00D36C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Азартные игры 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подростков</w:t>
            </w:r>
            <w:proofErr w:type="gram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разовый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глагол 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toget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 Совершенствование монологической речи.</w:t>
            </w:r>
          </w:p>
        </w:tc>
        <w:tc>
          <w:tcPr>
            <w:tcW w:w="5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Default="00A34E7E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Pr="00B50E30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1</w:t>
            </w: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A34E7E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A34E7E" w:rsidP="00D0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21789C" w:rsidRPr="00B50E30" w:rsidTr="000B5DFB">
        <w:trPr>
          <w:gridAfter w:val="5"/>
          <w:wAfter w:w="2004" w:type="dxa"/>
          <w:trHeight w:val="924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A34E7E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="000B5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A34E7E" w:rsidP="00D36C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Молодежные движения и 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</w:t>
            </w:r>
            <w:proofErr w:type="gram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</w:t>
            </w:r>
            <w:proofErr w:type="gram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удирование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 Монологические высказывания по теме.</w:t>
            </w:r>
          </w:p>
        </w:tc>
        <w:tc>
          <w:tcPr>
            <w:tcW w:w="5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Default="00A34E7E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Pr="00B50E30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1</w:t>
            </w: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A34E7E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A34E7E" w:rsidP="00D0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21789C" w:rsidRPr="00B50E30" w:rsidTr="000B5DFB">
        <w:trPr>
          <w:gridAfter w:val="5"/>
          <w:wAfter w:w="2004" w:type="dxa"/>
          <w:trHeight w:val="784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A34E7E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  <w:r w:rsidR="000B5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D36CE7" w:rsidRDefault="00A34E7E" w:rsidP="00D36C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Молодежные движения и 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</w:t>
            </w:r>
            <w:proofErr w:type="gram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потребление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глаголов 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tobe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toget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 прилагательными. Конструкция</w:t>
            </w:r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to be used to/used to.</w:t>
            </w:r>
          </w:p>
        </w:tc>
        <w:tc>
          <w:tcPr>
            <w:tcW w:w="5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737275" w:rsidRDefault="00A34E7E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</w:p>
          <w:p w:rsidR="0021789C" w:rsidRPr="00737275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</w:p>
          <w:p w:rsidR="0021789C" w:rsidRPr="00737275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</w:p>
          <w:p w:rsidR="0021789C" w:rsidRPr="00737275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</w:p>
          <w:p w:rsidR="0021789C" w:rsidRPr="00B50E30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A34E7E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A34E7E" w:rsidP="00D0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21789C" w:rsidRPr="00B50E30" w:rsidTr="000B5DFB">
        <w:trPr>
          <w:gridAfter w:val="5"/>
          <w:wAfter w:w="2004" w:type="dxa"/>
          <w:trHeight w:val="1529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A34E7E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="000B5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A34E7E" w:rsidP="00D02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по теме «Подростки: их жизнь и проблемы».</w:t>
            </w:r>
          </w:p>
          <w:p w:rsidR="00A34E7E" w:rsidRPr="00B50E30" w:rsidRDefault="00A34E7E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Употребление глаголов 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tobe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toget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 прилагательными.</w:t>
            </w:r>
          </w:p>
        </w:tc>
        <w:tc>
          <w:tcPr>
            <w:tcW w:w="5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Default="00A34E7E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Pr="00B50E30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1</w:t>
            </w: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A34E7E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A34E7E" w:rsidP="00D0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21789C" w:rsidRPr="00B50E30" w:rsidTr="000B5DFB">
        <w:trPr>
          <w:gridAfter w:val="5"/>
          <w:wAfter w:w="2004" w:type="dxa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A34E7E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="000B5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A34E7E" w:rsidP="00D02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Жизнь Британских 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подростков</w:t>
            </w:r>
            <w:proofErr w:type="gram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ренировочные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упражнения по лексико-грамматическому материалу в рабочих тетрадях</w:t>
            </w:r>
          </w:p>
        </w:tc>
        <w:tc>
          <w:tcPr>
            <w:tcW w:w="5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Default="00A34E7E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Pr="00B50E30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1</w:t>
            </w: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A34E7E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A34E7E" w:rsidP="00D0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21789C" w:rsidRPr="00B50E30" w:rsidTr="000B5DFB">
        <w:trPr>
          <w:gridAfter w:val="5"/>
          <w:wAfter w:w="2004" w:type="dxa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A34E7E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="000B5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A34E7E" w:rsidP="00D36C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Подростки и повседневная 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жизнь</w:t>
            </w:r>
            <w:proofErr w:type="gramStart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ренировочные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упражнения по лексико-грамматическому материалу в рабочих тетрадях</w:t>
            </w:r>
          </w:p>
        </w:tc>
        <w:tc>
          <w:tcPr>
            <w:tcW w:w="5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Default="00A34E7E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Pr="00B50E30" w:rsidRDefault="0021789C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1</w:t>
            </w: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A34E7E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A34E7E" w:rsidP="00D0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21789C" w:rsidRPr="00B50E30" w:rsidTr="000B5DFB">
        <w:trPr>
          <w:gridAfter w:val="5"/>
          <w:wAfter w:w="2004" w:type="dxa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0B5DFB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A34E7E" w:rsidP="00D36C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Проблемы подростков. Подготовка к промежуточной </w:t>
            </w:r>
            <w:proofErr w:type="spell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аттестации</w:t>
            </w:r>
            <w:proofErr w:type="gramStart"/>
            <w:r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бобщение</w:t>
            </w:r>
            <w:proofErr w:type="spellEnd"/>
            <w:r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лексико-грамматического материала, изученного за год.</w:t>
            </w:r>
          </w:p>
        </w:tc>
        <w:tc>
          <w:tcPr>
            <w:tcW w:w="5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34E7E" w:rsidRDefault="00A34E7E" w:rsidP="00D02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Default="0021789C" w:rsidP="00D02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Default="0021789C" w:rsidP="00D02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Pr="00B50E30" w:rsidRDefault="0021789C" w:rsidP="00D02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1</w:t>
            </w: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A34E7E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A34E7E" w:rsidP="00D0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21789C" w:rsidRPr="00B50E30" w:rsidTr="000B5DFB">
        <w:trPr>
          <w:gridAfter w:val="5"/>
          <w:wAfter w:w="2004" w:type="dxa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A34E7E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="000B5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0B5DFB" w:rsidP="00D0234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="00A34E7E" w:rsidRPr="00B50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онтрольная работа. Тест.</w:t>
            </w:r>
          </w:p>
        </w:tc>
        <w:tc>
          <w:tcPr>
            <w:tcW w:w="5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34E7E" w:rsidRDefault="00A34E7E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1789C" w:rsidRPr="00B50E30" w:rsidRDefault="0021789C" w:rsidP="0021789C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1</w:t>
            </w: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A34E7E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A34E7E" w:rsidP="00D0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21789C" w:rsidRPr="00B50E30" w:rsidTr="000B5DFB">
        <w:trPr>
          <w:gridAfter w:val="5"/>
          <w:wAfter w:w="2004" w:type="dxa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A34E7E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0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="000B5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0B5DFB" w:rsidP="00D36C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Анализ к/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A34E7E"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Критика </w:t>
            </w:r>
            <w:proofErr w:type="spellStart"/>
            <w:r w:rsidR="00A34E7E"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подростков</w:t>
            </w:r>
            <w:proofErr w:type="gramStart"/>
            <w:r w:rsidR="00A34E7E" w:rsidRPr="00B5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A34E7E"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 w:rsidR="00A34E7E"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ренировочные</w:t>
            </w:r>
            <w:proofErr w:type="spellEnd"/>
            <w:r w:rsidR="00A34E7E" w:rsidRPr="00B50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упражнения по лексико-грамматическому материалу в рабочих тетрадях</w:t>
            </w:r>
          </w:p>
        </w:tc>
        <w:tc>
          <w:tcPr>
            <w:tcW w:w="57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34E7E" w:rsidRPr="00B50E30" w:rsidRDefault="0021789C" w:rsidP="0021789C">
            <w:pPr>
              <w:spacing w:after="0" w:line="0" w:lineRule="atLeast"/>
              <w:ind w:right="11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1</w:t>
            </w: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A34E7E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A34E7E" w:rsidP="00D0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D02347" w:rsidRPr="00B50E30" w:rsidTr="000B5DFB">
        <w:trPr>
          <w:gridAfter w:val="5"/>
          <w:wAfter w:w="2004" w:type="dxa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0B5DFB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99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Default="00A34E7E" w:rsidP="00535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0B5DFB" w:rsidRPr="00B50E30" w:rsidRDefault="000B5DFB" w:rsidP="00535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Систематизация пройденного материала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34E7E" w:rsidRPr="00B50E30" w:rsidRDefault="0021789C" w:rsidP="00D02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  <w:r w:rsidR="000B5DF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A34E7E" w:rsidP="00D02347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4E7E" w:rsidRPr="00B50E30" w:rsidRDefault="00A34E7E" w:rsidP="00D0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90596B" w:rsidRDefault="0090596B"/>
    <w:sectPr w:rsidR="0090596B" w:rsidSect="00E835CB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6E19"/>
    <w:rsid w:val="000B5DFB"/>
    <w:rsid w:val="00152EE4"/>
    <w:rsid w:val="0021789C"/>
    <w:rsid w:val="003D24B8"/>
    <w:rsid w:val="004A3F10"/>
    <w:rsid w:val="004D1AAE"/>
    <w:rsid w:val="00535C38"/>
    <w:rsid w:val="00620BE1"/>
    <w:rsid w:val="00737275"/>
    <w:rsid w:val="00772FC4"/>
    <w:rsid w:val="00874403"/>
    <w:rsid w:val="0090596B"/>
    <w:rsid w:val="00A00699"/>
    <w:rsid w:val="00A34E7E"/>
    <w:rsid w:val="00B50E30"/>
    <w:rsid w:val="00CF576F"/>
    <w:rsid w:val="00D02347"/>
    <w:rsid w:val="00D36CE7"/>
    <w:rsid w:val="00DE6E19"/>
    <w:rsid w:val="00E835CB"/>
    <w:rsid w:val="00EB6A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50E30"/>
  </w:style>
  <w:style w:type="paragraph" w:customStyle="1" w:styleId="c72">
    <w:name w:val="c72"/>
    <w:basedOn w:val="a"/>
    <w:rsid w:val="00B5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50E30"/>
  </w:style>
  <w:style w:type="character" w:styleId="a3">
    <w:name w:val="Hyperlink"/>
    <w:basedOn w:val="a0"/>
    <w:uiPriority w:val="99"/>
    <w:semiHidden/>
    <w:unhideWhenUsed/>
    <w:rsid w:val="00B50E3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50E30"/>
    <w:rPr>
      <w:color w:val="800080"/>
      <w:u w:val="single"/>
    </w:rPr>
  </w:style>
  <w:style w:type="paragraph" w:customStyle="1" w:styleId="c0">
    <w:name w:val="c0"/>
    <w:basedOn w:val="a"/>
    <w:rsid w:val="00B5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B50E30"/>
  </w:style>
  <w:style w:type="character" w:customStyle="1" w:styleId="c14">
    <w:name w:val="c14"/>
    <w:basedOn w:val="a0"/>
    <w:rsid w:val="00B50E30"/>
  </w:style>
  <w:style w:type="paragraph" w:customStyle="1" w:styleId="c1">
    <w:name w:val="c1"/>
    <w:basedOn w:val="a"/>
    <w:rsid w:val="00B5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B50E30"/>
  </w:style>
  <w:style w:type="character" w:customStyle="1" w:styleId="c7">
    <w:name w:val="c7"/>
    <w:basedOn w:val="a0"/>
    <w:rsid w:val="00B50E30"/>
  </w:style>
  <w:style w:type="character" w:customStyle="1" w:styleId="c29">
    <w:name w:val="c29"/>
    <w:basedOn w:val="a0"/>
    <w:rsid w:val="00B50E30"/>
  </w:style>
  <w:style w:type="character" w:customStyle="1" w:styleId="c107">
    <w:name w:val="c107"/>
    <w:basedOn w:val="a0"/>
    <w:rsid w:val="00B50E30"/>
  </w:style>
  <w:style w:type="character" w:customStyle="1" w:styleId="c19">
    <w:name w:val="c19"/>
    <w:basedOn w:val="a0"/>
    <w:rsid w:val="00B50E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50E30"/>
  </w:style>
  <w:style w:type="paragraph" w:customStyle="1" w:styleId="c72">
    <w:name w:val="c72"/>
    <w:basedOn w:val="a"/>
    <w:rsid w:val="00B5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50E30"/>
  </w:style>
  <w:style w:type="character" w:styleId="a3">
    <w:name w:val="Hyperlink"/>
    <w:basedOn w:val="a0"/>
    <w:uiPriority w:val="99"/>
    <w:semiHidden/>
    <w:unhideWhenUsed/>
    <w:rsid w:val="00B50E3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50E30"/>
    <w:rPr>
      <w:color w:val="800080"/>
      <w:u w:val="single"/>
    </w:rPr>
  </w:style>
  <w:style w:type="paragraph" w:customStyle="1" w:styleId="c0">
    <w:name w:val="c0"/>
    <w:basedOn w:val="a"/>
    <w:rsid w:val="00B5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B50E30"/>
  </w:style>
  <w:style w:type="character" w:customStyle="1" w:styleId="c14">
    <w:name w:val="c14"/>
    <w:basedOn w:val="a0"/>
    <w:rsid w:val="00B50E30"/>
  </w:style>
  <w:style w:type="paragraph" w:customStyle="1" w:styleId="c1">
    <w:name w:val="c1"/>
    <w:basedOn w:val="a"/>
    <w:rsid w:val="00B5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B50E30"/>
  </w:style>
  <w:style w:type="character" w:customStyle="1" w:styleId="c7">
    <w:name w:val="c7"/>
    <w:basedOn w:val="a0"/>
    <w:rsid w:val="00B50E30"/>
  </w:style>
  <w:style w:type="character" w:customStyle="1" w:styleId="c29">
    <w:name w:val="c29"/>
    <w:basedOn w:val="a0"/>
    <w:rsid w:val="00B50E30"/>
  </w:style>
  <w:style w:type="character" w:customStyle="1" w:styleId="c107">
    <w:name w:val="c107"/>
    <w:basedOn w:val="a0"/>
    <w:rsid w:val="00B50E30"/>
  </w:style>
  <w:style w:type="character" w:customStyle="1" w:styleId="c19">
    <w:name w:val="c19"/>
    <w:basedOn w:val="a0"/>
    <w:rsid w:val="00B50E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3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7</Pages>
  <Words>1575</Words>
  <Characters>8980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user</cp:lastModifiedBy>
  <cp:revision>7</cp:revision>
  <dcterms:created xsi:type="dcterms:W3CDTF">2019-08-31T15:24:00Z</dcterms:created>
  <dcterms:modified xsi:type="dcterms:W3CDTF">2020-08-28T18:17:00Z</dcterms:modified>
</cp:coreProperties>
</file>