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75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общеобразовательное учреждение</w:t>
      </w: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E75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r w:rsidR="00B165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Тандовская СОШ</w:t>
      </w:r>
      <w:r w:rsidRPr="004E75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57A" w:rsidRPr="004E757A" w:rsidRDefault="004E757A" w:rsidP="004E75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57A" w:rsidRPr="004E757A" w:rsidRDefault="004E757A" w:rsidP="004E757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</w:t>
      </w:r>
      <w:r w:rsidRPr="004E75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АБОЧАЯ ПРОГРАММА</w:t>
      </w:r>
    </w:p>
    <w:p w:rsidR="004E757A" w:rsidRPr="004E757A" w:rsidRDefault="00B165F3" w:rsidP="004E757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ПО АЛГЕБРЕ</w:t>
      </w:r>
    </w:p>
    <w:p w:rsidR="004E757A" w:rsidRPr="004E757A" w:rsidRDefault="004E757A" w:rsidP="004E757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10-11</w:t>
      </w:r>
      <w:r w:rsidRPr="004E75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КЛАСС </w:t>
      </w:r>
    </w:p>
    <w:p w:rsidR="004E757A" w:rsidRPr="004E757A" w:rsidRDefault="00CC2FB6" w:rsidP="004E757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20__ -20__</w:t>
      </w:r>
      <w:r w:rsidR="004E757A" w:rsidRPr="004E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57A" w:rsidRPr="004E757A" w:rsidRDefault="004E757A" w:rsidP="00B16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5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Учитель:  </w:t>
      </w:r>
      <w:r w:rsidR="00B165F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Омаров Магомед Каримулаевич</w:t>
      </w:r>
    </w:p>
    <w:p w:rsidR="004E757A" w:rsidRPr="004E757A" w:rsidRDefault="004E757A" w:rsidP="004E75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57A" w:rsidRPr="004E757A" w:rsidRDefault="004E757A" w:rsidP="004E75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57A" w:rsidRPr="004E757A" w:rsidRDefault="004E757A" w:rsidP="004E7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57A" w:rsidRDefault="004E757A" w:rsidP="004E757A">
      <w:pPr>
        <w:tabs>
          <w:tab w:val="left" w:pos="4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5F3" w:rsidRDefault="00B165F3" w:rsidP="004E757A">
      <w:pPr>
        <w:tabs>
          <w:tab w:val="left" w:pos="4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5F3" w:rsidRDefault="00B165F3" w:rsidP="004E757A">
      <w:pPr>
        <w:tabs>
          <w:tab w:val="left" w:pos="4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5F3" w:rsidRDefault="00B165F3" w:rsidP="004E757A">
      <w:pPr>
        <w:tabs>
          <w:tab w:val="left" w:pos="4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5F3" w:rsidRDefault="00B165F3" w:rsidP="004E757A">
      <w:pPr>
        <w:tabs>
          <w:tab w:val="left" w:pos="4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5F3" w:rsidRDefault="00B165F3" w:rsidP="004E757A">
      <w:pPr>
        <w:tabs>
          <w:tab w:val="left" w:pos="4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5F3" w:rsidRDefault="00B165F3" w:rsidP="004E757A">
      <w:pPr>
        <w:tabs>
          <w:tab w:val="left" w:pos="4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5F3" w:rsidRPr="004E757A" w:rsidRDefault="00B165F3" w:rsidP="004E757A">
      <w:pPr>
        <w:tabs>
          <w:tab w:val="left" w:pos="4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20"/>
          <w:szCs w:val="20"/>
          <w:lang w:eastAsia="ru-RU"/>
        </w:rPr>
      </w:pPr>
    </w:p>
    <w:p w:rsidR="004E757A" w:rsidRDefault="004E757A" w:rsidP="00547B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9" w:rsidRPr="007B6CB3" w:rsidRDefault="002B4319" w:rsidP="00547B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CB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40241" w:rsidRPr="007B6CB3" w:rsidRDefault="00C40241" w:rsidP="00547B79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Рабочая программа  по математике для 10-11 класса основной общеобразовательной школы составлена на основе нормативно-правовых документов и методических материалов:</w:t>
      </w:r>
    </w:p>
    <w:p w:rsidR="00E66B50" w:rsidRPr="007B6CB3" w:rsidRDefault="00C40241" w:rsidP="00E66B50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7B6CB3">
        <w:rPr>
          <w:rFonts w:ascii="Times New Roman" w:hAnsi="Times New Roman" w:cs="Times New Roman"/>
          <w:sz w:val="24"/>
          <w:szCs w:val="24"/>
        </w:rPr>
        <w:t xml:space="preserve">1. </w:t>
      </w:r>
      <w:r w:rsidR="00E66B50" w:rsidRPr="007B6CB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Федеральному образовательному стандарту основного общего образования (2010 год) с изменениями и дополнениями;</w:t>
      </w:r>
    </w:p>
    <w:p w:rsidR="00C40241" w:rsidRPr="007B6CB3" w:rsidRDefault="00C40241" w:rsidP="00547B79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2. Примерной программы по учебным предметам. Математика 10-11 классы. Москва «Просвещение» 2013.</w:t>
      </w:r>
    </w:p>
    <w:p w:rsidR="00C40241" w:rsidRPr="007B6CB3" w:rsidRDefault="00C40241" w:rsidP="00547B79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 xml:space="preserve">3.  Приказ № 253 от 31 марта 2015 г. </w:t>
      </w:r>
      <w:r w:rsidR="00547B79" w:rsidRPr="007B6CB3">
        <w:rPr>
          <w:rFonts w:ascii="Times New Roman" w:hAnsi="Times New Roman" w:cs="Times New Roman"/>
          <w:sz w:val="24"/>
          <w:szCs w:val="24"/>
        </w:rPr>
        <w:t>«</w:t>
      </w:r>
      <w:r w:rsidRPr="007B6CB3">
        <w:rPr>
          <w:rFonts w:ascii="Times New Roman" w:hAnsi="Times New Roman" w:cs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</w:t>
      </w:r>
      <w:r w:rsidR="00547B79" w:rsidRPr="007B6CB3">
        <w:rPr>
          <w:rFonts w:ascii="Times New Roman" w:hAnsi="Times New Roman" w:cs="Times New Roman"/>
          <w:sz w:val="24"/>
          <w:szCs w:val="24"/>
        </w:rPr>
        <w:t>го, среднего общего образования»</w:t>
      </w:r>
    </w:p>
    <w:p w:rsidR="00C40241" w:rsidRPr="007B6CB3" w:rsidRDefault="00C40241" w:rsidP="009053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4</w:t>
      </w:r>
      <w:r w:rsidR="00AD105B" w:rsidRPr="007B6CB3">
        <w:rPr>
          <w:rFonts w:ascii="Times New Roman" w:hAnsi="Times New Roman" w:cs="Times New Roman"/>
          <w:sz w:val="24"/>
          <w:szCs w:val="24"/>
        </w:rPr>
        <w:t>. Авторским программам по предметам</w:t>
      </w:r>
      <w:r w:rsidRPr="007B6CB3">
        <w:rPr>
          <w:rFonts w:ascii="Times New Roman" w:hAnsi="Times New Roman" w:cs="Times New Roman"/>
          <w:sz w:val="24"/>
          <w:szCs w:val="24"/>
        </w:rPr>
        <w:t xml:space="preserve">. </w:t>
      </w:r>
      <w:r w:rsidR="009053F2" w:rsidRPr="007B6CB3">
        <w:rPr>
          <w:rFonts w:ascii="Times New Roman" w:hAnsi="Times New Roman" w:cs="Times New Roman"/>
          <w:sz w:val="24"/>
          <w:szCs w:val="24"/>
        </w:rPr>
        <w:t xml:space="preserve">Алгебра и начала анализа – Ш. А. Алимов, Ю. М. Колягин (М.: Просвещение, 2010 г), геометрия - </w:t>
      </w:r>
      <w:proofErr w:type="spellStart"/>
      <w:r w:rsidR="009053F2" w:rsidRPr="007B6CB3">
        <w:rPr>
          <w:rFonts w:ascii="Times New Roman" w:hAnsi="Times New Roman" w:cs="Times New Roman"/>
          <w:sz w:val="24"/>
          <w:szCs w:val="24"/>
        </w:rPr>
        <w:t>Л.С.Атанасян</w:t>
      </w:r>
      <w:proofErr w:type="spellEnd"/>
      <w:r w:rsidR="009053F2" w:rsidRPr="007B6CB3">
        <w:rPr>
          <w:rFonts w:ascii="Times New Roman" w:hAnsi="Times New Roman" w:cs="Times New Roman"/>
          <w:sz w:val="24"/>
          <w:szCs w:val="24"/>
        </w:rPr>
        <w:t xml:space="preserve">, В.Ф.Бутузов, С.Б.Кадомцев и др. (М.: Просвещение, 2008 год) </w:t>
      </w:r>
    </w:p>
    <w:p w:rsidR="00C40241" w:rsidRPr="007B6CB3" w:rsidRDefault="00C40241" w:rsidP="00547B79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 xml:space="preserve">5. Приказ </w:t>
      </w:r>
      <w:proofErr w:type="spellStart"/>
      <w:r w:rsidRPr="007B6CB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B6CB3">
        <w:rPr>
          <w:rFonts w:ascii="Times New Roman" w:hAnsi="Times New Roman" w:cs="Times New Roman"/>
          <w:sz w:val="24"/>
          <w:szCs w:val="24"/>
        </w:rPr>
        <w:t xml:space="preserve"> России от 31.12.2015 N 1577</w:t>
      </w:r>
      <w:r w:rsidRPr="007B6CB3">
        <w:rPr>
          <w:rFonts w:ascii="Times New Roman" w:hAnsi="Times New Roman" w:cs="Times New Roman"/>
          <w:sz w:val="24"/>
          <w:szCs w:val="24"/>
        </w:rPr>
        <w:br/>
        <w:t xml:space="preserve">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1897"  </w:t>
      </w:r>
    </w:p>
    <w:p w:rsidR="00547B79" w:rsidRPr="007B6CB3" w:rsidRDefault="00C40241" w:rsidP="00547B79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 xml:space="preserve"> 6. Учебного плана школы на 2016 – 2017 г. </w:t>
      </w:r>
    </w:p>
    <w:p w:rsidR="00AD105B" w:rsidRPr="007B6CB3" w:rsidRDefault="00AD105B" w:rsidP="00547B7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970B7B" w:rsidRPr="007B6CB3" w:rsidRDefault="00970B7B" w:rsidP="00970B7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Рабочая программа выполняет две основные функции:</w:t>
      </w:r>
    </w:p>
    <w:p w:rsidR="00970B7B" w:rsidRPr="007B6CB3" w:rsidRDefault="00970B7B" w:rsidP="00970B7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i/>
          <w:sz w:val="24"/>
          <w:szCs w:val="24"/>
        </w:rPr>
        <w:t>Информационно-методическая</w:t>
      </w:r>
      <w:r w:rsidRPr="007B6CB3">
        <w:rPr>
          <w:rFonts w:ascii="Times New Roman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970B7B" w:rsidRPr="007B6CB3" w:rsidRDefault="00970B7B" w:rsidP="00970B7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i/>
          <w:sz w:val="24"/>
          <w:szCs w:val="24"/>
        </w:rPr>
        <w:t>Организационно-планирующая</w:t>
      </w:r>
      <w:r w:rsidRPr="007B6CB3">
        <w:rPr>
          <w:rFonts w:ascii="Times New Roman" w:hAnsi="Times New Roman" w:cs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E361EA" w:rsidRPr="007B6CB3" w:rsidRDefault="00395083" w:rsidP="00E361EA">
      <w:pPr>
        <w:pStyle w:val="a8"/>
        <w:spacing w:after="0" w:line="240" w:lineRule="auto"/>
        <w:ind w:left="0" w:firstLine="567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Программа конкретизирует содержание предметных тем образовательного стандарта и дает примерное распределение учебных часов по разделам курса.</w:t>
      </w:r>
      <w:r w:rsidR="00E361EA" w:rsidRPr="007B6CB3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395083" w:rsidRPr="007B6CB3" w:rsidRDefault="00E361EA" w:rsidP="00E361EA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6CB3">
        <w:rPr>
          <w:rStyle w:val="c0"/>
          <w:rFonts w:ascii="Times New Roman" w:hAnsi="Times New Roman" w:cs="Times New Roman"/>
          <w:i/>
          <w:sz w:val="24"/>
          <w:szCs w:val="24"/>
        </w:rPr>
        <w:t>Срок реализации рабочей учебной программы – два учебных года.</w:t>
      </w:r>
    </w:p>
    <w:p w:rsidR="00395083" w:rsidRPr="007B6CB3" w:rsidRDefault="00395083" w:rsidP="00547B7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 xml:space="preserve">Естественно-математическое образование в системе общего среднего образования, занимает одно из ведущих мест. Математика, являясь обязательной составной частью всеобщего среднего образования, одновременно образует прочный фундамент всего естествознания. Включение ее в качестве основного учебного предмета в школьный учебный процесс ни у кого не вызывает сомнения. </w:t>
      </w:r>
    </w:p>
    <w:p w:rsidR="005D42E6" w:rsidRPr="007B6CB3" w:rsidRDefault="005D42E6" w:rsidP="00547B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B6C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Изучение математики в старшей школе на базовом уровне направлено на достижение следующих целей: </w:t>
      </w:r>
    </w:p>
    <w:p w:rsidR="005D42E6" w:rsidRPr="007B6CB3" w:rsidRDefault="005D42E6" w:rsidP="003549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B6CB3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5D42E6" w:rsidRPr="007B6CB3" w:rsidRDefault="005D42E6" w:rsidP="003549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B6CB3">
        <w:rPr>
          <w:rFonts w:ascii="Times New Roman" w:hAnsi="Times New Roman" w:cs="Times New Roman"/>
          <w:color w:val="000000"/>
          <w:sz w:val="24"/>
          <w:szCs w:val="2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5D42E6" w:rsidRPr="007B6CB3" w:rsidRDefault="005D42E6" w:rsidP="003549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B6CB3">
        <w:rPr>
          <w:rFonts w:ascii="Times New Roman" w:hAnsi="Times New Roman" w:cs="Times New Roman"/>
          <w:color w:val="000000"/>
          <w:sz w:val="24"/>
          <w:szCs w:val="24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5D42E6" w:rsidRPr="007B6CB3" w:rsidRDefault="005D42E6" w:rsidP="003549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B6CB3">
        <w:rPr>
          <w:rFonts w:ascii="Times New Roman" w:hAnsi="Times New Roman" w:cs="Times New Roman"/>
          <w:color w:val="000000"/>
          <w:sz w:val="24"/>
          <w:szCs w:val="24"/>
        </w:rPr>
        <w:t>воспитание 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8731FA" w:rsidRPr="007B6CB3" w:rsidRDefault="008731FA" w:rsidP="0063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3F2" w:rsidRPr="007B6CB3" w:rsidRDefault="009053F2" w:rsidP="00CB6C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B7B" w:rsidRDefault="00970B7B" w:rsidP="00632D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1FA" w:rsidRPr="007B6CB3" w:rsidRDefault="008731FA" w:rsidP="00632D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CB3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547B79" w:rsidRPr="007B6CB3" w:rsidRDefault="00547B79" w:rsidP="009053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6CB3">
        <w:rPr>
          <w:rFonts w:ascii="Times New Roman" w:hAnsi="Times New Roman" w:cs="Times New Roman"/>
          <w:i/>
          <w:sz w:val="24"/>
          <w:szCs w:val="24"/>
        </w:rPr>
        <w:t>Структура программы соответствует структуре учебников:</w:t>
      </w:r>
    </w:p>
    <w:p w:rsidR="00547B79" w:rsidRPr="007B6CB3" w:rsidRDefault="00547B79" w:rsidP="00632D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1) Ш.А. Алимов, Ю.М.Колягин и др. «Алгебра и начала анализа» учебник для 10-11 классов общеобразовательных учреждений. М.: Просвещение, 2010 года.</w:t>
      </w:r>
    </w:p>
    <w:p w:rsidR="00547B79" w:rsidRPr="007B6CB3" w:rsidRDefault="00547B79" w:rsidP="00632D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 xml:space="preserve">2) Л.С. </w:t>
      </w:r>
      <w:proofErr w:type="spellStart"/>
      <w:r w:rsidRPr="007B6CB3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7B6CB3">
        <w:rPr>
          <w:rFonts w:ascii="Times New Roman" w:hAnsi="Times New Roman" w:cs="Times New Roman"/>
          <w:sz w:val="24"/>
          <w:szCs w:val="24"/>
        </w:rPr>
        <w:t>, В.Ф. Бутузов и др. «Геометрия» учебник для 10-11 классов общеобразовательных учреждений. М.: Просвещение, 2008 года.</w:t>
      </w:r>
    </w:p>
    <w:p w:rsidR="00547B79" w:rsidRPr="007B6CB3" w:rsidRDefault="00547B79" w:rsidP="00632D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7B6CB3">
        <w:rPr>
          <w:rFonts w:ascii="Times New Roman" w:hAnsi="Times New Roman" w:cs="Times New Roman"/>
          <w:i/>
          <w:sz w:val="24"/>
          <w:szCs w:val="24"/>
        </w:rPr>
        <w:t>Место предмета в федеральном базисном учебном плане</w:t>
      </w:r>
    </w:p>
    <w:p w:rsidR="00547B79" w:rsidRPr="007B6CB3" w:rsidRDefault="00547B79" w:rsidP="00632D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для образовательных учреждений Российской Федерации для обязательного изучения математики на этапе среднего общего образования отводится не менее 345 часов из расчета 5 ч в неделю, при этом на изучение   алгебры  и начала анализа выделено 3 часа в неделю.</w:t>
      </w:r>
      <w:r w:rsidRPr="007B6CB3">
        <w:rPr>
          <w:rFonts w:ascii="Times New Roman" w:hAnsi="Times New Roman" w:cs="Times New Roman"/>
          <w:bCs/>
          <w:sz w:val="24"/>
          <w:szCs w:val="24"/>
        </w:rPr>
        <w:t xml:space="preserve"> В 10 классе- 105 часов, в 11 классе- 102 часа. На изучение геометрии отводится 2 часа в неделю. В 10 классе – 70 часов, в 11 классе – 68 часов.  </w:t>
      </w:r>
    </w:p>
    <w:p w:rsidR="008731FA" w:rsidRPr="007B6CB3" w:rsidRDefault="008731FA" w:rsidP="00E66B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При изучении курса математики на базовом уровне продолжаются и получают развитие содержательные линии: «Алгебра», «Функции», «Уравнения и неравенства», «Геометрия». Вводится линия «Начала математического анализа».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8731FA" w:rsidRPr="007B6CB3" w:rsidRDefault="008731FA" w:rsidP="00E66B5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6CB3">
        <w:rPr>
          <w:rFonts w:ascii="Times New Roman" w:hAnsi="Times New Roman" w:cs="Times New Roman"/>
          <w:i/>
          <w:sz w:val="24"/>
          <w:szCs w:val="24"/>
        </w:rPr>
        <w:t>В рамках указанных содержательных линий решаются следующие задачи:</w:t>
      </w:r>
    </w:p>
    <w:p w:rsidR="008731FA" w:rsidRPr="007B6CB3" w:rsidRDefault="008731FA" w:rsidP="0063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• 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8731FA" w:rsidRPr="007B6CB3" w:rsidRDefault="00E66B50" w:rsidP="0063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 xml:space="preserve"> </w:t>
      </w:r>
      <w:r w:rsidR="008731FA" w:rsidRPr="007B6CB3">
        <w:rPr>
          <w:rFonts w:ascii="Times New Roman" w:hAnsi="Times New Roman" w:cs="Times New Roman"/>
          <w:sz w:val="24"/>
          <w:szCs w:val="24"/>
        </w:rPr>
        <w:t>• 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8731FA" w:rsidRPr="007B6CB3" w:rsidRDefault="00E66B50" w:rsidP="0063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 xml:space="preserve"> </w:t>
      </w:r>
      <w:r w:rsidR="008731FA" w:rsidRPr="007B6CB3">
        <w:rPr>
          <w:rFonts w:ascii="Times New Roman" w:hAnsi="Times New Roman" w:cs="Times New Roman"/>
          <w:sz w:val="24"/>
          <w:szCs w:val="24"/>
        </w:rPr>
        <w:t>• изучение свой</w:t>
      </w:r>
      <w:proofErr w:type="gramStart"/>
      <w:r w:rsidR="008731FA" w:rsidRPr="007B6CB3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8731FA" w:rsidRPr="007B6CB3">
        <w:rPr>
          <w:rFonts w:ascii="Times New Roman" w:hAnsi="Times New Roman" w:cs="Times New Roman"/>
          <w:sz w:val="24"/>
          <w:szCs w:val="24"/>
        </w:rPr>
        <w:t xml:space="preserve">остранственных тел, формирование умения применять полученные знания для решения практических задач; </w:t>
      </w:r>
    </w:p>
    <w:p w:rsidR="008731FA" w:rsidRPr="007B6CB3" w:rsidRDefault="008731FA" w:rsidP="0063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 xml:space="preserve">• совершенствование интеллектуальных и речевых умений путем обогащения математического языка, развития логического мышления; </w:t>
      </w:r>
      <w:r w:rsidRPr="007B6CB3">
        <w:rPr>
          <w:rFonts w:ascii="Times New Roman" w:hAnsi="Times New Roman" w:cs="Times New Roman"/>
          <w:sz w:val="24"/>
          <w:szCs w:val="24"/>
        </w:rPr>
        <w:br/>
        <w:t>• знакомство с основными идеями и методами математического анализа.</w:t>
      </w:r>
    </w:p>
    <w:p w:rsidR="008731FA" w:rsidRPr="007B6CB3" w:rsidRDefault="00E66B50" w:rsidP="00E66B5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 xml:space="preserve"> </w:t>
      </w:r>
      <w:r w:rsidR="008731FA" w:rsidRPr="007B6CB3">
        <w:rPr>
          <w:rFonts w:ascii="Times New Roman" w:hAnsi="Times New Roman" w:cs="Times New Roman"/>
          <w:i/>
          <w:sz w:val="24"/>
          <w:szCs w:val="24"/>
        </w:rPr>
        <w:t>Цели изучения курса математики в 10-11 классах</w:t>
      </w:r>
    </w:p>
    <w:p w:rsidR="008731FA" w:rsidRPr="007B6CB3" w:rsidRDefault="008731FA" w:rsidP="0063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•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8731FA" w:rsidRPr="007B6CB3" w:rsidRDefault="008731FA" w:rsidP="0063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 xml:space="preserve">• развитие логического мышления, пространственного воображения, алгоритмической культуры, </w:t>
      </w:r>
    </w:p>
    <w:p w:rsidR="008731FA" w:rsidRPr="007B6CB3" w:rsidRDefault="008731FA" w:rsidP="0063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• овладение математическими знаниями и умениями, необходимыми в повседневной жизни, а также для изучения школьных естественнонаучных дисциплин на базовом уровне.</w:t>
      </w:r>
    </w:p>
    <w:p w:rsidR="008731FA" w:rsidRPr="007B6CB3" w:rsidRDefault="008731FA" w:rsidP="0063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 xml:space="preserve">• знакомство с историей развития математики, эволюцией математических идей. Развитие понимание значимости математики для общественного прогресса; </w:t>
      </w:r>
    </w:p>
    <w:p w:rsidR="008731FA" w:rsidRPr="007B6CB3" w:rsidRDefault="008731FA" w:rsidP="0063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• создание условий для умения логически обосновывать суждения, выдвигать гипотезы и понимать необходимость их проверки;</w:t>
      </w:r>
    </w:p>
    <w:p w:rsidR="008731FA" w:rsidRPr="007B6CB3" w:rsidRDefault="00E66B50" w:rsidP="0063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 xml:space="preserve"> </w:t>
      </w:r>
      <w:r w:rsidR="008731FA" w:rsidRPr="007B6CB3">
        <w:rPr>
          <w:rFonts w:ascii="Times New Roman" w:hAnsi="Times New Roman" w:cs="Times New Roman"/>
          <w:sz w:val="24"/>
          <w:szCs w:val="24"/>
        </w:rPr>
        <w:t>• создание условий для умения ясно, точно и грамотно выражать свои мысли в устной и письменной речи;</w:t>
      </w:r>
    </w:p>
    <w:p w:rsidR="008731FA" w:rsidRPr="007B6CB3" w:rsidRDefault="00E66B50" w:rsidP="0063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 xml:space="preserve"> </w:t>
      </w:r>
      <w:r w:rsidR="008731FA" w:rsidRPr="007B6CB3">
        <w:rPr>
          <w:rFonts w:ascii="Times New Roman" w:hAnsi="Times New Roman" w:cs="Times New Roman"/>
          <w:sz w:val="24"/>
          <w:szCs w:val="24"/>
        </w:rPr>
        <w:t xml:space="preserve">• формирование умения использовать различные языки математики: словесный, символический, графический; </w:t>
      </w:r>
    </w:p>
    <w:p w:rsidR="008731FA" w:rsidRPr="007B6CB3" w:rsidRDefault="008731FA" w:rsidP="0063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• формирование умения свободно переходить с языка на язык для иллюстрации, интерпретации, аргументации и доказательства;</w:t>
      </w:r>
    </w:p>
    <w:p w:rsidR="008731FA" w:rsidRPr="007B6CB3" w:rsidRDefault="008731FA" w:rsidP="0063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lastRenderedPageBreak/>
        <w:t xml:space="preserve">• создание условий для плодотворного участия в работе в группе; умения самостоятельно и мотивированно организовывать свою деятельность; </w:t>
      </w:r>
    </w:p>
    <w:p w:rsidR="008731FA" w:rsidRPr="007B6CB3" w:rsidRDefault="008731FA" w:rsidP="00632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CB3">
        <w:rPr>
          <w:rFonts w:ascii="Times New Roman" w:hAnsi="Times New Roman" w:cs="Times New Roman"/>
          <w:sz w:val="24"/>
          <w:szCs w:val="24"/>
        </w:rPr>
        <w:t>• формирование умения использовать приобретенные знания и умения в практической деятельности и повседневной жизни для исследования (моделирования) несложных практических ситуаций на основе изученных.</w:t>
      </w:r>
    </w:p>
    <w:p w:rsidR="00D140F8" w:rsidRPr="007B6CB3" w:rsidRDefault="00D140F8" w:rsidP="00D140F8">
      <w:pPr>
        <w:pStyle w:val="a6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B6CB3">
        <w:rPr>
          <w:rFonts w:ascii="Times New Roman" w:hAnsi="Times New Roman" w:cs="Times New Roman"/>
          <w:i/>
          <w:sz w:val="24"/>
          <w:szCs w:val="24"/>
        </w:rPr>
        <w:t>Формы, методы и приемы, используемые  при обучении на уроках и во внеурочное время</w:t>
      </w:r>
    </w:p>
    <w:p w:rsidR="00D140F8" w:rsidRPr="007B6CB3" w:rsidRDefault="00D140F8" w:rsidP="0035494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Индивидуальная работа в ходе урока и после занятий.</w:t>
      </w:r>
    </w:p>
    <w:p w:rsidR="00D140F8" w:rsidRPr="007B6CB3" w:rsidRDefault="00D140F8" w:rsidP="0035494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Работа по карточкам с заданиями различной степени сложности.</w:t>
      </w:r>
    </w:p>
    <w:p w:rsidR="00D140F8" w:rsidRPr="007B6CB3" w:rsidRDefault="00D140F8" w:rsidP="0035494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Дифференцированные домашние задания.</w:t>
      </w:r>
    </w:p>
    <w:p w:rsidR="00D140F8" w:rsidRPr="007B6CB3" w:rsidRDefault="00D140F8" w:rsidP="0035494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Работа в группах по уровню подготовки.</w:t>
      </w:r>
    </w:p>
    <w:p w:rsidR="00D140F8" w:rsidRPr="007B6CB3" w:rsidRDefault="00D140F8" w:rsidP="0035494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Дополнительные занятия с группой более «слабых» учащихся.</w:t>
      </w:r>
    </w:p>
    <w:p w:rsidR="00D140F8" w:rsidRPr="007B6CB3" w:rsidRDefault="00D140F8" w:rsidP="0035494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Использование алгоритмов и образцов решения заданий при выполнении самостоятельных работ для более «слабых» учащихся.</w:t>
      </w:r>
    </w:p>
    <w:p w:rsidR="00D140F8" w:rsidRPr="007B6CB3" w:rsidRDefault="00D140F8" w:rsidP="0035494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Включение в контрольные работы заданий, требующих нетрадиционных решений.</w:t>
      </w:r>
    </w:p>
    <w:p w:rsidR="00D140F8" w:rsidRPr="007B6CB3" w:rsidRDefault="00D140F8" w:rsidP="0035494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Организация математических соревнований для «сильных» учащихся.</w:t>
      </w:r>
    </w:p>
    <w:p w:rsidR="00D140F8" w:rsidRPr="007B6CB3" w:rsidRDefault="00D140F8" w:rsidP="0035494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B3">
        <w:rPr>
          <w:rFonts w:ascii="Times New Roman" w:hAnsi="Times New Roman" w:cs="Times New Roman"/>
          <w:sz w:val="24"/>
          <w:szCs w:val="24"/>
        </w:rPr>
        <w:t>Проведение олимпиад по математике.</w:t>
      </w:r>
    </w:p>
    <w:p w:rsidR="00D140F8" w:rsidRPr="007B6CB3" w:rsidRDefault="00D140F8" w:rsidP="00547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  <w:r w:rsidRPr="007B6CB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Сокращения, используемые в рабочей программе:</w:t>
      </w: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</w:pPr>
    </w:p>
    <w:tbl>
      <w:tblPr>
        <w:tblW w:w="0" w:type="auto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45"/>
        <w:gridCol w:w="4482"/>
      </w:tblGrid>
      <w:tr w:rsidR="00547068" w:rsidRPr="007B6CB3" w:rsidTr="00547068">
        <w:trPr>
          <w:tblCellSpacing w:w="0" w:type="dxa"/>
        </w:trPr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068" w:rsidRPr="007B6CB3" w:rsidRDefault="005470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  <w:t>Типы уроков:</w:t>
            </w:r>
          </w:p>
        </w:tc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068" w:rsidRPr="007B6CB3" w:rsidRDefault="005470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  <w:t>Виды самостоятельной работы:</w:t>
            </w:r>
          </w:p>
        </w:tc>
      </w:tr>
      <w:tr w:rsidR="00547068" w:rsidRPr="007B6CB3" w:rsidTr="00547068">
        <w:trPr>
          <w:tblCellSpacing w:w="0" w:type="dxa"/>
        </w:trPr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068" w:rsidRPr="007B6CB3" w:rsidRDefault="00547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  <w:t>УНЗ — урок усвоения новых знаний</w:t>
            </w:r>
          </w:p>
          <w:p w:rsidR="00547068" w:rsidRPr="007B6CB3" w:rsidRDefault="00547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  <w:t xml:space="preserve"> УКПЗ – урок комплексного применения знаний и умений</w:t>
            </w:r>
          </w:p>
          <w:p w:rsidR="00547068" w:rsidRPr="007B6CB3" w:rsidRDefault="00547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  <w:t>УАЗУ – урок актуализации знаний и умений</w:t>
            </w:r>
          </w:p>
          <w:p w:rsidR="00547068" w:rsidRPr="007B6CB3" w:rsidRDefault="00547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  <w:t>КЗУ – урок контроля знаний и умений</w:t>
            </w:r>
          </w:p>
          <w:p w:rsidR="00547068" w:rsidRPr="007B6CB3" w:rsidRDefault="00547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  <w:t>УОСЗ — урок обобщения и систематизации знаний.</w:t>
            </w:r>
          </w:p>
          <w:p w:rsidR="00547068" w:rsidRPr="007B6CB3" w:rsidRDefault="00547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  <w:t>УКЗ – урок  коррекции знаний и умений.</w:t>
            </w:r>
          </w:p>
          <w:p w:rsidR="00547068" w:rsidRPr="007B6CB3" w:rsidRDefault="00547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  <w:t>КУ — комбинированный урок.</w:t>
            </w:r>
          </w:p>
        </w:tc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068" w:rsidRPr="007B6CB3" w:rsidRDefault="00547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</w:pPr>
            <w:proofErr w:type="gramStart"/>
            <w:r w:rsidRPr="007B6CB3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  <w:t>СР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  <w:t xml:space="preserve"> – самостоятельная работа.</w:t>
            </w:r>
          </w:p>
          <w:p w:rsidR="00547068" w:rsidRPr="007B6CB3" w:rsidRDefault="00547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  <w:t xml:space="preserve"> КР – контрольная работа.</w:t>
            </w:r>
          </w:p>
          <w:p w:rsidR="00547068" w:rsidRPr="007B6CB3" w:rsidRDefault="00547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0"/>
                <w:szCs w:val="20"/>
                <w:lang w:eastAsia="ru-RU"/>
              </w:rPr>
              <w:t>Т – тестовая работа.</w:t>
            </w:r>
          </w:p>
        </w:tc>
      </w:tr>
    </w:tbl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47068" w:rsidRPr="007B6CB3" w:rsidRDefault="00547068" w:rsidP="0054706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D81926" w:rsidRDefault="00D81926" w:rsidP="00D8192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1926" w:rsidRDefault="00D81926" w:rsidP="00D8192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354948" w:rsidRDefault="00354948" w:rsidP="00547068">
      <w:pPr>
        <w:spacing w:after="0" w:line="240" w:lineRule="auto"/>
        <w:rPr>
          <w:b/>
          <w:sz w:val="28"/>
          <w:szCs w:val="28"/>
        </w:rPr>
      </w:pPr>
    </w:p>
    <w:p w:rsidR="00570886" w:rsidRPr="007B6CB3" w:rsidRDefault="00570886" w:rsidP="00547068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B0047A" w:rsidRPr="007B6CB3" w:rsidRDefault="00B0047A" w:rsidP="0035494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Требова</w:t>
      </w:r>
      <w:r w:rsidR="00547068" w:rsidRPr="007B6CB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ния к уровню подготовки выпускников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В результате изучения математики на базовом уровне в старшей школе учащиеся 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должны знать/понимать: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значение практики и вопросов, возникающих в самой математике, для формирования и развития математической науки;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возможности геометрического языка как средства описания свойств реальных предметов и их взаимного расположения;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547068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роль аксиоматики в математике; возможность построения математических теорий на аксиоматической основе; </w:t>
      </w:r>
    </w:p>
    <w:p w:rsidR="00B0047A" w:rsidRPr="007B6CB3" w:rsidRDefault="00547068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</w:t>
      </w:r>
      <w:r w:rsidR="00B0047A"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значение аксиоматики для других областей знания и для практики;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вероятностный характер различных процессов и закономерностей окружающего мира.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должны уметь: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находить корни многочленов с одной переменной, раскладывать многочлены на множители;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проводить преобразования числовых и буквенных выражений, включающих степени, радикалы, логарифмы и тригонометрические функции;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использовать приобретенные знания и умения в практической деятельности и повседневной жизни 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определять значение функции по значению аргумента при различных способах задания функции;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строить графики изученных функций, выполнять преобразования графиков;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описывать по графику и по формуле поведение и свойства функций;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решать уравнения, системы уравнений, неравенства, используя свойства функций и их графические представления;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использовать приобретенные знания и умения в практической деятельности и повседневной жизни для описания и исследования с помощью функций реальных зависимостей, представления их графически; интерпретации графиков реальных процессов;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находить сумму бесконечно убывающей геометрической прогрессии;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вычислять производные и первообразные элементарных функций;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исследовать функции и строить их графики с помощью производной;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решать задачи с применением уравнения касательной к графику функции;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решать задачи на нахождение наибольшего и наименьшего значения функции на отрезке;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вычислять площадь криволинейной трапеции;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для решения геометрических, физических, экономических и других прикладных </w:t>
      </w: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задач, в том числе задач на наибольшие и наименьшие значения с применением аппарата математического анализа;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решать рациональные, показательные и логарифмические уравнения и неравенства, иррациональные и тригонометрические уравнения, их системы;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решать текстовые задачи с помощью составления уравнений и неравенств, интерпретируя результат с учетом ограничений условия задачи;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изображать на координатной плоскости множества решений уравнений и неравен</w:t>
      </w:r>
      <w:proofErr w:type="gramStart"/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ств с дв</w:t>
      </w:r>
      <w:proofErr w:type="gramEnd"/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умя переменными и их систем; находить приближенные решения уравнений и их систем, используя графический метод;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решать уравнения, неравенства и системы с применением графических представлений, свойств функций, производной;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решать простейшие комбинаторные задачи методом перебора, а также с использованием известных формул, вычислять вероятности событий на основе подсчета числа исходов (простейшие случаи);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использовать приобретенные знания и умения в практической деятельности и повседневной жизни для анализа реальных числовых данных, представленных в виде диаграмм, графиков; для анализа информации статистического характера;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описывать взаимное расположение прямых и плоскостей в пространстве, аргументировать свои суждения об этом расположении;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строить простейшие сечения многогранников, тел вращения;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решать планиметрические и стереометрические задачи на нахождение геометрических величин, используя различные методы, проводить доказательные рассуждения в ходе решения задач; 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использовать приобретенные знания и умения в практической деятельности и повседневной жизни, используя при необходимости справочники и вычислительные устройства.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          Владеть компетенциями:</w:t>
      </w: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учебно-познавательной; ценностно-ориентационной; рефлексивной; коммуникативной; информационной; социально-трудовой.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жизни: 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 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описания с помощью функций различных зависимостей, представления их графически, интерпретации графиков;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построение и исследование простейших математических моделей;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анализа реальных числовых данных, представленных в виде диаграмм, графиков;</w:t>
      </w:r>
    </w:p>
    <w:p w:rsidR="00B0047A" w:rsidRPr="007B6CB3" w:rsidRDefault="00B0047A" w:rsidP="0035494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B6CB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анализа информации статистического характера</w:t>
      </w:r>
    </w:p>
    <w:p w:rsidR="00547068" w:rsidRPr="007B6CB3" w:rsidRDefault="00547068" w:rsidP="003549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948" w:rsidRDefault="00354948" w:rsidP="0054706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354948" w:rsidRDefault="00354948" w:rsidP="0054706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354948" w:rsidRDefault="00354948" w:rsidP="0054706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354948" w:rsidRDefault="00354948" w:rsidP="0054706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354948" w:rsidRDefault="00354948" w:rsidP="0054706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354948" w:rsidRDefault="00354948" w:rsidP="0054706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354948" w:rsidRDefault="00354948" w:rsidP="0054706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1F0903" w:rsidRPr="00354948" w:rsidRDefault="00354948" w:rsidP="0035494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3549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Содержание тем учебного курса «</w:t>
      </w:r>
      <w:r w:rsidR="00547068" w:rsidRPr="003549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354948">
        <w:rPr>
          <w:rFonts w:ascii="Times New Roman" w:eastAsia="Times New Roman" w:hAnsi="Times New Roman" w:cs="Times New Roman"/>
          <w:b/>
          <w:iCs/>
          <w:lang w:eastAsia="ru-RU"/>
        </w:rPr>
        <w:t>Алгебра и начала анализа</w:t>
      </w:r>
      <w:r w:rsidR="00E3068A">
        <w:rPr>
          <w:rFonts w:ascii="Times New Roman" w:eastAsia="Times New Roman" w:hAnsi="Times New Roman" w:cs="Times New Roman"/>
          <w:b/>
          <w:iCs/>
          <w:lang w:eastAsia="ru-RU"/>
        </w:rPr>
        <w:t>,</w:t>
      </w:r>
      <w:r w:rsidRPr="00354948">
        <w:rPr>
          <w:rFonts w:ascii="Times New Roman" w:eastAsia="Times New Roman" w:hAnsi="Times New Roman" w:cs="Times New Roman"/>
          <w:b/>
          <w:iCs/>
          <w:lang w:eastAsia="ru-RU"/>
        </w:rPr>
        <w:t xml:space="preserve"> 10</w:t>
      </w:r>
      <w:r w:rsidR="00E3068A"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  <w:r w:rsidRPr="00354948">
        <w:rPr>
          <w:rFonts w:ascii="Times New Roman" w:eastAsia="Times New Roman" w:hAnsi="Times New Roman" w:cs="Times New Roman"/>
          <w:b/>
          <w:iCs/>
          <w:lang w:eastAsia="ru-RU"/>
        </w:rPr>
        <w:t>класс»</w:t>
      </w:r>
      <w:r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328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01"/>
        <w:gridCol w:w="851"/>
        <w:gridCol w:w="2268"/>
        <w:gridCol w:w="2977"/>
        <w:gridCol w:w="708"/>
        <w:gridCol w:w="851"/>
      </w:tblGrid>
      <w:tr w:rsidR="004118A8" w:rsidRPr="007B6CB3" w:rsidTr="00ED16AB">
        <w:tc>
          <w:tcPr>
            <w:tcW w:w="675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b/>
                <w:sz w:val="20"/>
                <w:szCs w:val="20"/>
              </w:rPr>
              <w:t>№ главы</w:t>
            </w:r>
          </w:p>
        </w:tc>
        <w:tc>
          <w:tcPr>
            <w:tcW w:w="1701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 (модуль)</w:t>
            </w:r>
          </w:p>
        </w:tc>
        <w:tc>
          <w:tcPr>
            <w:tcW w:w="851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изучаемые вопросы</w:t>
            </w:r>
          </w:p>
        </w:tc>
        <w:tc>
          <w:tcPr>
            <w:tcW w:w="2977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знаниям и умениям</w:t>
            </w:r>
          </w:p>
        </w:tc>
        <w:tc>
          <w:tcPr>
            <w:tcW w:w="708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851" w:type="dxa"/>
          </w:tcPr>
          <w:p w:rsidR="004118A8" w:rsidRPr="00ED16AB" w:rsidRDefault="009F5453" w:rsidP="00411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4118A8" w:rsidRPr="00ED16AB">
              <w:rPr>
                <w:rFonts w:ascii="Times New Roman" w:hAnsi="Times New Roman" w:cs="Times New Roman"/>
                <w:b/>
                <w:sz w:val="20"/>
                <w:szCs w:val="20"/>
              </w:rPr>
              <w:t>римечания</w:t>
            </w:r>
          </w:p>
        </w:tc>
      </w:tr>
      <w:tr w:rsidR="004118A8" w:rsidRPr="007B6CB3" w:rsidTr="00ED16AB">
        <w:tc>
          <w:tcPr>
            <w:tcW w:w="675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118A8" w:rsidRPr="00ED16AB" w:rsidRDefault="004118A8" w:rsidP="0041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Действительные числа</w:t>
            </w:r>
          </w:p>
        </w:tc>
        <w:tc>
          <w:tcPr>
            <w:tcW w:w="851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4118A8" w:rsidRPr="00ED16AB" w:rsidRDefault="004118A8" w:rsidP="0021254E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ED16AB">
              <w:rPr>
                <w:sz w:val="20"/>
                <w:szCs w:val="20"/>
              </w:rPr>
              <w:t>Определение натуральных, целых, рациональных чисел;  периодической дроби.</w:t>
            </w:r>
          </w:p>
          <w:p w:rsidR="004118A8" w:rsidRPr="00ED16AB" w:rsidRDefault="004118A8" w:rsidP="0021254E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ED16AB">
              <w:rPr>
                <w:sz w:val="20"/>
                <w:szCs w:val="20"/>
              </w:rPr>
              <w:t>Формирование представления об иррациональных числах; множестве действительных чисел, модуле действительного числа</w:t>
            </w:r>
          </w:p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1254E" w:rsidRPr="00ED16AB" w:rsidRDefault="0021254E" w:rsidP="00212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t>Знать: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 способ обращения бесконечной периодической десятичной дроби в </w:t>
            </w:r>
            <w:proofErr w:type="gramStart"/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обыкновенную</w:t>
            </w:r>
            <w:proofErr w:type="gramEnd"/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, свойства степени с действительным показателем, корень с натуральным показателем. </w:t>
            </w:r>
          </w:p>
          <w:p w:rsidR="004118A8" w:rsidRPr="00ED16AB" w:rsidRDefault="0021254E" w:rsidP="00ED1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t>Уметь: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записывать бесконечную периодическую дробь в виде обыкновенной, делать преобразования с применением свой</w:t>
            </w:r>
            <w:proofErr w:type="gramStart"/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ств  ст</w:t>
            </w:r>
            <w:proofErr w:type="gramEnd"/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епени с действительным показателем, сравнивать выражения, упрощать выражения. </w:t>
            </w:r>
          </w:p>
        </w:tc>
        <w:tc>
          <w:tcPr>
            <w:tcW w:w="708" w:type="dxa"/>
          </w:tcPr>
          <w:p w:rsidR="004118A8" w:rsidRPr="00ED16AB" w:rsidRDefault="0021254E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21254E" w:rsidRPr="00ED16AB" w:rsidRDefault="0021254E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F66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06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A8" w:rsidRPr="007B6CB3" w:rsidTr="00ED16AB">
        <w:tc>
          <w:tcPr>
            <w:tcW w:w="675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118A8" w:rsidRPr="00ED16AB" w:rsidRDefault="004118A8" w:rsidP="0041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Степенная  функция</w:t>
            </w:r>
          </w:p>
        </w:tc>
        <w:tc>
          <w:tcPr>
            <w:tcW w:w="851" w:type="dxa"/>
          </w:tcPr>
          <w:p w:rsidR="004118A8" w:rsidRPr="00ED16AB" w:rsidRDefault="0021254E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4118A8" w:rsidRPr="00ED16AB" w:rsidRDefault="004118A8" w:rsidP="0021254E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ED16AB">
              <w:rPr>
                <w:sz w:val="20"/>
                <w:szCs w:val="20"/>
              </w:rPr>
              <w:t>Свойства и графики различных случаев степенной функции.  Определение функции обратной для данной функции, теоремы об обратной функции. Построение графика функции, обратной данной. Определение</w:t>
            </w:r>
          </w:p>
          <w:p w:rsidR="004118A8" w:rsidRPr="00ED16AB" w:rsidRDefault="004118A8" w:rsidP="00ED1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равносильных уравнений, следствия уравнения; при каких преобразованиях исходное уравнение </w:t>
            </w:r>
            <w:proofErr w:type="gramStart"/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заменяется  на равносильное</w:t>
            </w:r>
            <w:proofErr w:type="gramEnd"/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 ему уравнение, при каких получаются посторонние корни, при каких происходит потеря корней; опреде</w:t>
            </w:r>
            <w:r w:rsidR="00ED16AB">
              <w:rPr>
                <w:rFonts w:ascii="Times New Roman" w:hAnsi="Times New Roman" w:cs="Times New Roman"/>
                <w:sz w:val="20"/>
                <w:szCs w:val="20"/>
              </w:rPr>
              <w:t xml:space="preserve">ление равносильных неравенств. </w:t>
            </w:r>
          </w:p>
        </w:tc>
        <w:tc>
          <w:tcPr>
            <w:tcW w:w="2977" w:type="dxa"/>
          </w:tcPr>
          <w:p w:rsidR="0021254E" w:rsidRPr="00ED16AB" w:rsidRDefault="0021254E" w:rsidP="00212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: построение графика, свойства степенной функции, определение иррационального уравнения, примеры степенных функций, понятие взаимно обратных функций, знать определения равносильных уравнений и неравенств. </w:t>
            </w:r>
          </w:p>
          <w:p w:rsidR="0021254E" w:rsidRPr="00ED16AB" w:rsidRDefault="0021254E" w:rsidP="0021254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D16AB">
              <w:rPr>
                <w:i/>
                <w:sz w:val="20"/>
                <w:szCs w:val="20"/>
              </w:rPr>
              <w:t xml:space="preserve">Уметь: </w:t>
            </w:r>
            <w:r w:rsidRPr="00ED16AB">
              <w:rPr>
                <w:sz w:val="20"/>
                <w:szCs w:val="20"/>
              </w:rPr>
              <w:t xml:space="preserve"> применять свойства степенной функции, эскизы, графики, решать иррациональные уравнения и неравенства, находить функцию, обратную данной.</w:t>
            </w:r>
          </w:p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18A8" w:rsidRPr="00ED16AB" w:rsidRDefault="0021254E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21254E" w:rsidRPr="00ED16AB" w:rsidRDefault="0021254E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F66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06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A8" w:rsidRPr="007B6CB3" w:rsidTr="00ED16AB">
        <w:tc>
          <w:tcPr>
            <w:tcW w:w="675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118A8" w:rsidRPr="00ED16AB" w:rsidRDefault="004118A8" w:rsidP="0041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Показательная функция</w:t>
            </w:r>
          </w:p>
        </w:tc>
        <w:tc>
          <w:tcPr>
            <w:tcW w:w="851" w:type="dxa"/>
          </w:tcPr>
          <w:p w:rsidR="004118A8" w:rsidRPr="00ED16AB" w:rsidRDefault="0021254E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4118A8" w:rsidRPr="00ED16AB" w:rsidRDefault="004118A8" w:rsidP="004118A8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показательной функции, три основных свойства показательной функции.  Определение и вид показательных уравнений и неравенств. Алгоритм решения показательных уравнений и неравенств.  </w:t>
            </w:r>
          </w:p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1254E" w:rsidRPr="00ED16AB" w:rsidRDefault="0021254E" w:rsidP="00212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Знать: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показательной функции, ее свойства и график, знать определения и способы решения показательных уравнений и неравенств.</w:t>
            </w:r>
          </w:p>
          <w:p w:rsidR="0021254E" w:rsidRPr="00ED16AB" w:rsidRDefault="001D1A19" w:rsidP="001D1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="0021254E"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t>меть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1254E"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показательные уравнения и неравенства, системы, содержащие показательные уравнения, применять свойства показательной функции при выполнении задания типа «Сравнить выражения».</w:t>
            </w:r>
          </w:p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18A8" w:rsidRPr="00ED16AB" w:rsidRDefault="001D1A19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</w:t>
            </w:r>
          </w:p>
          <w:p w:rsidR="001D1A19" w:rsidRPr="00ED16AB" w:rsidRDefault="001D1A19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F66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06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A8" w:rsidRPr="007B6CB3" w:rsidTr="00ED16AB">
        <w:trPr>
          <w:trHeight w:val="4199"/>
        </w:trPr>
        <w:tc>
          <w:tcPr>
            <w:tcW w:w="675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IV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118A8" w:rsidRPr="00ED16AB" w:rsidRDefault="004118A8" w:rsidP="0041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Логарифмическая функция </w:t>
            </w:r>
          </w:p>
        </w:tc>
        <w:tc>
          <w:tcPr>
            <w:tcW w:w="851" w:type="dxa"/>
          </w:tcPr>
          <w:p w:rsidR="004118A8" w:rsidRPr="00ED16AB" w:rsidRDefault="001D1A19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4118A8" w:rsidRPr="00ED16AB" w:rsidRDefault="004118A8" w:rsidP="004118A8">
            <w:pPr>
              <w:pStyle w:val="a3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ED16AB">
              <w:rPr>
                <w:sz w:val="20"/>
                <w:szCs w:val="20"/>
              </w:rPr>
              <w:t xml:space="preserve">Определение логарифма числа, основное логарифмическое тождество. Свойства логарифмов. Вид логарифмической функции, её основные свойства.   Вид простейших логарифмических уравнений, основные приёмы решения логарифмических уравнений  и неравенств. </w:t>
            </w:r>
          </w:p>
          <w:p w:rsidR="004118A8" w:rsidRPr="00ED16AB" w:rsidRDefault="004118A8" w:rsidP="00ED1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1A19" w:rsidRPr="00ED16AB" w:rsidRDefault="001D1A19" w:rsidP="001D1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t>Знать: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логарифма числа, свойства логарифмов, основное логарифмическое тождество; познакомиться с логарифмической функцией, ее свойствами и графиком, знать определение логарифма уравнения и неравенства.</w:t>
            </w:r>
          </w:p>
          <w:p w:rsidR="004118A8" w:rsidRPr="00ED16AB" w:rsidRDefault="001D1A19" w:rsidP="001D1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t>Уметь: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 вычислять логарифмы чисел, применять свойства логарифмов для выполнения заданий типа «Сравнение числа»; решать логарифмические уравнения и неравенства, системы, содержащие логарифмические уравнения.</w:t>
            </w:r>
          </w:p>
        </w:tc>
        <w:tc>
          <w:tcPr>
            <w:tcW w:w="708" w:type="dxa"/>
          </w:tcPr>
          <w:p w:rsidR="004118A8" w:rsidRDefault="00F66BDB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F66BDB" w:rsidRDefault="00F66BDB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  <w:p w:rsidR="00F66BDB" w:rsidRPr="00ED16AB" w:rsidRDefault="00F66BDB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КР-4</w:t>
            </w:r>
          </w:p>
        </w:tc>
        <w:tc>
          <w:tcPr>
            <w:tcW w:w="851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A8" w:rsidRPr="007B6CB3" w:rsidTr="00ED16AB">
        <w:tc>
          <w:tcPr>
            <w:tcW w:w="675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118A8" w:rsidRPr="00ED16AB" w:rsidRDefault="004118A8" w:rsidP="0041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формулы</w:t>
            </w:r>
          </w:p>
        </w:tc>
        <w:tc>
          <w:tcPr>
            <w:tcW w:w="851" w:type="dxa"/>
          </w:tcPr>
          <w:p w:rsidR="004118A8" w:rsidRPr="00ED16AB" w:rsidRDefault="001D1A19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4118A8" w:rsidRPr="00ED16AB" w:rsidRDefault="004118A8" w:rsidP="00ED16A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угла в один радиан, формулы перевода градусной меры в </w:t>
            </w:r>
            <w:proofErr w:type="gramStart"/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радианную</w:t>
            </w:r>
            <w:proofErr w:type="gramEnd"/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 и наоборот.  Понятие «единичная окружность», поворот точки вокруг начала координат.  Определение синуса, косинуса и тангенса угла через единичную окружность.  Формулы сложения, двойного и половинного угла, приведения, суммы и разности.</w:t>
            </w:r>
            <w:r w:rsidR="00ED16A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977" w:type="dxa"/>
          </w:tcPr>
          <w:p w:rsidR="001D1A19" w:rsidRPr="00ED16AB" w:rsidRDefault="001D1A19" w:rsidP="001D1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t>Знать: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угла в один радиан, формулы перевода градусной меры в </w:t>
            </w:r>
            <w:proofErr w:type="gramStart"/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радианную</w:t>
            </w:r>
            <w:proofErr w:type="gramEnd"/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 и наоборот.  Понятие «единичная окружность», поворот точки вокруг начала координат.  Определение синуса, косинуса и тангенса угла через единичную окружность.  Формулы сложения, двойного и половинного угла, приведения, суммы и разности.   </w:t>
            </w:r>
          </w:p>
          <w:p w:rsidR="004118A8" w:rsidRPr="00ED16AB" w:rsidRDefault="001D1A19" w:rsidP="001D1A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t>Уметь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:  применять изученные формулы к заданиям типа: «Вычислить», «Упростить выражение», «Доказать тождество», «Решать уравнения».</w:t>
            </w:r>
          </w:p>
        </w:tc>
        <w:tc>
          <w:tcPr>
            <w:tcW w:w="708" w:type="dxa"/>
          </w:tcPr>
          <w:p w:rsidR="004118A8" w:rsidRPr="00ED16AB" w:rsidRDefault="001D1A19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1D1A19" w:rsidRPr="00ED16AB" w:rsidRDefault="001D1A19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  <w:p w:rsidR="001D1A19" w:rsidRPr="00ED16AB" w:rsidRDefault="001D1A19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F66BDB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851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A8" w:rsidRPr="007B6CB3" w:rsidTr="00ED16AB">
        <w:tc>
          <w:tcPr>
            <w:tcW w:w="675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118A8" w:rsidRPr="00ED16AB" w:rsidRDefault="004118A8" w:rsidP="0041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Тригонометрические  уравнения </w:t>
            </w:r>
          </w:p>
        </w:tc>
        <w:tc>
          <w:tcPr>
            <w:tcW w:w="851" w:type="dxa"/>
          </w:tcPr>
          <w:p w:rsidR="004118A8" w:rsidRPr="00ED16AB" w:rsidRDefault="001D1A19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4118A8" w:rsidRPr="00ED16AB" w:rsidRDefault="004118A8" w:rsidP="00ED16AB">
            <w:pPr>
              <w:pStyle w:val="a3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ED16AB">
              <w:rPr>
                <w:sz w:val="20"/>
                <w:szCs w:val="20"/>
              </w:rPr>
              <w:t xml:space="preserve">Определение арккосинуса, арксинуса и арктангенса  числа, формулы  решения уравнения вида  </w:t>
            </w:r>
            <w:r w:rsidRPr="00ED16AB">
              <w:rPr>
                <w:sz w:val="20"/>
                <w:szCs w:val="20"/>
                <w:lang w:val="en-US"/>
              </w:rPr>
              <w:t>cos</w:t>
            </w:r>
            <w:r w:rsidRPr="00ED16AB">
              <w:rPr>
                <w:sz w:val="20"/>
                <w:szCs w:val="20"/>
              </w:rPr>
              <w:t xml:space="preserve"> </w:t>
            </w:r>
            <w:r w:rsidRPr="00ED16AB">
              <w:rPr>
                <w:sz w:val="20"/>
                <w:szCs w:val="20"/>
                <w:lang w:val="en-US"/>
              </w:rPr>
              <w:t>x</w:t>
            </w:r>
            <w:r w:rsidRPr="00ED16AB">
              <w:rPr>
                <w:sz w:val="20"/>
                <w:szCs w:val="20"/>
              </w:rPr>
              <w:t xml:space="preserve"> = </w:t>
            </w:r>
            <w:r w:rsidRPr="00ED16AB">
              <w:rPr>
                <w:sz w:val="20"/>
                <w:szCs w:val="20"/>
                <w:lang w:val="en-US"/>
              </w:rPr>
              <w:t>a</w:t>
            </w:r>
            <w:r w:rsidRPr="00ED16AB">
              <w:rPr>
                <w:sz w:val="20"/>
                <w:szCs w:val="20"/>
              </w:rPr>
              <w:t xml:space="preserve">, </w:t>
            </w:r>
            <w:r w:rsidRPr="00ED16AB">
              <w:rPr>
                <w:sz w:val="20"/>
                <w:szCs w:val="20"/>
                <w:lang w:val="en-US"/>
              </w:rPr>
              <w:t>sin</w:t>
            </w:r>
            <w:r w:rsidRPr="00ED16AB">
              <w:rPr>
                <w:sz w:val="20"/>
                <w:szCs w:val="20"/>
              </w:rPr>
              <w:t xml:space="preserve"> </w:t>
            </w:r>
            <w:r w:rsidRPr="00ED16AB">
              <w:rPr>
                <w:sz w:val="20"/>
                <w:szCs w:val="20"/>
                <w:lang w:val="en-US"/>
              </w:rPr>
              <w:t>x</w:t>
            </w:r>
            <w:r w:rsidRPr="00ED16AB">
              <w:rPr>
                <w:sz w:val="20"/>
                <w:szCs w:val="20"/>
              </w:rPr>
              <w:t xml:space="preserve"> = </w:t>
            </w:r>
            <w:r w:rsidRPr="00ED16AB">
              <w:rPr>
                <w:sz w:val="20"/>
                <w:szCs w:val="20"/>
                <w:lang w:val="en-US"/>
              </w:rPr>
              <w:t>a</w:t>
            </w:r>
            <w:r w:rsidRPr="00ED16AB">
              <w:rPr>
                <w:sz w:val="20"/>
                <w:szCs w:val="20"/>
              </w:rPr>
              <w:t xml:space="preserve">,  </w:t>
            </w:r>
            <w:r w:rsidRPr="00ED16AB">
              <w:rPr>
                <w:sz w:val="20"/>
                <w:szCs w:val="20"/>
                <w:lang w:val="en-US"/>
              </w:rPr>
              <w:t>tg</w:t>
            </w:r>
            <w:r w:rsidRPr="00ED16AB">
              <w:rPr>
                <w:sz w:val="20"/>
                <w:szCs w:val="20"/>
              </w:rPr>
              <w:t xml:space="preserve"> </w:t>
            </w:r>
            <w:r w:rsidRPr="00ED16AB">
              <w:rPr>
                <w:sz w:val="20"/>
                <w:szCs w:val="20"/>
                <w:lang w:val="en-US"/>
              </w:rPr>
              <w:t>x</w:t>
            </w:r>
            <w:r w:rsidRPr="00ED16AB">
              <w:rPr>
                <w:sz w:val="20"/>
                <w:szCs w:val="20"/>
              </w:rPr>
              <w:t xml:space="preserve"> = </w:t>
            </w:r>
            <w:r w:rsidRPr="00ED16AB">
              <w:rPr>
                <w:sz w:val="20"/>
                <w:szCs w:val="20"/>
                <w:lang w:val="en-US"/>
              </w:rPr>
              <w:t>a</w:t>
            </w:r>
            <w:r w:rsidRPr="00ED16AB">
              <w:rPr>
                <w:sz w:val="20"/>
                <w:szCs w:val="20"/>
              </w:rPr>
              <w:t xml:space="preserve">, частные случаи решения уравнений. </w:t>
            </w:r>
            <w:r w:rsidR="009F5453" w:rsidRPr="00ED16AB">
              <w:rPr>
                <w:sz w:val="20"/>
                <w:szCs w:val="20"/>
              </w:rPr>
              <w:t xml:space="preserve">Отбор корней. </w:t>
            </w:r>
            <w:r w:rsidRPr="00ED16AB">
              <w:rPr>
                <w:sz w:val="20"/>
                <w:szCs w:val="20"/>
              </w:rPr>
              <w:t>Алгоритм решения простейших тригонометрических неравенств.</w:t>
            </w:r>
          </w:p>
        </w:tc>
        <w:tc>
          <w:tcPr>
            <w:tcW w:w="2977" w:type="dxa"/>
          </w:tcPr>
          <w:p w:rsidR="001D1A19" w:rsidRPr="00ED16AB" w:rsidRDefault="009F5453" w:rsidP="009F5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r w:rsidR="001D1A19"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t>нать</w:t>
            </w:r>
            <w:r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1A19" w:rsidRPr="00ED16AB">
              <w:rPr>
                <w:rFonts w:ascii="Times New Roman" w:hAnsi="Times New Roman" w:cs="Times New Roman"/>
                <w:sz w:val="20"/>
                <w:szCs w:val="20"/>
              </w:rPr>
              <w:t>понятия арккосинуса, арксинуса, арктангенса; формулы и частичные случаи для решения уравнений, виды способы решения тригонометрических уравнений.</w:t>
            </w:r>
          </w:p>
          <w:p w:rsidR="004118A8" w:rsidRPr="00ED16AB" w:rsidRDefault="009F5453" w:rsidP="001D1A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="001D1A19" w:rsidRPr="00ED16AB">
              <w:rPr>
                <w:rFonts w:ascii="Times New Roman" w:hAnsi="Times New Roman" w:cs="Times New Roman"/>
                <w:i/>
                <w:sz w:val="20"/>
                <w:szCs w:val="20"/>
              </w:rPr>
              <w:t>меть</w:t>
            </w: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D1A19"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 решать тригонометрические уравнения разной сложности, отбирать корни на промежутке. </w:t>
            </w:r>
          </w:p>
        </w:tc>
        <w:tc>
          <w:tcPr>
            <w:tcW w:w="708" w:type="dxa"/>
          </w:tcPr>
          <w:p w:rsidR="004118A8" w:rsidRDefault="00F66BDB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F66BDB" w:rsidRPr="00ED16AB" w:rsidRDefault="00F66BDB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КР-6</w:t>
            </w:r>
          </w:p>
        </w:tc>
        <w:tc>
          <w:tcPr>
            <w:tcW w:w="851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A8" w:rsidRPr="007B6CB3" w:rsidTr="00ED16AB">
        <w:tc>
          <w:tcPr>
            <w:tcW w:w="675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18A8" w:rsidRPr="00ED16AB" w:rsidRDefault="004118A8" w:rsidP="00ED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</w:t>
            </w:r>
          </w:p>
        </w:tc>
        <w:tc>
          <w:tcPr>
            <w:tcW w:w="851" w:type="dxa"/>
          </w:tcPr>
          <w:p w:rsidR="004118A8" w:rsidRPr="00ED16AB" w:rsidRDefault="009F5453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18A8" w:rsidRPr="00ED16AB" w:rsidRDefault="00F66BDB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 за год</w:t>
            </w:r>
          </w:p>
        </w:tc>
        <w:tc>
          <w:tcPr>
            <w:tcW w:w="851" w:type="dxa"/>
          </w:tcPr>
          <w:p w:rsidR="004118A8" w:rsidRPr="00ED16AB" w:rsidRDefault="004118A8" w:rsidP="0041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2FE2" w:rsidRPr="007B6CB3" w:rsidRDefault="00EF2FE2" w:rsidP="0054706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Cs/>
          <w:color w:val="FF0000"/>
          <w:lang w:eastAsia="ru-RU"/>
        </w:rPr>
      </w:pPr>
    </w:p>
    <w:p w:rsidR="002056B4" w:rsidRPr="007B6CB3" w:rsidRDefault="002056B4" w:rsidP="0054706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Cs/>
          <w:color w:val="FF0000"/>
          <w:lang w:eastAsia="ru-RU"/>
        </w:rPr>
      </w:pPr>
    </w:p>
    <w:p w:rsidR="002056B4" w:rsidRPr="007B6CB3" w:rsidRDefault="002056B4" w:rsidP="0054706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Cs/>
          <w:color w:val="FF0000"/>
          <w:lang w:eastAsia="ru-RU"/>
        </w:rPr>
      </w:pPr>
    </w:p>
    <w:p w:rsidR="002056B4" w:rsidRDefault="002056B4" w:rsidP="00ED16AB">
      <w:pPr>
        <w:spacing w:before="60" w:after="0" w:line="240" w:lineRule="auto"/>
        <w:rPr>
          <w:rFonts w:ascii="Times New Roman" w:eastAsia="Times New Roman" w:hAnsi="Times New Roman" w:cs="Times New Roman"/>
          <w:iCs/>
          <w:color w:val="FF0000"/>
          <w:lang w:eastAsia="ru-RU"/>
        </w:rPr>
      </w:pPr>
    </w:p>
    <w:p w:rsidR="00ED16AB" w:rsidRPr="007B6CB3" w:rsidRDefault="00ED16AB" w:rsidP="00ED16AB">
      <w:pPr>
        <w:spacing w:before="60"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</w:p>
    <w:p w:rsidR="005B5047" w:rsidRPr="002705B0" w:rsidRDefault="005B5047" w:rsidP="005B50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705B0">
        <w:rPr>
          <w:rFonts w:ascii="Times New Roman" w:hAnsi="Times New Roman" w:cs="Times New Roman"/>
          <w:b/>
          <w:sz w:val="18"/>
          <w:szCs w:val="18"/>
        </w:rPr>
        <w:t>Календарно – тематическое планирование</w:t>
      </w:r>
      <w:r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Pr="002705B0">
        <w:rPr>
          <w:rFonts w:ascii="Times New Roman" w:hAnsi="Times New Roman" w:cs="Times New Roman"/>
          <w:b/>
          <w:sz w:val="18"/>
          <w:szCs w:val="18"/>
        </w:rPr>
        <w:t>Алгебра и начала анализа, 10 класс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tbl>
      <w:tblPr>
        <w:tblpPr w:leftFromText="180" w:rightFromText="180" w:vertAnchor="text" w:horzAnchor="margin" w:tblpY="422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993"/>
        <w:gridCol w:w="992"/>
        <w:gridCol w:w="5954"/>
        <w:gridCol w:w="850"/>
        <w:gridCol w:w="992"/>
      </w:tblGrid>
      <w:tr w:rsidR="005B5047" w:rsidRPr="002705B0" w:rsidTr="005B5047">
        <w:trPr>
          <w:trHeight w:val="275"/>
        </w:trPr>
        <w:tc>
          <w:tcPr>
            <w:tcW w:w="533" w:type="dxa"/>
            <w:vMerge w:val="restart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урока</w:t>
            </w:r>
          </w:p>
        </w:tc>
        <w:tc>
          <w:tcPr>
            <w:tcW w:w="1985" w:type="dxa"/>
            <w:gridSpan w:val="2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5954" w:type="dxa"/>
            <w:vMerge w:val="restart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Тема урока </w:t>
            </w:r>
          </w:p>
        </w:tc>
        <w:tc>
          <w:tcPr>
            <w:tcW w:w="850" w:type="dxa"/>
            <w:vMerge w:val="restart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Формы контроля</w:t>
            </w:r>
          </w:p>
        </w:tc>
        <w:tc>
          <w:tcPr>
            <w:tcW w:w="992" w:type="dxa"/>
            <w:vMerge w:val="restart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5B5047" w:rsidRPr="002705B0" w:rsidTr="005B5047">
        <w:trPr>
          <w:trHeight w:val="267"/>
        </w:trPr>
        <w:tc>
          <w:tcPr>
            <w:tcW w:w="533" w:type="dxa"/>
            <w:vMerge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954" w:type="dxa"/>
            <w:vMerge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10314" w:type="dxa"/>
            <w:gridSpan w:val="6"/>
          </w:tcPr>
          <w:p w:rsidR="005B5047" w:rsidRPr="002705B0" w:rsidRDefault="005B5047" w:rsidP="00F91088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2705B0">
              <w:rPr>
                <w:b/>
                <w:sz w:val="18"/>
                <w:szCs w:val="18"/>
              </w:rPr>
              <w:t xml:space="preserve">Глава </w:t>
            </w:r>
            <w:r w:rsidRPr="002705B0">
              <w:rPr>
                <w:b/>
                <w:sz w:val="18"/>
                <w:szCs w:val="18"/>
                <w:lang w:val="en-US"/>
              </w:rPr>
              <w:t>I</w:t>
            </w:r>
            <w:r w:rsidRPr="002705B0">
              <w:rPr>
                <w:b/>
                <w:sz w:val="18"/>
                <w:szCs w:val="18"/>
              </w:rPr>
              <w:t>. Действительные числа (11 часов)</w:t>
            </w:r>
          </w:p>
        </w:tc>
      </w:tr>
      <w:tr w:rsidR="005B5047" w:rsidRPr="002705B0" w:rsidTr="005B5047">
        <w:trPr>
          <w:trHeight w:val="313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2.09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Целые и рациональные числа. Действительные числа.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75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5.09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Действительные числа.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64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7.09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Бесконечно убывающая геометрическая прогрессия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82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9.09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Арифметический корень натуральной степени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420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Преобразование выражений, содержащих, арифметический корень натуральной степени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506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Преобразование выражений, содержащих, арифметический корень натуральной степени Самостоятельная работа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72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Степень с рациональным и действительным  показателями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546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Преобразование выражений, содержащих,  степень с рациональным и действительным  показателями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554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Преобразование выражений, содержащих,  степень с рациональным и действительным  показателями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Обобщающий урок по теме «Действительные числа»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311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Контрольная работа №1 по теме «Действительные числа»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88"/>
        </w:trPr>
        <w:tc>
          <w:tcPr>
            <w:tcW w:w="10314" w:type="dxa"/>
            <w:gridSpan w:val="6"/>
          </w:tcPr>
          <w:p w:rsidR="005B5047" w:rsidRPr="002705B0" w:rsidRDefault="005B5047" w:rsidP="00F91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Глава </w:t>
            </w:r>
            <w:r w:rsidRPr="002705B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2705B0">
              <w:rPr>
                <w:rFonts w:ascii="Times New Roman" w:hAnsi="Times New Roman" w:cs="Times New Roman"/>
                <w:b/>
                <w:sz w:val="18"/>
                <w:szCs w:val="18"/>
              </w:rPr>
              <w:t>. Степенная  функция (12 часов)</w:t>
            </w: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Анализ контрольной работы. Степенная функция, ее свойства и график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Степенная функция, ее свойства и график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Взаимно обратные функции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Равносильные уравнения и неравенства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7.10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Равносильные неравенства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Иррациональные уравнения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18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Решение иррациональных уравнений. Самостоятельная работа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50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Иррациональные неравенства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Иррациональные неравенства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Обобщающий урок по теме «Степенная функция»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346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Контрольная работа №2 по теме «Степенная функция»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585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Анализ контрольной работы №2.</w:t>
            </w:r>
          </w:p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Коррекция знаний и умений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10314" w:type="dxa"/>
            <w:gridSpan w:val="6"/>
          </w:tcPr>
          <w:p w:rsidR="005B5047" w:rsidRPr="002705B0" w:rsidRDefault="005B5047" w:rsidP="00F910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Глава </w:t>
            </w:r>
            <w:r w:rsidRPr="002705B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2705B0">
              <w:rPr>
                <w:rFonts w:ascii="Times New Roman" w:hAnsi="Times New Roman" w:cs="Times New Roman"/>
                <w:b/>
                <w:sz w:val="18"/>
                <w:szCs w:val="18"/>
              </w:rPr>
              <w:t>. Показательная функция (12 часов)</w:t>
            </w: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Показательная функция, ее свойства и график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Показательная функция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Показательные уравнения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62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Решение показательных уравнений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66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Решение показательных уравнений.  Самостоятельная работа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84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Показательные неравенства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347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Решение показательных неравенств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Системы показательных уравнений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Системы показательных уравнений и неравенств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Обобщающий урок по теме «Показательная функция»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446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Контрольная работа № 3по теме «Показательная функция»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555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Анализ контрольной работы №3.</w:t>
            </w:r>
          </w:p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Коррекция знаний и умений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10314" w:type="dxa"/>
            <w:gridSpan w:val="6"/>
          </w:tcPr>
          <w:p w:rsidR="005B5047" w:rsidRPr="002705B0" w:rsidRDefault="005B5047" w:rsidP="00F91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Глава </w:t>
            </w:r>
            <w:r w:rsidRPr="002705B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2705B0">
              <w:rPr>
                <w:rFonts w:ascii="Times New Roman" w:hAnsi="Times New Roman" w:cs="Times New Roman"/>
                <w:b/>
                <w:sz w:val="18"/>
                <w:szCs w:val="18"/>
              </w:rPr>
              <w:t>. Логарифмическая функция (16 часов)</w:t>
            </w: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3" w:type="dxa"/>
          </w:tcPr>
          <w:p w:rsidR="005B5047" w:rsidRPr="00A4269B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69B"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Логарифмы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Логарифмы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479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Свойства логарифмов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81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Свойства логарифмов. Тест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72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Десятичные логарифмы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75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Натуральные логарифмы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Логарифмическая функция, ее свойства и график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Логарифмические уравнения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187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Решение логарифмических уравнений.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516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Решение логарифмических уравнений. Самостоятельная работа 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Логарифмические неравенства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300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Решение логарифмических неравенств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76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Решение логарифмических неравенств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Обобщающий урок по теме «Степенная функция»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312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Контрольная работа №4по теме «Степенная функция»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557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Анализ контрольной работы №3.</w:t>
            </w:r>
          </w:p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Коррекция знаний и умений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10314" w:type="dxa"/>
            <w:gridSpan w:val="6"/>
          </w:tcPr>
          <w:p w:rsidR="005B5047" w:rsidRPr="002705B0" w:rsidRDefault="005B5047" w:rsidP="00F91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Глава </w:t>
            </w:r>
            <w:r w:rsidRPr="002705B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2705B0">
              <w:rPr>
                <w:rFonts w:ascii="Times New Roman" w:hAnsi="Times New Roman" w:cs="Times New Roman"/>
                <w:b/>
                <w:sz w:val="18"/>
                <w:szCs w:val="18"/>
              </w:rPr>
              <w:t>. Тригонометрические формулы (23 часа)</w:t>
            </w: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Радианная мера угла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300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Поворот точки вокруг начала координат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36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Поворот точки вокруг начала координат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374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синуса, косинуса и тангенса угла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88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Определение синуса, косинуса и тангенса угла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Знаки синуса, косинуса и тангенса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469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Зависимость между синусом, косинусом и тангенсом одного и того же угла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480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325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Тригонометрические тождества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414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Тригонометрические тождества.  Самостоятельная работа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Синус, косинус и тангенс углов α и - α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310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Формулы сложения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344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Формулы сложения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Синус и косинус двойного угла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Синус, косинус и тангенс  двойного угла.  Самостоятельная работа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Синус, косинус и тангенс половинного угла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323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Формулы приведения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319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Формулы приведения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439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Сумма и разность синусов. Сумма и разность косинусов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480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6.03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Сумма и разность синусов. Сумма и разность косинусов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488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Обобщающий урок по теме «Тригонометрические формулы»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613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Контрольная работа №5по теме «Тригонометрические формулы»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681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Анализ контрольной работы №5.</w:t>
            </w:r>
          </w:p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Коррекция знаний и умений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10314" w:type="dxa"/>
            <w:gridSpan w:val="6"/>
          </w:tcPr>
          <w:p w:rsidR="005B5047" w:rsidRPr="002705B0" w:rsidRDefault="005B5047" w:rsidP="00F91088">
            <w:pPr>
              <w:spacing w:after="0" w:line="240" w:lineRule="auto"/>
              <w:ind w:hanging="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Глава </w:t>
            </w:r>
            <w:r w:rsidRPr="002705B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Pr="002705B0">
              <w:rPr>
                <w:rFonts w:ascii="Times New Roman" w:hAnsi="Times New Roman" w:cs="Times New Roman"/>
                <w:b/>
                <w:sz w:val="18"/>
                <w:szCs w:val="18"/>
              </w:rPr>
              <w:t>. Тригонометрические  уравнения (16 часов)</w:t>
            </w: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3" w:type="dxa"/>
          </w:tcPr>
          <w:p w:rsidR="005B5047" w:rsidRPr="00970A68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A68"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Арккосинус числа. 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Уравнение </w:t>
            </w:r>
            <w:proofErr w:type="spellStart"/>
            <w:r w:rsidRPr="00270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cosx</w:t>
            </w:r>
            <w:proofErr w:type="spellEnd"/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270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Арксинус числа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26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3.04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Уравнение </w:t>
            </w:r>
            <w:proofErr w:type="spellStart"/>
            <w:r w:rsidRPr="00270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sinx</w:t>
            </w:r>
            <w:proofErr w:type="spellEnd"/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270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18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5.04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Решение уравнений вида  </w:t>
            </w:r>
            <w:proofErr w:type="spellStart"/>
            <w:r w:rsidRPr="00270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sinx</w:t>
            </w:r>
            <w:proofErr w:type="spellEnd"/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270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   и  </w:t>
            </w:r>
            <w:proofErr w:type="spellStart"/>
            <w:r w:rsidRPr="00270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cosx</w:t>
            </w:r>
            <w:proofErr w:type="spellEnd"/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270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66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7.04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Уравнение </w:t>
            </w:r>
            <w:proofErr w:type="spellStart"/>
            <w:r w:rsidRPr="00270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tgx</w:t>
            </w:r>
            <w:proofErr w:type="spellEnd"/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270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308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Решение простейших тригонометрических уравнений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тригонометрических уравнений сводящихся к </w:t>
            </w:r>
            <w:proofErr w:type="gramStart"/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квадратным</w:t>
            </w:r>
            <w:proofErr w:type="gramEnd"/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Однородные уравнения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Уравнения, решаемые разложением левой части на множители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94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Решение тригонометрических уравнений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540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Решение тригонометрических уравнений.  Самостоятельная работа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493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Примеры решения простейших тригонометрических неравенств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342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Решение простейших тригонометрических неравенств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76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Обобщающий урок по теме «Тригонометрические уравнения»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422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3.05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Контрольная работа №6по теме «Тригонометрические формулы»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499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5.05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Анализ контрольной работы № 6</w:t>
            </w:r>
          </w:p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Коррекция знаний и умений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rPr>
          <w:trHeight w:val="296"/>
        </w:trPr>
        <w:tc>
          <w:tcPr>
            <w:tcW w:w="10314" w:type="dxa"/>
            <w:gridSpan w:val="6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b/>
                <w:sz w:val="18"/>
                <w:szCs w:val="18"/>
              </w:rPr>
              <w:t>Повторение и решение задач (14 часов)</w:t>
            </w:r>
          </w:p>
        </w:tc>
      </w:tr>
      <w:tr w:rsidR="005B5047" w:rsidRPr="002705B0" w:rsidTr="005B5047">
        <w:trPr>
          <w:trHeight w:val="699"/>
        </w:trPr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8.05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hd w:val="clear" w:color="auto" w:fill="FFFFFF"/>
              <w:spacing w:after="0" w:line="326" w:lineRule="exact"/>
              <w:ind w:right="5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Преобразование степенных и иррациональных выражений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Решение рациональных уравнений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Иррациональные уравнения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Иррациональные неравенства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Показательные уравнения и неравенства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Логарифмы. Свойства логарифмов.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Логарифмические уравнения и неравенства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left="5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Тригонометрические формулы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left="5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Неравенства. Метод интервалов.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left="14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Функции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</w:t>
            </w: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left="14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Системы уравнений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left="14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Тригонометрические уравнения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left="14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047" w:rsidRPr="002705B0" w:rsidTr="005B5047">
        <w:tc>
          <w:tcPr>
            <w:tcW w:w="53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93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 xml:space="preserve">Анализ итоговой контрольной работы </w:t>
            </w:r>
          </w:p>
          <w:p w:rsidR="005B5047" w:rsidRPr="002705B0" w:rsidRDefault="005B5047" w:rsidP="00F91088">
            <w:pPr>
              <w:shd w:val="clear" w:color="auto" w:fill="FFFFFF"/>
              <w:spacing w:after="0"/>
              <w:ind w:left="14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2705B0">
              <w:rPr>
                <w:rFonts w:ascii="Times New Roman" w:hAnsi="Times New Roman" w:cs="Times New Roman"/>
                <w:sz w:val="18"/>
                <w:szCs w:val="18"/>
              </w:rPr>
              <w:t>Коррекция знаний и умений</w:t>
            </w:r>
          </w:p>
        </w:tc>
        <w:tc>
          <w:tcPr>
            <w:tcW w:w="850" w:type="dxa"/>
          </w:tcPr>
          <w:p w:rsidR="005B5047" w:rsidRPr="002705B0" w:rsidRDefault="005B5047" w:rsidP="00F91088">
            <w:pPr>
              <w:shd w:val="clear" w:color="auto" w:fill="FFFFFF"/>
              <w:spacing w:after="0"/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5047" w:rsidRPr="002705B0" w:rsidRDefault="005B5047" w:rsidP="00F91088">
            <w:pPr>
              <w:spacing w:after="0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B5047" w:rsidRPr="002705B0" w:rsidRDefault="005B5047" w:rsidP="005B5047">
      <w:pPr>
        <w:spacing w:after="0"/>
        <w:rPr>
          <w:sz w:val="18"/>
          <w:szCs w:val="18"/>
        </w:rPr>
      </w:pPr>
    </w:p>
    <w:p w:rsidR="00E908E0" w:rsidRPr="00E3068A" w:rsidRDefault="002056B4" w:rsidP="00B047D9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7B6CB3">
        <w:rPr>
          <w:rFonts w:ascii="Times New Roman" w:hAnsi="Times New Roman" w:cs="Times New Roman"/>
          <w:b/>
          <w:sz w:val="18"/>
          <w:szCs w:val="18"/>
        </w:rPr>
        <w:br w:type="textWrapping" w:clear="all"/>
      </w:r>
      <w:r w:rsidR="00E3068A" w:rsidRPr="003549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Содержание тем учебного курса « </w:t>
      </w:r>
      <w:r w:rsidR="00E3068A" w:rsidRPr="00354948">
        <w:rPr>
          <w:rFonts w:ascii="Times New Roman" w:eastAsia="Times New Roman" w:hAnsi="Times New Roman" w:cs="Times New Roman"/>
          <w:b/>
          <w:iCs/>
          <w:lang w:eastAsia="ru-RU"/>
        </w:rPr>
        <w:t>Алгебра и начала анализа</w:t>
      </w:r>
      <w:r w:rsidR="00E3068A">
        <w:rPr>
          <w:rFonts w:ascii="Times New Roman" w:eastAsia="Times New Roman" w:hAnsi="Times New Roman" w:cs="Times New Roman"/>
          <w:b/>
          <w:iCs/>
          <w:lang w:eastAsia="ru-RU"/>
        </w:rPr>
        <w:t xml:space="preserve">, 11 </w:t>
      </w:r>
      <w:r w:rsidR="00E3068A" w:rsidRPr="00354948">
        <w:rPr>
          <w:rFonts w:ascii="Times New Roman" w:eastAsia="Times New Roman" w:hAnsi="Times New Roman" w:cs="Times New Roman"/>
          <w:b/>
          <w:iCs/>
          <w:lang w:eastAsia="ru-RU"/>
        </w:rPr>
        <w:t>класс»</w:t>
      </w:r>
    </w:p>
    <w:tbl>
      <w:tblPr>
        <w:tblpPr w:leftFromText="180" w:rightFromText="180" w:vertAnchor="text" w:horzAnchor="margin" w:tblpXSpec="center" w:tblpY="328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01"/>
        <w:gridCol w:w="851"/>
        <w:gridCol w:w="2268"/>
        <w:gridCol w:w="2977"/>
        <w:gridCol w:w="708"/>
        <w:gridCol w:w="851"/>
      </w:tblGrid>
      <w:tr w:rsidR="00E3068A" w:rsidRPr="00F66BDB" w:rsidTr="00F66BDB">
        <w:tc>
          <w:tcPr>
            <w:tcW w:w="675" w:type="dxa"/>
          </w:tcPr>
          <w:p w:rsidR="00E3068A" w:rsidRPr="00F66BDB" w:rsidRDefault="00E3068A" w:rsidP="00F66BD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b/>
                <w:sz w:val="20"/>
                <w:szCs w:val="20"/>
              </w:rPr>
              <w:t>№ главы</w:t>
            </w:r>
          </w:p>
        </w:tc>
        <w:tc>
          <w:tcPr>
            <w:tcW w:w="1701" w:type="dxa"/>
          </w:tcPr>
          <w:p w:rsidR="00E3068A" w:rsidRPr="00F66BDB" w:rsidRDefault="00E3068A" w:rsidP="00F66BD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 (модуль)</w:t>
            </w:r>
          </w:p>
        </w:tc>
        <w:tc>
          <w:tcPr>
            <w:tcW w:w="851" w:type="dxa"/>
          </w:tcPr>
          <w:p w:rsidR="00E3068A" w:rsidRPr="00F66BDB" w:rsidRDefault="00E3068A" w:rsidP="00F66BD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</w:tcPr>
          <w:p w:rsidR="00E3068A" w:rsidRPr="00F66BDB" w:rsidRDefault="00E3068A" w:rsidP="00F66BD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изучаемые вопросы</w:t>
            </w:r>
          </w:p>
        </w:tc>
        <w:tc>
          <w:tcPr>
            <w:tcW w:w="2977" w:type="dxa"/>
          </w:tcPr>
          <w:p w:rsidR="00E3068A" w:rsidRPr="00F66BDB" w:rsidRDefault="00E3068A" w:rsidP="00F66BD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знаниям и умениям</w:t>
            </w:r>
          </w:p>
        </w:tc>
        <w:tc>
          <w:tcPr>
            <w:tcW w:w="708" w:type="dxa"/>
          </w:tcPr>
          <w:p w:rsidR="00E3068A" w:rsidRPr="00F66BDB" w:rsidRDefault="00E3068A" w:rsidP="00F66BD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851" w:type="dxa"/>
          </w:tcPr>
          <w:p w:rsidR="00E3068A" w:rsidRPr="00F66BDB" w:rsidRDefault="00E3068A" w:rsidP="00F66BD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E3068A" w:rsidRPr="00F66BDB" w:rsidTr="00F66BDB">
        <w:tc>
          <w:tcPr>
            <w:tcW w:w="675" w:type="dxa"/>
          </w:tcPr>
          <w:p w:rsidR="00E3068A" w:rsidRPr="00F66BDB" w:rsidRDefault="00E3068A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068A" w:rsidRPr="00F66BDB" w:rsidRDefault="00F66BDB" w:rsidP="00F66B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Повторение курса алгебры и начал анализа 10 класса</w:t>
            </w:r>
          </w:p>
        </w:tc>
        <w:tc>
          <w:tcPr>
            <w:tcW w:w="851" w:type="dxa"/>
          </w:tcPr>
          <w:p w:rsidR="00E3068A" w:rsidRPr="00F66BDB" w:rsidRDefault="006420C4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3068A" w:rsidRPr="00F66BDB" w:rsidRDefault="00E3068A" w:rsidP="00F66BDB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E3068A" w:rsidRPr="00F66BDB" w:rsidRDefault="00E3068A" w:rsidP="00642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3068A" w:rsidRPr="00F66BDB" w:rsidRDefault="00E3068A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068A" w:rsidRPr="00F66BDB" w:rsidRDefault="00E3068A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919" w:rsidRPr="00F66BDB" w:rsidTr="00F66BDB">
        <w:tc>
          <w:tcPr>
            <w:tcW w:w="675" w:type="dxa"/>
          </w:tcPr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13919" w:rsidRPr="00F66BDB" w:rsidRDefault="00913919" w:rsidP="009139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функции</w:t>
            </w:r>
          </w:p>
        </w:tc>
        <w:tc>
          <w:tcPr>
            <w:tcW w:w="851" w:type="dxa"/>
          </w:tcPr>
          <w:p w:rsidR="00913919" w:rsidRPr="00F66BDB" w:rsidRDefault="00A84C13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Область определения и множество значений тригонометрических функций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Четность, нечетность, периодичность тригонометрических </w:t>
            </w:r>
            <w:r w:rsidRPr="00913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функций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функции </w:t>
            </w:r>
            <w:r w:rsidRPr="0091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91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  и ее график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функции </w:t>
            </w:r>
            <w:r w:rsidRPr="0091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91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</w:t>
            </w: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  и ее график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функции </w:t>
            </w:r>
            <w:r w:rsidRPr="0091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91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</w:t>
            </w: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  и ее график </w:t>
            </w:r>
          </w:p>
        </w:tc>
        <w:tc>
          <w:tcPr>
            <w:tcW w:w="2977" w:type="dxa"/>
          </w:tcPr>
          <w:p w:rsidR="00913919" w:rsidRPr="006420C4" w:rsidRDefault="00913919" w:rsidP="00913919">
            <w:pPr>
              <w:pStyle w:val="21"/>
              <w:spacing w:after="0" w:line="240" w:lineRule="auto"/>
              <w:ind w:left="0"/>
              <w:rPr>
                <w:sz w:val="20"/>
                <w:szCs w:val="20"/>
              </w:rPr>
            </w:pPr>
            <w:r w:rsidRPr="00F66BDB">
              <w:rPr>
                <w:sz w:val="20"/>
                <w:szCs w:val="20"/>
              </w:rPr>
              <w:lastRenderedPageBreak/>
              <w:t xml:space="preserve"> </w:t>
            </w:r>
            <w:r w:rsidRPr="006420C4">
              <w:rPr>
                <w:i/>
                <w:sz w:val="20"/>
                <w:szCs w:val="20"/>
              </w:rPr>
              <w:t xml:space="preserve"> Знать:</w:t>
            </w:r>
            <w:r w:rsidRPr="006420C4">
              <w:rPr>
                <w:sz w:val="20"/>
                <w:szCs w:val="20"/>
              </w:rPr>
              <w:t xml:space="preserve"> </w:t>
            </w:r>
            <w:r w:rsidRPr="006420C4">
              <w:rPr>
                <w:b/>
                <w:sz w:val="20"/>
                <w:szCs w:val="20"/>
              </w:rPr>
              <w:t xml:space="preserve"> </w:t>
            </w:r>
            <w:r w:rsidRPr="006420C4">
              <w:rPr>
                <w:sz w:val="20"/>
                <w:szCs w:val="20"/>
              </w:rPr>
              <w:t>Понятие периодической функции и периода функции, свойства тригонометрических функций.</w:t>
            </w:r>
          </w:p>
          <w:p w:rsidR="00913919" w:rsidRPr="006420C4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0C4">
              <w:rPr>
                <w:rFonts w:ascii="Times New Roman" w:hAnsi="Times New Roman" w:cs="Times New Roman"/>
                <w:i/>
                <w:sz w:val="20"/>
                <w:szCs w:val="20"/>
              </w:rPr>
              <w:t>Уметь:</w:t>
            </w:r>
            <w:r w:rsidRPr="00642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420C4">
              <w:rPr>
                <w:rFonts w:ascii="Times New Roman" w:hAnsi="Times New Roman" w:cs="Times New Roman"/>
                <w:sz w:val="20"/>
                <w:szCs w:val="20"/>
              </w:rPr>
              <w:t xml:space="preserve">аходить область определения, множество значений тригонометрических </w:t>
            </w:r>
            <w:r w:rsidRPr="006420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функций  и, используя свойства   данных функций, строить их графики. Также  устанавливать свойства  тригонометрических функций по графику и  использовать  их при решении уравнений и неравенств.</w:t>
            </w:r>
          </w:p>
          <w:p w:rsidR="00913919" w:rsidRPr="00F66BDB" w:rsidRDefault="00913919" w:rsidP="0091391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</w:t>
            </w:r>
          </w:p>
          <w:p w:rsidR="00913919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851" w:type="dxa"/>
          </w:tcPr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919" w:rsidRPr="00F66BDB" w:rsidTr="00F66BDB">
        <w:tc>
          <w:tcPr>
            <w:tcW w:w="675" w:type="dxa"/>
          </w:tcPr>
          <w:p w:rsidR="00913919" w:rsidRPr="00F66BDB" w:rsidRDefault="00913919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VIII</w:t>
            </w: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13919" w:rsidRPr="00F66BDB" w:rsidRDefault="00913919" w:rsidP="00F66B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Производная и ее геометрический смысл</w:t>
            </w:r>
          </w:p>
        </w:tc>
        <w:tc>
          <w:tcPr>
            <w:tcW w:w="851" w:type="dxa"/>
          </w:tcPr>
          <w:p w:rsidR="00913919" w:rsidRPr="00F66BDB" w:rsidRDefault="00183358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Производная 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Производная  степенной функции 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дифференцирования 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Производные некоторых элементарных функций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83358">
              <w:rPr>
                <w:rFonts w:ascii="Times New Roman" w:hAnsi="Times New Roman" w:cs="Times New Roman"/>
                <w:sz w:val="20"/>
                <w:szCs w:val="20"/>
              </w:rPr>
              <w:t>еометрический смысл производной. Уравнение касательной к графику функции</w:t>
            </w:r>
          </w:p>
        </w:tc>
        <w:tc>
          <w:tcPr>
            <w:tcW w:w="2977" w:type="dxa"/>
          </w:tcPr>
          <w:p w:rsidR="00913919" w:rsidRPr="006420C4" w:rsidRDefault="00913919" w:rsidP="006420C4">
            <w:pPr>
              <w:pStyle w:val="21"/>
              <w:spacing w:after="0" w:line="240" w:lineRule="auto"/>
              <w:ind w:left="0"/>
              <w:rPr>
                <w:sz w:val="20"/>
                <w:szCs w:val="20"/>
              </w:rPr>
            </w:pPr>
            <w:r w:rsidRPr="006420C4">
              <w:rPr>
                <w:i/>
                <w:sz w:val="20"/>
                <w:szCs w:val="20"/>
              </w:rPr>
              <w:t>Знать:</w:t>
            </w:r>
            <w:r w:rsidRPr="006420C4">
              <w:rPr>
                <w:sz w:val="20"/>
                <w:szCs w:val="20"/>
              </w:rPr>
              <w:t xml:space="preserve">  Определение производной, основные правила дифференцирования и формулы производных элементарных функций, уравнение касательной. Понимать геометрический и механический смысл производной.  </w:t>
            </w:r>
          </w:p>
          <w:p w:rsidR="00913919" w:rsidRPr="006420C4" w:rsidRDefault="00913919" w:rsidP="00F66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919" w:rsidRPr="006420C4" w:rsidRDefault="00913919" w:rsidP="00F66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0C4">
              <w:rPr>
                <w:rFonts w:ascii="Times New Roman" w:hAnsi="Times New Roman" w:cs="Times New Roman"/>
                <w:i/>
                <w:sz w:val="20"/>
                <w:szCs w:val="20"/>
              </w:rPr>
              <w:t>Уметь</w:t>
            </w:r>
            <w:r w:rsidRPr="00642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20C4">
              <w:rPr>
                <w:rFonts w:ascii="Times New Roman" w:hAnsi="Times New Roman" w:cs="Times New Roman"/>
                <w:sz w:val="20"/>
                <w:szCs w:val="20"/>
              </w:rPr>
              <w:t>Находить производные, используя правила дифференцирования.  Составлять уравнение касательной к графику функции в заданной точке.</w:t>
            </w:r>
          </w:p>
          <w:p w:rsidR="00913919" w:rsidRPr="00F66BDB" w:rsidRDefault="00913919" w:rsidP="00642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13919" w:rsidRPr="00F66BDB" w:rsidRDefault="00913919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913919" w:rsidRDefault="00913919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DF3" w:rsidRDefault="008C7DF3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  <w:p w:rsidR="008C7DF3" w:rsidRDefault="008C7DF3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919" w:rsidRPr="00F66BDB" w:rsidRDefault="00913919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51" w:type="dxa"/>
          </w:tcPr>
          <w:p w:rsidR="00913919" w:rsidRPr="00F66BDB" w:rsidRDefault="00913919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919" w:rsidRPr="00F66BDB" w:rsidTr="00F66BDB">
        <w:trPr>
          <w:trHeight w:val="1574"/>
        </w:trPr>
        <w:tc>
          <w:tcPr>
            <w:tcW w:w="675" w:type="dxa"/>
          </w:tcPr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IX.</w:t>
            </w:r>
          </w:p>
        </w:tc>
        <w:tc>
          <w:tcPr>
            <w:tcW w:w="1701" w:type="dxa"/>
          </w:tcPr>
          <w:p w:rsidR="00913919" w:rsidRPr="00F66BDB" w:rsidRDefault="00913919" w:rsidP="009139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Применение производной к исследованию функций</w:t>
            </w:r>
          </w:p>
        </w:tc>
        <w:tc>
          <w:tcPr>
            <w:tcW w:w="851" w:type="dxa"/>
          </w:tcPr>
          <w:p w:rsidR="00913919" w:rsidRPr="00F66BDB" w:rsidRDefault="00183358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Возрастание и убывание функции 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Экстремумы функции 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производной к построению  графиков функций 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Наибольшее и наименьшее значения функции 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i/>
                <w:sz w:val="20"/>
                <w:szCs w:val="20"/>
              </w:rPr>
              <w:t>Выпуклость графика функции, точки перегиба</w:t>
            </w:r>
            <w:r w:rsidRPr="0091391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977" w:type="dxa"/>
          </w:tcPr>
          <w:p w:rsidR="00913919" w:rsidRPr="00F66BDB" w:rsidRDefault="00913919" w:rsidP="00913919">
            <w:pPr>
              <w:pStyle w:val="21"/>
              <w:spacing w:after="0" w:line="240" w:lineRule="auto"/>
              <w:ind w:left="0"/>
              <w:rPr>
                <w:sz w:val="20"/>
                <w:szCs w:val="20"/>
              </w:rPr>
            </w:pPr>
            <w:r w:rsidRPr="00F66BDB">
              <w:rPr>
                <w:i/>
                <w:sz w:val="20"/>
                <w:szCs w:val="20"/>
              </w:rPr>
              <w:t>Знать:</w:t>
            </w:r>
            <w:r w:rsidRPr="00F66BDB">
              <w:rPr>
                <w:sz w:val="20"/>
                <w:szCs w:val="20"/>
              </w:rPr>
              <w:t xml:space="preserve"> </w:t>
            </w:r>
            <w:r w:rsidRPr="006420C4">
              <w:rPr>
                <w:sz w:val="20"/>
                <w:szCs w:val="20"/>
              </w:rPr>
              <w:t xml:space="preserve"> Достаточные условия  возрастания и убывания  функции для нахождения промежутков монотонности. Определения точек экстремума функции, стационарных и критических точек, необходимые и достаточные условия экстремума функции. Понятие производных высших порядков.</w:t>
            </w:r>
          </w:p>
          <w:p w:rsidR="00913919" w:rsidRPr="00F66BDB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i/>
                <w:sz w:val="20"/>
                <w:szCs w:val="20"/>
              </w:rPr>
              <w:t>Уметь:</w:t>
            </w: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20C4">
              <w:rPr>
                <w:rFonts w:ascii="Times New Roman" w:hAnsi="Times New Roman" w:cs="Times New Roman"/>
                <w:sz w:val="20"/>
                <w:szCs w:val="20"/>
              </w:rPr>
              <w:t>По графику выявлять промежутки ее возрастания и убывания функции; находить интервалы монотонности функции, заданной аналитически, исследуя знаки ее производной.  Применять необходимые и достаточные условия экстремума для нахождения  точек максимума и минимума функции. Строить график функции с помощью производной. Находить наибольшее и наименьшее значение функции и применять это умение при решении прикладных задач «на экстремум».</w:t>
            </w:r>
          </w:p>
        </w:tc>
        <w:tc>
          <w:tcPr>
            <w:tcW w:w="708" w:type="dxa"/>
          </w:tcPr>
          <w:p w:rsidR="00913919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913919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919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КР-3</w:t>
            </w:r>
          </w:p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919" w:rsidRPr="00F66BDB" w:rsidTr="00F66BDB">
        <w:trPr>
          <w:trHeight w:val="2610"/>
        </w:trPr>
        <w:tc>
          <w:tcPr>
            <w:tcW w:w="675" w:type="dxa"/>
          </w:tcPr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X.</w:t>
            </w:r>
          </w:p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13919" w:rsidRPr="00F66BDB" w:rsidRDefault="00913919" w:rsidP="009139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Интеграл</w:t>
            </w:r>
          </w:p>
        </w:tc>
        <w:tc>
          <w:tcPr>
            <w:tcW w:w="851" w:type="dxa"/>
          </w:tcPr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Первообразная 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нахождения </w:t>
            </w:r>
            <w:proofErr w:type="gramStart"/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первообразной</w:t>
            </w:r>
            <w:proofErr w:type="gramEnd"/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Площадь криволинейной трапеции  и интервал 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Вычисление интегралов. Вычисление площадей с помощью  интегралов</w:t>
            </w:r>
            <w:proofErr w:type="gramStart"/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13919">
              <w:rPr>
                <w:rFonts w:ascii="Times New Roman" w:hAnsi="Times New Roman" w:cs="Times New Roman"/>
                <w:sz w:val="20"/>
                <w:szCs w:val="20"/>
              </w:rPr>
              <w:t xml:space="preserve">рименение производной и интеграла к решению  практических задач 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i/>
                <w:sz w:val="20"/>
                <w:szCs w:val="20"/>
              </w:rPr>
              <w:t>Применение производной и интеграла к решению практических задач</w:t>
            </w:r>
            <w:r w:rsidRPr="0091391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977" w:type="dxa"/>
          </w:tcPr>
          <w:p w:rsidR="00913919" w:rsidRPr="007B5CE5" w:rsidRDefault="00913919" w:rsidP="00913919">
            <w:pPr>
              <w:pStyle w:val="21"/>
              <w:spacing w:after="0" w:line="240" w:lineRule="auto"/>
              <w:ind w:left="0"/>
              <w:rPr>
                <w:sz w:val="20"/>
                <w:szCs w:val="20"/>
              </w:rPr>
            </w:pPr>
            <w:r w:rsidRPr="007B5CE5">
              <w:rPr>
                <w:i/>
                <w:sz w:val="20"/>
                <w:szCs w:val="20"/>
              </w:rPr>
              <w:t>Знать:</w:t>
            </w:r>
            <w:r w:rsidRPr="007B5CE5">
              <w:rPr>
                <w:sz w:val="20"/>
                <w:szCs w:val="20"/>
              </w:rPr>
              <w:t xml:space="preserve">  Понятия первообразной и интегрирования, криволинейной трапеции, интеграла правила интегрирования для нахождения первообразных основных элементарных функций; формулу  Ньютона – Лейбница </w:t>
            </w:r>
          </w:p>
          <w:p w:rsidR="00913919" w:rsidRPr="00F66BDB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5CE5">
              <w:rPr>
                <w:rFonts w:ascii="Times New Roman" w:hAnsi="Times New Roman" w:cs="Times New Roman"/>
                <w:i/>
                <w:sz w:val="20"/>
                <w:szCs w:val="20"/>
              </w:rPr>
              <w:t>Уметь</w:t>
            </w:r>
            <w:r w:rsidRPr="007B5CE5">
              <w:rPr>
                <w:rFonts w:ascii="Times New Roman" w:hAnsi="Times New Roman" w:cs="Times New Roman"/>
                <w:sz w:val="20"/>
                <w:szCs w:val="20"/>
              </w:rPr>
              <w:t>: Применять правила интегрирования для нахождения первообразных основных элементарных функций; изображать криволинейную трапецию,  вычислять площадь криволинейной трапеции с использованием формулы Ньютона – Лейбница, в простейших случаях.</w:t>
            </w:r>
          </w:p>
        </w:tc>
        <w:tc>
          <w:tcPr>
            <w:tcW w:w="708" w:type="dxa"/>
          </w:tcPr>
          <w:p w:rsidR="00913919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913919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КР-4</w:t>
            </w:r>
          </w:p>
        </w:tc>
        <w:tc>
          <w:tcPr>
            <w:tcW w:w="851" w:type="dxa"/>
          </w:tcPr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919" w:rsidRPr="00F66BDB" w:rsidTr="00F66BDB">
        <w:tc>
          <w:tcPr>
            <w:tcW w:w="675" w:type="dxa"/>
          </w:tcPr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</w:p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</w:p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XIII.</w:t>
            </w:r>
          </w:p>
        </w:tc>
        <w:tc>
          <w:tcPr>
            <w:tcW w:w="1701" w:type="dxa"/>
          </w:tcPr>
          <w:p w:rsidR="00913919" w:rsidRPr="00F66BDB" w:rsidRDefault="00913919" w:rsidP="009139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Комбинаторика Элементы теории вероятности. Статистика.</w:t>
            </w:r>
          </w:p>
        </w:tc>
        <w:tc>
          <w:tcPr>
            <w:tcW w:w="851" w:type="dxa"/>
          </w:tcPr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События. Комбинации событий. Противоположное событие.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Вероятность события.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Сложение вероятностей.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Независимые события. Умножение вероятностей.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Статистическая вероятность.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Случайные величины.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Центральные тенденции</w:t>
            </w:r>
          </w:p>
          <w:p w:rsidR="00913919" w:rsidRPr="00913919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19">
              <w:rPr>
                <w:rFonts w:ascii="Times New Roman" w:hAnsi="Times New Roman" w:cs="Times New Roman"/>
                <w:sz w:val="20"/>
                <w:szCs w:val="20"/>
              </w:rPr>
              <w:t>Меры разброса</w:t>
            </w:r>
          </w:p>
        </w:tc>
        <w:tc>
          <w:tcPr>
            <w:tcW w:w="2977" w:type="dxa"/>
          </w:tcPr>
          <w:p w:rsidR="00913919" w:rsidRPr="00F66BDB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i/>
                <w:sz w:val="20"/>
                <w:szCs w:val="20"/>
              </w:rPr>
              <w:t>Знать:</w:t>
            </w: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3919" w:rsidRPr="00F66BDB" w:rsidRDefault="00913919" w:rsidP="00913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7B6CB3">
              <w:rPr>
                <w:rFonts w:ascii="Times New Roman" w:hAnsi="Times New Roman" w:cs="Times New Roman"/>
                <w:iCs/>
              </w:rPr>
              <w:t xml:space="preserve"> </w:t>
            </w:r>
            <w:r w:rsidRPr="007B5CE5">
              <w:rPr>
                <w:rFonts w:ascii="Times New Roman" w:hAnsi="Times New Roman" w:cs="Times New Roman"/>
                <w:iCs/>
                <w:sz w:val="20"/>
                <w:szCs w:val="20"/>
              </w:rPr>
              <w:t>решать простейшие комбинаторные задачи методом перебора, а также с использованием известных формул;</w:t>
            </w:r>
            <w:r w:rsidRPr="007B5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5CE5">
              <w:rPr>
                <w:rFonts w:ascii="Times New Roman" w:hAnsi="Times New Roman" w:cs="Times New Roman"/>
                <w:iCs/>
                <w:sz w:val="20"/>
                <w:szCs w:val="20"/>
              </w:rPr>
              <w:t>вычислять в простейших случаях вероятности событий на основе подсчета числа исходов;</w:t>
            </w:r>
            <w:r w:rsidRPr="007B5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5CE5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для:</w:t>
            </w:r>
            <w:r w:rsidRPr="007B5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5CE5">
              <w:rPr>
                <w:rFonts w:ascii="Times New Roman" w:hAnsi="Times New Roman" w:cs="Times New Roman"/>
                <w:iCs/>
                <w:sz w:val="20"/>
                <w:szCs w:val="20"/>
              </w:rPr>
              <w:t>анализа реальных числовых данных, представленных в виде диаграмм, графиков;</w:t>
            </w:r>
            <w:r w:rsidRPr="007B5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5CE5">
              <w:rPr>
                <w:rFonts w:ascii="Times New Roman" w:hAnsi="Times New Roman" w:cs="Times New Roman"/>
                <w:iCs/>
                <w:sz w:val="20"/>
                <w:szCs w:val="20"/>
              </w:rPr>
              <w:t>анализа информации статистического характера;</w:t>
            </w:r>
          </w:p>
        </w:tc>
        <w:tc>
          <w:tcPr>
            <w:tcW w:w="708" w:type="dxa"/>
          </w:tcPr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851" w:type="dxa"/>
          </w:tcPr>
          <w:p w:rsidR="00913919" w:rsidRPr="00F66BDB" w:rsidRDefault="00913919" w:rsidP="009139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919" w:rsidRPr="00F66BDB" w:rsidTr="00F66BDB">
        <w:tc>
          <w:tcPr>
            <w:tcW w:w="675" w:type="dxa"/>
          </w:tcPr>
          <w:p w:rsidR="00913919" w:rsidRPr="00F66BDB" w:rsidRDefault="00913919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3919" w:rsidRPr="00F66BDB" w:rsidRDefault="00913919" w:rsidP="00F66B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</w:t>
            </w:r>
          </w:p>
        </w:tc>
        <w:tc>
          <w:tcPr>
            <w:tcW w:w="851" w:type="dxa"/>
          </w:tcPr>
          <w:p w:rsidR="00913919" w:rsidRPr="00F66BDB" w:rsidRDefault="00A84C13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913919" w:rsidRPr="00913919" w:rsidRDefault="00913919" w:rsidP="00913919">
            <w:pPr>
              <w:pStyle w:val="21"/>
              <w:spacing w:after="0" w:line="240" w:lineRule="auto"/>
              <w:ind w:left="0"/>
              <w:rPr>
                <w:sz w:val="20"/>
                <w:szCs w:val="20"/>
              </w:rPr>
            </w:pPr>
            <w:r w:rsidRPr="00913919">
              <w:rPr>
                <w:sz w:val="20"/>
                <w:szCs w:val="20"/>
              </w:rPr>
              <w:t>Числа и алгебраические преобразования</w:t>
            </w:r>
          </w:p>
          <w:p w:rsidR="00913919" w:rsidRPr="00913919" w:rsidRDefault="00913919" w:rsidP="00913919">
            <w:pPr>
              <w:pStyle w:val="21"/>
              <w:spacing w:after="0" w:line="240" w:lineRule="auto"/>
              <w:ind w:left="0"/>
              <w:rPr>
                <w:sz w:val="20"/>
                <w:szCs w:val="20"/>
              </w:rPr>
            </w:pPr>
            <w:r w:rsidRPr="00913919">
              <w:rPr>
                <w:sz w:val="20"/>
                <w:szCs w:val="20"/>
              </w:rPr>
              <w:t>Функция, исследование функций.</w:t>
            </w:r>
          </w:p>
          <w:p w:rsidR="00913919" w:rsidRPr="00913919" w:rsidRDefault="00913919" w:rsidP="00913919">
            <w:pPr>
              <w:pStyle w:val="21"/>
              <w:spacing w:after="0" w:line="240" w:lineRule="auto"/>
              <w:ind w:left="0"/>
              <w:rPr>
                <w:sz w:val="20"/>
                <w:szCs w:val="20"/>
              </w:rPr>
            </w:pPr>
            <w:r w:rsidRPr="00913919">
              <w:rPr>
                <w:sz w:val="20"/>
                <w:szCs w:val="20"/>
              </w:rPr>
              <w:t>Уравнение и системы уравнений</w:t>
            </w:r>
          </w:p>
          <w:p w:rsidR="00913919" w:rsidRPr="00913919" w:rsidRDefault="00913919" w:rsidP="00913919">
            <w:pPr>
              <w:pStyle w:val="21"/>
              <w:spacing w:after="0" w:line="240" w:lineRule="auto"/>
              <w:ind w:left="0"/>
              <w:rPr>
                <w:sz w:val="20"/>
                <w:szCs w:val="20"/>
              </w:rPr>
            </w:pPr>
            <w:r w:rsidRPr="00913919">
              <w:rPr>
                <w:sz w:val="20"/>
                <w:szCs w:val="20"/>
              </w:rPr>
              <w:t>Неравенства и системы неравенств</w:t>
            </w:r>
          </w:p>
          <w:p w:rsidR="00913919" w:rsidRPr="00913919" w:rsidRDefault="00913919" w:rsidP="00913919">
            <w:pPr>
              <w:pStyle w:val="21"/>
              <w:spacing w:after="0" w:line="240" w:lineRule="auto"/>
              <w:ind w:left="0"/>
              <w:rPr>
                <w:sz w:val="20"/>
                <w:szCs w:val="20"/>
              </w:rPr>
            </w:pPr>
            <w:r w:rsidRPr="00913919">
              <w:rPr>
                <w:sz w:val="20"/>
                <w:szCs w:val="20"/>
              </w:rPr>
              <w:t>Решение заданий, содержащих параметр</w:t>
            </w:r>
          </w:p>
          <w:p w:rsidR="00913919" w:rsidRPr="00913919" w:rsidRDefault="00913919" w:rsidP="00913919">
            <w:pPr>
              <w:pStyle w:val="21"/>
              <w:spacing w:after="0" w:line="240" w:lineRule="auto"/>
              <w:ind w:left="0"/>
              <w:rPr>
                <w:sz w:val="20"/>
                <w:szCs w:val="20"/>
              </w:rPr>
            </w:pPr>
            <w:r w:rsidRPr="00913919">
              <w:rPr>
                <w:sz w:val="20"/>
                <w:szCs w:val="20"/>
              </w:rPr>
              <w:t>Решение комбинированных заданий</w:t>
            </w:r>
          </w:p>
        </w:tc>
        <w:tc>
          <w:tcPr>
            <w:tcW w:w="2977" w:type="dxa"/>
          </w:tcPr>
          <w:p w:rsidR="00817BC8" w:rsidRPr="00817BC8" w:rsidRDefault="00817BC8" w:rsidP="00817BC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BC8">
              <w:rPr>
                <w:rFonts w:ascii="Times New Roman" w:hAnsi="Times New Roman" w:cs="Times New Roman"/>
                <w:i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BC8">
              <w:rPr>
                <w:rFonts w:ascii="Times New Roman" w:hAnsi="Times New Roman" w:cs="Times New Roman"/>
                <w:sz w:val="20"/>
                <w:szCs w:val="20"/>
              </w:rPr>
              <w:t xml:space="preserve">строить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читать </w:t>
            </w:r>
            <w:r w:rsidRPr="00817BC8">
              <w:rPr>
                <w:rFonts w:ascii="Times New Roman" w:hAnsi="Times New Roman" w:cs="Times New Roman"/>
                <w:sz w:val="20"/>
                <w:szCs w:val="20"/>
              </w:rPr>
              <w:t>графики изученных функций; проводить по известным формулам и правилам преобразования буквенных выражений, включающих степени, радикалы, логарифмы и тригонометрические функции; вычислять значения числовых и буквенных выражений, вычислять производные и первообразные элементарных функций, решать рациональные, показательные и логарифмические уравнения и неравенства, простейшие иррациональные и тригонометрические уравнения, их системы.</w:t>
            </w:r>
          </w:p>
          <w:p w:rsidR="00913919" w:rsidRPr="00F66BDB" w:rsidRDefault="00913919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13919" w:rsidRPr="00F66BDB" w:rsidRDefault="00913919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BDB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851" w:type="dxa"/>
          </w:tcPr>
          <w:p w:rsidR="00913919" w:rsidRPr="00F66BDB" w:rsidRDefault="00913919" w:rsidP="00F66B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0886" w:rsidRPr="00570886" w:rsidRDefault="00570886" w:rsidP="005708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0886" w:rsidRPr="00570886" w:rsidRDefault="00570886" w:rsidP="0057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0886" w:rsidRDefault="00570886" w:rsidP="008C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DF3" w:rsidRPr="00702EC2" w:rsidRDefault="008C7DF3" w:rsidP="008C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EC2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8C7DF3" w:rsidRPr="00702EC2" w:rsidRDefault="008C7DF3" w:rsidP="008C7DF3">
      <w:pPr>
        <w:tabs>
          <w:tab w:val="righ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EC2">
        <w:rPr>
          <w:rFonts w:ascii="Times New Roman" w:hAnsi="Times New Roman" w:cs="Times New Roman"/>
          <w:b/>
          <w:sz w:val="24"/>
          <w:szCs w:val="24"/>
        </w:rPr>
        <w:t>Алгебра и начала анали</w:t>
      </w:r>
      <w:r>
        <w:rPr>
          <w:rFonts w:ascii="Times New Roman" w:hAnsi="Times New Roman" w:cs="Times New Roman"/>
          <w:b/>
          <w:sz w:val="24"/>
          <w:szCs w:val="24"/>
        </w:rPr>
        <w:t>за, 11</w:t>
      </w:r>
      <w:r w:rsidRPr="00702EC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03DE3" w:rsidRDefault="00803DE3" w:rsidP="00F66BDB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03DE3" w:rsidRPr="00803DE3" w:rsidRDefault="00803DE3" w:rsidP="00F66BD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0" w:type="auto"/>
        <w:tblLook w:val="04A0"/>
      </w:tblPr>
      <w:tblGrid>
        <w:gridCol w:w="743"/>
        <w:gridCol w:w="925"/>
        <w:gridCol w:w="992"/>
        <w:gridCol w:w="4394"/>
        <w:gridCol w:w="1418"/>
        <w:gridCol w:w="1382"/>
      </w:tblGrid>
      <w:tr w:rsidR="002469BF" w:rsidTr="00BB2A6A">
        <w:trPr>
          <w:trHeight w:val="405"/>
        </w:trPr>
        <w:tc>
          <w:tcPr>
            <w:tcW w:w="743" w:type="dxa"/>
            <w:vMerge w:val="restart"/>
          </w:tcPr>
          <w:p w:rsidR="002469BF" w:rsidRPr="00803DE3" w:rsidRDefault="002469BF" w:rsidP="00E908E0">
            <w:pPr>
              <w:jc w:val="center"/>
              <w:rPr>
                <w:b/>
              </w:rPr>
            </w:pPr>
            <w:r w:rsidRPr="00803DE3">
              <w:rPr>
                <w:b/>
              </w:rPr>
              <w:t>№ урока</w:t>
            </w:r>
          </w:p>
          <w:p w:rsidR="002469BF" w:rsidRPr="00803DE3" w:rsidRDefault="002469BF" w:rsidP="00E908E0">
            <w:pPr>
              <w:jc w:val="center"/>
              <w:rPr>
                <w:b/>
              </w:rPr>
            </w:pPr>
          </w:p>
        </w:tc>
        <w:tc>
          <w:tcPr>
            <w:tcW w:w="1917" w:type="dxa"/>
            <w:gridSpan w:val="2"/>
          </w:tcPr>
          <w:p w:rsidR="002469BF" w:rsidRPr="00803DE3" w:rsidRDefault="002469BF" w:rsidP="00E908E0">
            <w:pPr>
              <w:jc w:val="center"/>
              <w:rPr>
                <w:b/>
              </w:rPr>
            </w:pPr>
            <w:r w:rsidRPr="00803DE3">
              <w:rPr>
                <w:b/>
              </w:rPr>
              <w:t>Дата</w:t>
            </w:r>
          </w:p>
        </w:tc>
        <w:tc>
          <w:tcPr>
            <w:tcW w:w="4394" w:type="dxa"/>
            <w:vMerge w:val="restart"/>
          </w:tcPr>
          <w:p w:rsidR="002469BF" w:rsidRPr="00803DE3" w:rsidRDefault="002469BF" w:rsidP="00E908E0">
            <w:pPr>
              <w:jc w:val="center"/>
              <w:rPr>
                <w:b/>
              </w:rPr>
            </w:pPr>
            <w:r w:rsidRPr="00803DE3">
              <w:rPr>
                <w:b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2469BF" w:rsidRPr="00803DE3" w:rsidRDefault="002469BF" w:rsidP="00E908E0">
            <w:pPr>
              <w:jc w:val="center"/>
              <w:rPr>
                <w:b/>
              </w:rPr>
            </w:pPr>
            <w:r w:rsidRPr="00803DE3">
              <w:rPr>
                <w:b/>
              </w:rPr>
              <w:t>Формы контроля</w:t>
            </w:r>
          </w:p>
        </w:tc>
        <w:tc>
          <w:tcPr>
            <w:tcW w:w="1382" w:type="dxa"/>
            <w:vMerge w:val="restart"/>
          </w:tcPr>
          <w:p w:rsidR="002469BF" w:rsidRPr="00803DE3" w:rsidRDefault="002469BF" w:rsidP="00E908E0">
            <w:pPr>
              <w:jc w:val="center"/>
              <w:rPr>
                <w:b/>
              </w:rPr>
            </w:pPr>
            <w:r w:rsidRPr="00803DE3">
              <w:rPr>
                <w:b/>
              </w:rPr>
              <w:t>Примечания</w:t>
            </w:r>
          </w:p>
        </w:tc>
      </w:tr>
      <w:tr w:rsidR="002469BF" w:rsidTr="00BB2A6A">
        <w:trPr>
          <w:trHeight w:val="285"/>
        </w:trPr>
        <w:tc>
          <w:tcPr>
            <w:tcW w:w="743" w:type="dxa"/>
            <w:vMerge/>
          </w:tcPr>
          <w:p w:rsidR="002469BF" w:rsidRPr="00803DE3" w:rsidRDefault="002469BF" w:rsidP="00E908E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2469BF" w:rsidRPr="00803DE3" w:rsidRDefault="002469BF" w:rsidP="00E908E0">
            <w:pPr>
              <w:jc w:val="center"/>
              <w:rPr>
                <w:b/>
              </w:rPr>
            </w:pPr>
            <w:r w:rsidRPr="00803DE3">
              <w:rPr>
                <w:b/>
              </w:rPr>
              <w:t>план</w:t>
            </w:r>
          </w:p>
        </w:tc>
        <w:tc>
          <w:tcPr>
            <w:tcW w:w="992" w:type="dxa"/>
          </w:tcPr>
          <w:p w:rsidR="002469BF" w:rsidRPr="00803DE3" w:rsidRDefault="002469BF" w:rsidP="00E908E0">
            <w:pPr>
              <w:jc w:val="center"/>
              <w:rPr>
                <w:b/>
              </w:rPr>
            </w:pPr>
            <w:r w:rsidRPr="00803DE3">
              <w:rPr>
                <w:b/>
              </w:rPr>
              <w:t>факт</w:t>
            </w:r>
          </w:p>
        </w:tc>
        <w:tc>
          <w:tcPr>
            <w:tcW w:w="4394" w:type="dxa"/>
            <w:vMerge/>
          </w:tcPr>
          <w:p w:rsidR="002469BF" w:rsidRPr="00803DE3" w:rsidRDefault="002469BF" w:rsidP="00E908E0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469BF" w:rsidRPr="00803DE3" w:rsidRDefault="002469BF" w:rsidP="00E908E0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2469BF" w:rsidRPr="00803DE3" w:rsidRDefault="002469BF" w:rsidP="00E908E0">
            <w:pPr>
              <w:jc w:val="center"/>
              <w:rPr>
                <w:b/>
              </w:rPr>
            </w:pPr>
          </w:p>
        </w:tc>
      </w:tr>
      <w:tr w:rsidR="00803DE3" w:rsidTr="00183358">
        <w:tc>
          <w:tcPr>
            <w:tcW w:w="9854" w:type="dxa"/>
            <w:gridSpan w:val="6"/>
          </w:tcPr>
          <w:p w:rsidR="00803DE3" w:rsidRPr="00803DE3" w:rsidRDefault="00803DE3" w:rsidP="00E908E0">
            <w:pPr>
              <w:jc w:val="center"/>
              <w:rPr>
                <w:b/>
              </w:rPr>
            </w:pPr>
            <w:r w:rsidRPr="00803DE3">
              <w:rPr>
                <w:b/>
              </w:rPr>
              <w:t>Повторение курса алгебры и начал анализа 10 класса (2 ч)</w:t>
            </w:r>
          </w:p>
        </w:tc>
      </w:tr>
      <w:tr w:rsidR="002469BF" w:rsidTr="00BB2A6A">
        <w:tc>
          <w:tcPr>
            <w:tcW w:w="743" w:type="dxa"/>
          </w:tcPr>
          <w:p w:rsidR="002469BF" w:rsidRDefault="002469BF" w:rsidP="00E908E0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992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4394" w:type="dxa"/>
          </w:tcPr>
          <w:p w:rsidR="002469BF" w:rsidRPr="00554636" w:rsidRDefault="002469BF" w:rsidP="00E908E0">
            <w:pPr>
              <w:jc w:val="center"/>
            </w:pPr>
            <w:r w:rsidRPr="00554636">
              <w:t>Тригонометрические формулы</w:t>
            </w:r>
          </w:p>
        </w:tc>
        <w:tc>
          <w:tcPr>
            <w:tcW w:w="1418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1382" w:type="dxa"/>
          </w:tcPr>
          <w:p w:rsidR="002469BF" w:rsidRDefault="002469BF" w:rsidP="00E908E0">
            <w:pPr>
              <w:jc w:val="center"/>
            </w:pPr>
          </w:p>
        </w:tc>
      </w:tr>
      <w:tr w:rsidR="002469BF" w:rsidTr="00BB2A6A">
        <w:tc>
          <w:tcPr>
            <w:tcW w:w="743" w:type="dxa"/>
          </w:tcPr>
          <w:p w:rsidR="002469BF" w:rsidRDefault="002469BF" w:rsidP="00E908E0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992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4394" w:type="dxa"/>
          </w:tcPr>
          <w:p w:rsidR="002469BF" w:rsidRDefault="002469BF" w:rsidP="00E908E0">
            <w:pPr>
              <w:jc w:val="center"/>
            </w:pPr>
            <w:r>
              <w:t>Тригонометрические уравнения</w:t>
            </w:r>
          </w:p>
        </w:tc>
        <w:tc>
          <w:tcPr>
            <w:tcW w:w="1418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1382" w:type="dxa"/>
          </w:tcPr>
          <w:p w:rsidR="002469BF" w:rsidRDefault="002469BF" w:rsidP="00E908E0">
            <w:pPr>
              <w:jc w:val="center"/>
            </w:pPr>
          </w:p>
        </w:tc>
      </w:tr>
      <w:tr w:rsidR="00803DE3" w:rsidTr="00183358">
        <w:tc>
          <w:tcPr>
            <w:tcW w:w="9854" w:type="dxa"/>
            <w:gridSpan w:val="6"/>
          </w:tcPr>
          <w:p w:rsidR="00803DE3" w:rsidRDefault="00FC56ED" w:rsidP="00E908E0">
            <w:pPr>
              <w:jc w:val="center"/>
              <w:rPr>
                <w:b/>
              </w:rPr>
            </w:pPr>
            <w:r w:rsidRPr="00FC56ED">
              <w:rPr>
                <w:b/>
              </w:rPr>
              <w:t>Тригонометрические функции</w:t>
            </w:r>
            <w:r>
              <w:rPr>
                <w:b/>
              </w:rPr>
              <w:t xml:space="preserve"> </w:t>
            </w:r>
            <w:r w:rsidR="00A84C13">
              <w:rPr>
                <w:b/>
              </w:rPr>
              <w:t>(15</w:t>
            </w:r>
            <w:r>
              <w:rPr>
                <w:b/>
              </w:rPr>
              <w:t xml:space="preserve"> ч)</w:t>
            </w:r>
          </w:p>
          <w:p w:rsidR="00554636" w:rsidRPr="007B5CE5" w:rsidRDefault="00554636" w:rsidP="00554636">
            <w:r w:rsidRPr="007B5CE5">
              <w:t>Тригонометрические функции числового аргумента: синус, косинус и тангенс. Периодические функции. Свойства и графики тригонометрических функций.</w:t>
            </w:r>
          </w:p>
          <w:p w:rsidR="00554636" w:rsidRPr="007B5CE5" w:rsidRDefault="00554636" w:rsidP="00554636">
            <w:r w:rsidRPr="007B5CE5">
              <w:t>Основная цель:</w:t>
            </w:r>
          </w:p>
          <w:p w:rsidR="00554636" w:rsidRPr="007B5CE5" w:rsidRDefault="00554636" w:rsidP="00554636">
            <w:pPr>
              <w:numPr>
                <w:ilvl w:val="0"/>
                <w:numId w:val="16"/>
              </w:numPr>
            </w:pPr>
            <w:r w:rsidRPr="007B5CE5">
              <w:t>расширить и закрепить знания и умения, связанные с тождественными преобразованиями тригонометрических выражений;</w:t>
            </w:r>
          </w:p>
          <w:p w:rsidR="00554636" w:rsidRDefault="00554636" w:rsidP="00554636">
            <w:pPr>
              <w:numPr>
                <w:ilvl w:val="0"/>
                <w:numId w:val="16"/>
              </w:numPr>
            </w:pPr>
            <w:r w:rsidRPr="007B5CE5">
              <w:t>изучить свойства тригонометрических функций и познакомить учащихся с их графиками.</w:t>
            </w:r>
          </w:p>
          <w:p w:rsidR="00554636" w:rsidRPr="007B5CE5" w:rsidRDefault="00554636" w:rsidP="00554636"/>
          <w:p w:rsidR="00554636" w:rsidRPr="007B5CE5" w:rsidRDefault="00554636" w:rsidP="00554636">
            <w:r w:rsidRPr="007B5CE5">
              <w:t>В результате изучения темы учащиеся должны:</w:t>
            </w:r>
          </w:p>
          <w:p w:rsidR="00554636" w:rsidRPr="00554636" w:rsidRDefault="00554636" w:rsidP="00554636">
            <w:pPr>
              <w:rPr>
                <w:i/>
              </w:rPr>
            </w:pPr>
            <w:r w:rsidRPr="00554636">
              <w:rPr>
                <w:i/>
              </w:rPr>
              <w:t>знать:</w:t>
            </w:r>
          </w:p>
          <w:p w:rsidR="00554636" w:rsidRPr="007B5CE5" w:rsidRDefault="00554636" w:rsidP="00554636">
            <w:r w:rsidRPr="007B5CE5">
              <w:t xml:space="preserve">•        область определения и множество значений элементарных тригонометрических функций; </w:t>
            </w:r>
          </w:p>
          <w:p w:rsidR="00554636" w:rsidRPr="007B5CE5" w:rsidRDefault="00554636" w:rsidP="00554636">
            <w:r w:rsidRPr="007B5CE5">
              <w:t xml:space="preserve">•        тригонометрические функции, их свойства и графики; </w:t>
            </w:r>
          </w:p>
          <w:p w:rsidR="00554636" w:rsidRPr="00554636" w:rsidRDefault="00554636" w:rsidP="00554636">
            <w:pPr>
              <w:rPr>
                <w:i/>
              </w:rPr>
            </w:pPr>
            <w:r w:rsidRPr="00554636">
              <w:rPr>
                <w:i/>
              </w:rPr>
              <w:t>уметь:</w:t>
            </w:r>
          </w:p>
          <w:p w:rsidR="00554636" w:rsidRPr="007B5CE5" w:rsidRDefault="00554636" w:rsidP="00554636">
            <w:r w:rsidRPr="007B5CE5">
              <w:t>•        находить область определения и множество значений тригонометрических функций;</w:t>
            </w:r>
          </w:p>
          <w:p w:rsidR="00554636" w:rsidRPr="007B5CE5" w:rsidRDefault="00554636" w:rsidP="00554636">
            <w:r w:rsidRPr="007B5CE5">
              <w:t xml:space="preserve">•        множество значений тригонометрических функций вида </w:t>
            </w:r>
            <w:proofErr w:type="spellStart"/>
            <w:r w:rsidRPr="007B5CE5">
              <w:t>kf</w:t>
            </w:r>
            <w:proofErr w:type="spellEnd"/>
            <w:r w:rsidRPr="007B5CE5">
              <w:t>(</w:t>
            </w:r>
            <w:proofErr w:type="spellStart"/>
            <w:r w:rsidRPr="007B5CE5">
              <w:t>x</w:t>
            </w:r>
            <w:proofErr w:type="spellEnd"/>
            <w:r w:rsidRPr="007B5CE5">
              <w:t xml:space="preserve">) </w:t>
            </w:r>
            <w:proofErr w:type="spellStart"/>
            <w:r w:rsidRPr="007B5CE5">
              <w:t>m</w:t>
            </w:r>
            <w:proofErr w:type="spellEnd"/>
            <w:r w:rsidRPr="007B5CE5">
              <w:t xml:space="preserve">, где </w:t>
            </w:r>
            <w:proofErr w:type="spellStart"/>
            <w:r w:rsidRPr="007B5CE5">
              <w:t>f</w:t>
            </w:r>
            <w:proofErr w:type="spellEnd"/>
            <w:r w:rsidRPr="007B5CE5">
              <w:t>(</w:t>
            </w:r>
            <w:proofErr w:type="spellStart"/>
            <w:r w:rsidRPr="007B5CE5">
              <w:t>x</w:t>
            </w:r>
            <w:proofErr w:type="spellEnd"/>
            <w:r w:rsidRPr="007B5CE5">
              <w:t>) - любая тригонометрическая функция;</w:t>
            </w:r>
          </w:p>
          <w:p w:rsidR="00554636" w:rsidRPr="007B5CE5" w:rsidRDefault="00554636" w:rsidP="00554636">
            <w:r w:rsidRPr="007B5CE5">
              <w:t>•        доказывать периодичность функций с заданным периодом;</w:t>
            </w:r>
          </w:p>
          <w:p w:rsidR="00554636" w:rsidRPr="007B5CE5" w:rsidRDefault="00554636" w:rsidP="00554636">
            <w:r w:rsidRPr="007B5CE5">
              <w:t>•        исследовать функцию на чётность и нечётность;</w:t>
            </w:r>
          </w:p>
          <w:p w:rsidR="00554636" w:rsidRPr="007B5CE5" w:rsidRDefault="00554636" w:rsidP="00554636">
            <w:r w:rsidRPr="007B5CE5">
              <w:t>•        строить графики тригонометрических функций;</w:t>
            </w:r>
          </w:p>
          <w:p w:rsidR="00554636" w:rsidRPr="007B5CE5" w:rsidRDefault="00554636" w:rsidP="00554636">
            <w:r w:rsidRPr="007B5CE5">
              <w:t>•        совершать преобразование графиков функций, зная их свойства;</w:t>
            </w:r>
          </w:p>
          <w:p w:rsidR="00554636" w:rsidRPr="007B5CE5" w:rsidRDefault="00554636" w:rsidP="00554636">
            <w:r w:rsidRPr="007B5CE5">
              <w:t>•        решать графически простейшие тригонометрические уравнения и неравенства</w:t>
            </w:r>
          </w:p>
          <w:p w:rsidR="00554636" w:rsidRPr="00FC56ED" w:rsidRDefault="00554636" w:rsidP="00E908E0">
            <w:pPr>
              <w:jc w:val="center"/>
              <w:rPr>
                <w:b/>
              </w:rPr>
            </w:pPr>
          </w:p>
        </w:tc>
      </w:tr>
      <w:tr w:rsidR="002469BF" w:rsidTr="00BB2A6A">
        <w:tc>
          <w:tcPr>
            <w:tcW w:w="743" w:type="dxa"/>
          </w:tcPr>
          <w:p w:rsidR="002469BF" w:rsidRDefault="002469BF" w:rsidP="00E908E0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992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4394" w:type="dxa"/>
          </w:tcPr>
          <w:p w:rsidR="002469BF" w:rsidRPr="00913919" w:rsidRDefault="002469BF" w:rsidP="00FC56ED">
            <w:pPr>
              <w:jc w:val="both"/>
            </w:pPr>
            <w:r w:rsidRPr="00913919">
              <w:t>Область определения и множество значений тригонометрических функций</w:t>
            </w:r>
          </w:p>
          <w:p w:rsidR="002469BF" w:rsidRDefault="002469BF" w:rsidP="00E908E0">
            <w:pPr>
              <w:jc w:val="center"/>
            </w:pPr>
          </w:p>
        </w:tc>
        <w:tc>
          <w:tcPr>
            <w:tcW w:w="1418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1382" w:type="dxa"/>
          </w:tcPr>
          <w:p w:rsidR="002469BF" w:rsidRDefault="002469BF" w:rsidP="00E908E0">
            <w:pPr>
              <w:jc w:val="center"/>
            </w:pPr>
          </w:p>
        </w:tc>
      </w:tr>
      <w:tr w:rsidR="002469BF" w:rsidTr="00BB2A6A">
        <w:tc>
          <w:tcPr>
            <w:tcW w:w="743" w:type="dxa"/>
          </w:tcPr>
          <w:p w:rsidR="002469BF" w:rsidRDefault="002469BF" w:rsidP="00E908E0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992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4394" w:type="dxa"/>
          </w:tcPr>
          <w:p w:rsidR="002469BF" w:rsidRPr="00913919" w:rsidRDefault="002469BF" w:rsidP="00FC56ED">
            <w:r w:rsidRPr="00913919">
              <w:t>Чет</w:t>
            </w:r>
            <w:r>
              <w:t xml:space="preserve">ность,  нечетность, </w:t>
            </w:r>
            <w:r w:rsidRPr="00913919">
              <w:t xml:space="preserve"> </w:t>
            </w:r>
            <w:r>
              <w:t>п</w:t>
            </w:r>
            <w:r w:rsidRPr="00913919">
              <w:t>ериодичность тригонометрических функций</w:t>
            </w:r>
          </w:p>
          <w:p w:rsidR="002469BF" w:rsidRDefault="002469BF" w:rsidP="00E908E0">
            <w:pPr>
              <w:jc w:val="center"/>
            </w:pPr>
          </w:p>
        </w:tc>
        <w:tc>
          <w:tcPr>
            <w:tcW w:w="1418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1382" w:type="dxa"/>
          </w:tcPr>
          <w:p w:rsidR="002469BF" w:rsidRDefault="002469BF" w:rsidP="00E908E0">
            <w:pPr>
              <w:jc w:val="center"/>
            </w:pPr>
          </w:p>
        </w:tc>
      </w:tr>
      <w:tr w:rsidR="002469BF" w:rsidTr="00BB2A6A">
        <w:tc>
          <w:tcPr>
            <w:tcW w:w="743" w:type="dxa"/>
          </w:tcPr>
          <w:p w:rsidR="002469BF" w:rsidRDefault="002469BF" w:rsidP="00E908E0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992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4394" w:type="dxa"/>
          </w:tcPr>
          <w:p w:rsidR="002469BF" w:rsidRPr="00913919" w:rsidRDefault="002469BF" w:rsidP="00554636">
            <w:r w:rsidRPr="00913919">
              <w:t>Чет</w:t>
            </w:r>
            <w:r>
              <w:t xml:space="preserve">ность,  нечетность, </w:t>
            </w:r>
            <w:r w:rsidRPr="00913919">
              <w:t xml:space="preserve"> </w:t>
            </w:r>
            <w:r>
              <w:t>п</w:t>
            </w:r>
            <w:r w:rsidRPr="00913919">
              <w:t>ериодичность тригонометрических функций</w:t>
            </w:r>
          </w:p>
          <w:p w:rsidR="002469BF" w:rsidRDefault="002469BF" w:rsidP="00554636">
            <w:pPr>
              <w:jc w:val="both"/>
            </w:pPr>
          </w:p>
        </w:tc>
        <w:tc>
          <w:tcPr>
            <w:tcW w:w="1418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1382" w:type="dxa"/>
          </w:tcPr>
          <w:p w:rsidR="002469BF" w:rsidRDefault="002469BF" w:rsidP="00E908E0">
            <w:pPr>
              <w:jc w:val="center"/>
            </w:pPr>
          </w:p>
        </w:tc>
      </w:tr>
      <w:tr w:rsidR="002469BF" w:rsidTr="00BB2A6A">
        <w:tc>
          <w:tcPr>
            <w:tcW w:w="743" w:type="dxa"/>
          </w:tcPr>
          <w:p w:rsidR="002469BF" w:rsidRDefault="002469BF" w:rsidP="00E908E0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992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4394" w:type="dxa"/>
          </w:tcPr>
          <w:p w:rsidR="002469BF" w:rsidRDefault="002469BF" w:rsidP="00554636">
            <w:pPr>
              <w:jc w:val="both"/>
            </w:pPr>
            <w:r w:rsidRPr="00913919">
              <w:t xml:space="preserve">Свойства функции </w:t>
            </w:r>
            <w:r w:rsidRPr="00913919">
              <w:rPr>
                <w:lang w:val="en-US"/>
              </w:rPr>
              <w:t>y</w:t>
            </w:r>
            <w:r w:rsidRPr="00913919">
              <w:t xml:space="preserve"> = </w:t>
            </w:r>
            <w:r w:rsidRPr="00913919">
              <w:rPr>
                <w:lang w:val="en-US"/>
              </w:rPr>
              <w:t>cos</w:t>
            </w:r>
            <w:r w:rsidRPr="00913919">
              <w:t xml:space="preserve"> </w:t>
            </w:r>
            <w:r w:rsidRPr="00913919">
              <w:rPr>
                <w:lang w:val="en-US"/>
              </w:rPr>
              <w:t>x</w:t>
            </w:r>
            <w:r w:rsidRPr="00913919">
              <w:t xml:space="preserve">  и ее график</w:t>
            </w:r>
          </w:p>
        </w:tc>
        <w:tc>
          <w:tcPr>
            <w:tcW w:w="1418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1382" w:type="dxa"/>
          </w:tcPr>
          <w:p w:rsidR="002469BF" w:rsidRDefault="002469BF" w:rsidP="00E908E0">
            <w:pPr>
              <w:jc w:val="center"/>
            </w:pPr>
          </w:p>
        </w:tc>
      </w:tr>
      <w:tr w:rsidR="002469BF" w:rsidTr="00BB2A6A">
        <w:tc>
          <w:tcPr>
            <w:tcW w:w="743" w:type="dxa"/>
          </w:tcPr>
          <w:p w:rsidR="002469BF" w:rsidRDefault="002469BF" w:rsidP="00E908E0">
            <w:pPr>
              <w:jc w:val="center"/>
            </w:pPr>
            <w:r>
              <w:t>7</w:t>
            </w:r>
          </w:p>
        </w:tc>
        <w:tc>
          <w:tcPr>
            <w:tcW w:w="925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992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4394" w:type="dxa"/>
          </w:tcPr>
          <w:p w:rsidR="002469BF" w:rsidRDefault="002469BF" w:rsidP="00A84C13">
            <w:pPr>
              <w:jc w:val="both"/>
            </w:pPr>
            <w:r>
              <w:t>Построение и преобразование графика</w:t>
            </w:r>
            <w:r w:rsidRPr="00913919">
              <w:t xml:space="preserve"> функции </w:t>
            </w:r>
            <w:r w:rsidRPr="00913919">
              <w:rPr>
                <w:lang w:val="en-US"/>
              </w:rPr>
              <w:t>y</w:t>
            </w:r>
            <w:r w:rsidRPr="00913919">
              <w:t xml:space="preserve"> = </w:t>
            </w:r>
            <w:r w:rsidRPr="00913919">
              <w:rPr>
                <w:lang w:val="en-US"/>
              </w:rPr>
              <w:t>cos</w:t>
            </w:r>
            <w:r w:rsidRPr="00913919">
              <w:t xml:space="preserve"> </w:t>
            </w:r>
            <w:r w:rsidRPr="00913919">
              <w:rPr>
                <w:lang w:val="en-US"/>
              </w:rPr>
              <w:t>x</w:t>
            </w:r>
            <w:r>
              <w:t>.</w:t>
            </w:r>
            <w:r w:rsidRPr="00913919">
              <w:t xml:space="preserve">  </w:t>
            </w:r>
          </w:p>
        </w:tc>
        <w:tc>
          <w:tcPr>
            <w:tcW w:w="1418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1382" w:type="dxa"/>
          </w:tcPr>
          <w:p w:rsidR="002469BF" w:rsidRDefault="002469BF" w:rsidP="00E908E0">
            <w:pPr>
              <w:jc w:val="center"/>
            </w:pPr>
          </w:p>
        </w:tc>
      </w:tr>
      <w:tr w:rsidR="002469BF" w:rsidTr="00BB2A6A">
        <w:tc>
          <w:tcPr>
            <w:tcW w:w="743" w:type="dxa"/>
          </w:tcPr>
          <w:p w:rsidR="002469BF" w:rsidRDefault="002469BF" w:rsidP="00E908E0">
            <w:pPr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992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4394" w:type="dxa"/>
          </w:tcPr>
          <w:p w:rsidR="002469BF" w:rsidRPr="00913919" w:rsidRDefault="002469BF" w:rsidP="00554636">
            <w:pPr>
              <w:jc w:val="both"/>
            </w:pPr>
            <w:r w:rsidRPr="00913919">
              <w:t xml:space="preserve">Свойства функции </w:t>
            </w:r>
            <w:r w:rsidRPr="00913919">
              <w:rPr>
                <w:lang w:val="en-US"/>
              </w:rPr>
              <w:t>y</w:t>
            </w:r>
            <w:r w:rsidRPr="00913919">
              <w:t xml:space="preserve"> = </w:t>
            </w:r>
            <w:r w:rsidRPr="00913919">
              <w:rPr>
                <w:lang w:val="en-US"/>
              </w:rPr>
              <w:t>sin</w:t>
            </w:r>
            <w:r w:rsidRPr="00913919">
              <w:t xml:space="preserve"> </w:t>
            </w:r>
            <w:r w:rsidRPr="00913919">
              <w:rPr>
                <w:lang w:val="en-US"/>
              </w:rPr>
              <w:t>x</w:t>
            </w:r>
            <w:r w:rsidRPr="00913919">
              <w:t xml:space="preserve">  и ее график</w:t>
            </w:r>
          </w:p>
          <w:p w:rsidR="002469BF" w:rsidRDefault="002469BF" w:rsidP="00554636">
            <w:pPr>
              <w:jc w:val="both"/>
            </w:pPr>
          </w:p>
        </w:tc>
        <w:tc>
          <w:tcPr>
            <w:tcW w:w="1418" w:type="dxa"/>
          </w:tcPr>
          <w:p w:rsidR="002469BF" w:rsidRDefault="002469BF" w:rsidP="00E908E0">
            <w:pPr>
              <w:jc w:val="center"/>
            </w:pPr>
          </w:p>
        </w:tc>
        <w:tc>
          <w:tcPr>
            <w:tcW w:w="1382" w:type="dxa"/>
          </w:tcPr>
          <w:p w:rsidR="002469BF" w:rsidRDefault="002469BF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9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A84C13">
            <w:pPr>
              <w:jc w:val="both"/>
            </w:pPr>
            <w:r>
              <w:t>Построение и преобразование графика</w:t>
            </w:r>
            <w:r w:rsidRPr="00913919">
              <w:t xml:space="preserve"> функции</w:t>
            </w:r>
            <w:r w:rsidRPr="002522B7">
              <w:t xml:space="preserve"> </w:t>
            </w:r>
            <w:r>
              <w:t xml:space="preserve"> </w:t>
            </w:r>
            <w:r w:rsidRPr="00913919">
              <w:rPr>
                <w:lang w:val="en-US"/>
              </w:rPr>
              <w:t>y</w:t>
            </w:r>
            <w:r w:rsidRPr="00913919">
              <w:t xml:space="preserve"> = </w:t>
            </w:r>
            <w:r w:rsidRPr="00913919">
              <w:rPr>
                <w:lang w:val="en-US"/>
              </w:rPr>
              <w:t>sin</w:t>
            </w:r>
            <w:r w:rsidRPr="00913919">
              <w:t xml:space="preserve"> </w:t>
            </w:r>
            <w:r w:rsidRPr="00913919">
              <w:rPr>
                <w:lang w:val="en-US"/>
              </w:rPr>
              <w:t>x</w:t>
            </w:r>
            <w:r>
              <w:t>.</w:t>
            </w:r>
            <w:r w:rsidRPr="00913919">
              <w:t xml:space="preserve">  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10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 w:rsidRPr="00913919">
              <w:t xml:space="preserve">Свойства функции </w:t>
            </w:r>
            <w:r w:rsidRPr="00913919">
              <w:rPr>
                <w:lang w:val="en-US"/>
              </w:rPr>
              <w:t>y</w:t>
            </w:r>
            <w:r w:rsidRPr="00913919">
              <w:t xml:space="preserve"> = </w:t>
            </w:r>
            <w:r w:rsidRPr="00913919">
              <w:rPr>
                <w:lang w:val="en-US"/>
              </w:rPr>
              <w:t>tg</w:t>
            </w:r>
            <w:r w:rsidRPr="00913919">
              <w:t xml:space="preserve"> </w:t>
            </w:r>
            <w:r w:rsidRPr="00913919">
              <w:rPr>
                <w:lang w:val="en-US"/>
              </w:rPr>
              <w:t>x</w:t>
            </w:r>
            <w:r w:rsidRPr="00913919">
              <w:t xml:space="preserve">  и ее график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11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B62C3E">
            <w:pPr>
              <w:jc w:val="both"/>
            </w:pPr>
            <w:r>
              <w:t>Построение и преобразование графиков тригонометрических функций. Самостоятельная работа.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  <w:r>
              <w:t>СР</w:t>
            </w: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12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Решение тригонометрических уравнений и неравенств с помощью графиков. Отбор корней на промежутке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13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Обратные тригонометрические функции.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14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Обратные тригонометрические функции.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15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Обобщение по теме: «Тригонометрические функции»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16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Контрольная работа по теме: «Тригонометрические функции»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  <w:r>
              <w:t>КР</w:t>
            </w: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lastRenderedPageBreak/>
              <w:t>17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Анализ контрольных работ. Коррекция знаний и умений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5C7ED0" w:rsidTr="00183358">
        <w:tc>
          <w:tcPr>
            <w:tcW w:w="9854" w:type="dxa"/>
            <w:gridSpan w:val="6"/>
          </w:tcPr>
          <w:p w:rsidR="005C7ED0" w:rsidRDefault="005C7ED0" w:rsidP="00E908E0">
            <w:pPr>
              <w:jc w:val="center"/>
              <w:rPr>
                <w:b/>
              </w:rPr>
            </w:pPr>
            <w:r w:rsidRPr="005C7ED0">
              <w:rPr>
                <w:b/>
              </w:rPr>
              <w:t>Производная и ее геометрический смысл</w:t>
            </w:r>
            <w:r w:rsidR="007955AE">
              <w:rPr>
                <w:b/>
              </w:rPr>
              <w:t xml:space="preserve"> (17</w:t>
            </w:r>
            <w:r>
              <w:rPr>
                <w:b/>
              </w:rPr>
              <w:t xml:space="preserve"> ч)</w:t>
            </w:r>
          </w:p>
          <w:p w:rsidR="005C7ED0" w:rsidRPr="007B5CE5" w:rsidRDefault="005C7ED0" w:rsidP="005C7ED0">
            <w:r w:rsidRPr="007B5CE5">
              <w:t>Производная. Производные суммы, произведения и частного. Производная степенной функции с целым показателем. Производные синуса и косинуса.</w:t>
            </w:r>
          </w:p>
          <w:p w:rsidR="005C7ED0" w:rsidRPr="007B5CE5" w:rsidRDefault="005C7ED0" w:rsidP="005C7ED0">
            <w:r w:rsidRPr="007B5CE5">
              <w:t>Основные цели:</w:t>
            </w:r>
          </w:p>
          <w:p w:rsidR="005C7ED0" w:rsidRPr="007B5CE5" w:rsidRDefault="005C7ED0" w:rsidP="005C7ED0">
            <w:pPr>
              <w:numPr>
                <w:ilvl w:val="0"/>
                <w:numId w:val="17"/>
              </w:numPr>
            </w:pPr>
            <w:r w:rsidRPr="007B5CE5">
              <w:t>ввести понятие производной;</w:t>
            </w:r>
          </w:p>
          <w:p w:rsidR="005C7ED0" w:rsidRDefault="005C7ED0" w:rsidP="005C7ED0">
            <w:pPr>
              <w:numPr>
                <w:ilvl w:val="0"/>
                <w:numId w:val="17"/>
              </w:numPr>
            </w:pPr>
            <w:r w:rsidRPr="007B5CE5">
              <w:t>научить находить производные функций в случаях, не требующих трудоемких выкладок.</w:t>
            </w:r>
          </w:p>
          <w:p w:rsidR="005C7ED0" w:rsidRPr="007B5CE5" w:rsidRDefault="005C7ED0" w:rsidP="005C7ED0">
            <w:r w:rsidRPr="007B5CE5">
              <w:t>В результате изучения темы учащиеся должны:</w:t>
            </w:r>
          </w:p>
          <w:p w:rsidR="005C7ED0" w:rsidRPr="005C7ED0" w:rsidRDefault="005C7ED0" w:rsidP="005C7ED0">
            <w:pPr>
              <w:rPr>
                <w:i/>
              </w:rPr>
            </w:pPr>
            <w:r w:rsidRPr="005C7ED0">
              <w:rPr>
                <w:i/>
              </w:rPr>
              <w:t>знать:</w:t>
            </w:r>
          </w:p>
          <w:p w:rsidR="005C7ED0" w:rsidRPr="007B5CE5" w:rsidRDefault="005C7ED0" w:rsidP="005C7ED0">
            <w:r w:rsidRPr="007B5CE5">
              <w:t>•        понятие производной функции, физического и геометрического смысла производной;</w:t>
            </w:r>
          </w:p>
          <w:p w:rsidR="005C7ED0" w:rsidRPr="007B5CE5" w:rsidRDefault="005C7ED0" w:rsidP="005C7ED0">
            <w:r w:rsidRPr="007B5CE5">
              <w:t>•        понятие производной степени, корня;</w:t>
            </w:r>
          </w:p>
          <w:p w:rsidR="005C7ED0" w:rsidRPr="007B5CE5" w:rsidRDefault="005C7ED0" w:rsidP="005C7ED0">
            <w:r w:rsidRPr="007B5CE5">
              <w:t>•        правила дифференцирования;</w:t>
            </w:r>
          </w:p>
          <w:p w:rsidR="005C7ED0" w:rsidRPr="007B5CE5" w:rsidRDefault="005C7ED0" w:rsidP="005C7ED0">
            <w:r w:rsidRPr="007B5CE5">
              <w:t>•        формулы производных элементарных функций;</w:t>
            </w:r>
          </w:p>
          <w:p w:rsidR="005C7ED0" w:rsidRPr="007B5CE5" w:rsidRDefault="005C7ED0" w:rsidP="005C7ED0">
            <w:r w:rsidRPr="007B5CE5">
              <w:t>•        уравнение касательной к графику функции;</w:t>
            </w:r>
          </w:p>
          <w:p w:rsidR="005C7ED0" w:rsidRPr="007B5CE5" w:rsidRDefault="005C7ED0" w:rsidP="005C7ED0">
            <w:r w:rsidRPr="007B5CE5">
              <w:t>•        алгоритм составления уравнения касательной;</w:t>
            </w:r>
          </w:p>
          <w:p w:rsidR="005C7ED0" w:rsidRPr="005C7ED0" w:rsidRDefault="005C7ED0" w:rsidP="005C7ED0">
            <w:pPr>
              <w:rPr>
                <w:i/>
              </w:rPr>
            </w:pPr>
            <w:r w:rsidRPr="005C7ED0">
              <w:rPr>
                <w:i/>
              </w:rPr>
              <w:t>уметь:</w:t>
            </w:r>
          </w:p>
          <w:p w:rsidR="005C7ED0" w:rsidRPr="007B5CE5" w:rsidRDefault="005C7ED0" w:rsidP="005C7ED0">
            <w:r w:rsidRPr="007B5CE5">
              <w:t>•        вычислять производную степенной функции и корня;</w:t>
            </w:r>
          </w:p>
          <w:p w:rsidR="005C7ED0" w:rsidRPr="007B5CE5" w:rsidRDefault="005C7ED0" w:rsidP="005C7ED0">
            <w:r w:rsidRPr="007B5CE5">
              <w:t>•        находить производные суммы, разности, произведения, частного; </w:t>
            </w:r>
          </w:p>
          <w:p w:rsidR="005C7ED0" w:rsidRPr="007B5CE5" w:rsidRDefault="005C7ED0" w:rsidP="005C7ED0">
            <w:r w:rsidRPr="007B5CE5">
              <w:t>•        производные основных элементарных функций;</w:t>
            </w:r>
          </w:p>
          <w:p w:rsidR="005C7ED0" w:rsidRPr="007B5CE5" w:rsidRDefault="005C7ED0" w:rsidP="005C7ED0">
            <w:r w:rsidRPr="007B5CE5">
              <w:t>•        находить производные элементарных функций сложного аргумента;</w:t>
            </w:r>
          </w:p>
          <w:p w:rsidR="005C7ED0" w:rsidRPr="007B5CE5" w:rsidRDefault="005C7ED0" w:rsidP="005C7ED0"/>
          <w:p w:rsidR="005C7ED0" w:rsidRPr="005C7ED0" w:rsidRDefault="005C7ED0" w:rsidP="00E908E0">
            <w:pPr>
              <w:jc w:val="center"/>
              <w:rPr>
                <w:b/>
              </w:rPr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18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5C7ED0" w:rsidRDefault="0017799E" w:rsidP="00183358">
            <w:r>
              <w:t>Понятие производной и ее физи</w:t>
            </w:r>
            <w:r w:rsidRPr="005C7ED0">
              <w:t>ческий смысл.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19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5C7ED0" w:rsidRDefault="0017799E" w:rsidP="00B62C3E">
            <w:r w:rsidRPr="005C7ED0">
              <w:t>Вычисление производной с помощью определения.</w:t>
            </w:r>
          </w:p>
          <w:p w:rsidR="0017799E" w:rsidRDefault="0017799E" w:rsidP="00554636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20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5C7ED0" w:rsidRDefault="0017799E" w:rsidP="00B62C3E">
            <w:r w:rsidRPr="005C7ED0">
              <w:t xml:space="preserve">Производная степенной функции </w:t>
            </w:r>
          </w:p>
          <w:p w:rsidR="0017799E" w:rsidRDefault="0017799E" w:rsidP="00554636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21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 w:rsidRPr="005C7ED0">
              <w:t>Вычисление производной степенной функции.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22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 w:rsidRPr="005C7ED0">
              <w:t>Правила дифференцирования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23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 w:rsidRPr="005C7ED0">
              <w:t>Вычисление производной суммы и разности.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24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5C7ED0" w:rsidRDefault="0017799E" w:rsidP="00B62C3E">
            <w:r w:rsidRPr="005C7ED0">
              <w:t>Вычисление производной произведения и дроби.</w:t>
            </w:r>
          </w:p>
          <w:p w:rsidR="0017799E" w:rsidRDefault="0017799E" w:rsidP="00B62C3E"/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25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5C7ED0" w:rsidRDefault="0017799E" w:rsidP="00B62C3E">
            <w:r w:rsidRPr="005C7ED0">
              <w:t xml:space="preserve">Вычисление производной </w:t>
            </w:r>
            <w:r>
              <w:t>сложной функции.</w:t>
            </w:r>
          </w:p>
          <w:p w:rsidR="0017799E" w:rsidRDefault="0017799E" w:rsidP="00554636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  <w:r>
              <w:t>СР</w:t>
            </w: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26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B62C3E">
            <w:r w:rsidRPr="005C7ED0">
              <w:t>Производные некоторых элементарных функций.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27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B62C3E">
            <w:r w:rsidRPr="005C7ED0">
              <w:t>Вычисление производных элементарных функций.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28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5C7ED0" w:rsidRDefault="0017799E" w:rsidP="00B62C3E">
            <w:r w:rsidRPr="005C7ED0">
              <w:t>Вычисление производных тригонометрических функций.</w:t>
            </w:r>
          </w:p>
          <w:p w:rsidR="0017799E" w:rsidRDefault="0017799E" w:rsidP="00554636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  <w:r>
              <w:t>Тест</w:t>
            </w: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29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5C7ED0" w:rsidRDefault="0017799E" w:rsidP="00B62C3E">
            <w:r w:rsidRPr="005C7ED0">
              <w:t>Геометрический смысл производной.</w:t>
            </w:r>
          </w:p>
          <w:p w:rsidR="0017799E" w:rsidRDefault="0017799E" w:rsidP="00B62C3E"/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rPr>
          <w:trHeight w:val="630"/>
        </w:trPr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30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 w:rsidRPr="005C7ED0">
              <w:t>У</w:t>
            </w:r>
            <w:r>
              <w:t>равнение касательной к г</w:t>
            </w:r>
            <w:r w:rsidRPr="005C7ED0">
              <w:t>рафику функции.</w:t>
            </w:r>
          </w:p>
          <w:p w:rsidR="0017799E" w:rsidRDefault="0017799E" w:rsidP="00554636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rPr>
          <w:trHeight w:val="525"/>
        </w:trPr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31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7955AE">
            <w:pPr>
              <w:jc w:val="both"/>
            </w:pPr>
            <w:r w:rsidRPr="005C7ED0">
              <w:t>У</w:t>
            </w:r>
            <w:r>
              <w:t>равнение касательной к г</w:t>
            </w:r>
            <w:r w:rsidRPr="005C7ED0">
              <w:t>рафику функции.</w:t>
            </w:r>
          </w:p>
          <w:p w:rsidR="0017799E" w:rsidRPr="005C7ED0" w:rsidRDefault="0017799E" w:rsidP="00554636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32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Обобщение по теме: «Производная и ее геометрический смысл»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33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Контрольная работа по теме: «Производная и ее геометрический смысл»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  <w:r>
              <w:t>КР</w:t>
            </w: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34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Анализ контрольных работ. Коррекция знаний и умений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B62C3E" w:rsidTr="00183358">
        <w:tc>
          <w:tcPr>
            <w:tcW w:w="9854" w:type="dxa"/>
            <w:gridSpan w:val="6"/>
          </w:tcPr>
          <w:p w:rsidR="00B62C3E" w:rsidRDefault="008C7DF3" w:rsidP="00E908E0">
            <w:pPr>
              <w:jc w:val="center"/>
              <w:rPr>
                <w:b/>
              </w:rPr>
            </w:pPr>
            <w:r w:rsidRPr="008C7DF3">
              <w:rPr>
                <w:b/>
              </w:rPr>
              <w:t>Применение производной к исследованию функций</w:t>
            </w:r>
            <w:r w:rsidR="007955AE">
              <w:rPr>
                <w:b/>
              </w:rPr>
              <w:t xml:space="preserve"> (15</w:t>
            </w:r>
            <w:r>
              <w:rPr>
                <w:b/>
              </w:rPr>
              <w:t xml:space="preserve"> ч)</w:t>
            </w:r>
          </w:p>
          <w:p w:rsidR="007955AE" w:rsidRPr="007B5CE5" w:rsidRDefault="007955AE" w:rsidP="007955AE">
            <w:r w:rsidRPr="007B5CE5">
              <w:t>Геометрический и механический смысл производной. Применение производной к построению графиков функций и решению задач на отыскание наибольшего и наименьшего значений.</w:t>
            </w:r>
          </w:p>
          <w:p w:rsidR="007955AE" w:rsidRPr="007B5CE5" w:rsidRDefault="007955AE" w:rsidP="007955AE">
            <w:r w:rsidRPr="007B5CE5">
              <w:t>Основная цель:</w:t>
            </w:r>
          </w:p>
          <w:p w:rsidR="007955AE" w:rsidRPr="007B5CE5" w:rsidRDefault="007955AE" w:rsidP="007955AE">
            <w:pPr>
              <w:numPr>
                <w:ilvl w:val="0"/>
                <w:numId w:val="18"/>
              </w:numPr>
            </w:pPr>
            <w:r w:rsidRPr="007B5CE5">
              <w:t>ознакомить с простейшими методами дифференциального исчисления;</w:t>
            </w:r>
          </w:p>
          <w:p w:rsidR="007955AE" w:rsidRPr="007B5CE5" w:rsidRDefault="007955AE" w:rsidP="007955AE">
            <w:pPr>
              <w:numPr>
                <w:ilvl w:val="0"/>
                <w:numId w:val="18"/>
              </w:numPr>
            </w:pPr>
            <w:r w:rsidRPr="007B5CE5">
              <w:lastRenderedPageBreak/>
              <w:t>выработать умение применять их для исследования функций и построения графиков.</w:t>
            </w:r>
          </w:p>
          <w:p w:rsidR="007955AE" w:rsidRPr="007B5CE5" w:rsidRDefault="007955AE" w:rsidP="007955AE">
            <w:r w:rsidRPr="007B5CE5">
              <w:t>В результате изучения темы учащиеся должны:</w:t>
            </w:r>
          </w:p>
          <w:p w:rsidR="007955AE" w:rsidRPr="007955AE" w:rsidRDefault="007955AE" w:rsidP="007955AE">
            <w:pPr>
              <w:rPr>
                <w:i/>
              </w:rPr>
            </w:pPr>
            <w:r w:rsidRPr="007955AE">
              <w:rPr>
                <w:i/>
              </w:rPr>
              <w:t>знать:</w:t>
            </w:r>
          </w:p>
          <w:p w:rsidR="007955AE" w:rsidRPr="007B5CE5" w:rsidRDefault="007955AE" w:rsidP="007955AE">
            <w:r w:rsidRPr="007B5CE5">
              <w:t>•        понятие стационарных, критических точек, точек экстремума;</w:t>
            </w:r>
          </w:p>
          <w:p w:rsidR="007955AE" w:rsidRPr="007B5CE5" w:rsidRDefault="007955AE" w:rsidP="007955AE">
            <w:r w:rsidRPr="007B5CE5">
              <w:t>•        как применять производную к исследованию функций и построению графиков;</w:t>
            </w:r>
          </w:p>
          <w:p w:rsidR="007955AE" w:rsidRPr="007B5CE5" w:rsidRDefault="007955AE" w:rsidP="007955AE">
            <w:r w:rsidRPr="007B5CE5">
              <w:t>•        как исследовать в простейших случаях функции на монотонность, находить наибольшее и наименьшее значения функции;</w:t>
            </w:r>
          </w:p>
          <w:p w:rsidR="007955AE" w:rsidRPr="007955AE" w:rsidRDefault="007955AE" w:rsidP="007955AE">
            <w:pPr>
              <w:rPr>
                <w:i/>
              </w:rPr>
            </w:pPr>
            <w:r w:rsidRPr="007955AE">
              <w:rPr>
                <w:i/>
              </w:rPr>
              <w:t>уметь:</w:t>
            </w:r>
          </w:p>
          <w:p w:rsidR="007955AE" w:rsidRPr="007B5CE5" w:rsidRDefault="007955AE" w:rsidP="007955AE">
            <w:r w:rsidRPr="007B5CE5">
              <w:t>•        находить интервалы возрастания и убывания функций;</w:t>
            </w:r>
          </w:p>
          <w:p w:rsidR="007955AE" w:rsidRPr="007B5CE5" w:rsidRDefault="007955AE" w:rsidP="007955AE">
            <w:r w:rsidRPr="007B5CE5">
              <w:t>•        строить эскиз графика непрерывной функции, определённой на отрезке;</w:t>
            </w:r>
          </w:p>
          <w:p w:rsidR="007955AE" w:rsidRPr="007B5CE5" w:rsidRDefault="007955AE" w:rsidP="007955AE">
            <w:r w:rsidRPr="007B5CE5">
              <w:t>•        находить стационарные точки функции, критические точки и точки экстремума;</w:t>
            </w:r>
          </w:p>
          <w:p w:rsidR="007955AE" w:rsidRPr="007B5CE5" w:rsidRDefault="007955AE" w:rsidP="007955AE">
            <w:r w:rsidRPr="007B5CE5">
              <w:t>•        применять производную к исследованию функций и построению графиков;</w:t>
            </w:r>
          </w:p>
          <w:p w:rsidR="007955AE" w:rsidRPr="007B5CE5" w:rsidRDefault="007955AE" w:rsidP="007955AE">
            <w:r w:rsidRPr="007B5CE5">
              <w:t>•        находить наибольшее и наименьшее значение функции;</w:t>
            </w:r>
          </w:p>
          <w:p w:rsidR="007955AE" w:rsidRPr="007955AE" w:rsidRDefault="007955AE" w:rsidP="007955AE">
            <w:pPr>
              <w:jc w:val="both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lastRenderedPageBreak/>
              <w:t>35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913919" w:rsidRDefault="0017799E" w:rsidP="008C7DF3">
            <w:pPr>
              <w:jc w:val="both"/>
            </w:pPr>
            <w:r w:rsidRPr="00913919">
              <w:t xml:space="preserve">Возрастание и убывание функции </w:t>
            </w:r>
          </w:p>
          <w:p w:rsidR="0017799E" w:rsidRDefault="0017799E" w:rsidP="008C7DF3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36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913919" w:rsidRDefault="0017799E" w:rsidP="0044373F">
            <w:pPr>
              <w:jc w:val="both"/>
            </w:pPr>
            <w:r w:rsidRPr="00913919">
              <w:t xml:space="preserve">Возрастание и убывание функции </w:t>
            </w:r>
          </w:p>
          <w:p w:rsidR="0017799E" w:rsidRDefault="0017799E" w:rsidP="0044373F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37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44373F">
            <w:pPr>
              <w:jc w:val="both"/>
            </w:pPr>
            <w:r w:rsidRPr="00913919">
              <w:t>Экстремумы функции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38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44373F">
            <w:pPr>
              <w:jc w:val="both"/>
            </w:pPr>
            <w:r w:rsidRPr="00913919">
              <w:t>Экстремумы функции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39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913919" w:rsidRDefault="0017799E" w:rsidP="0044373F">
            <w:pPr>
              <w:jc w:val="both"/>
            </w:pPr>
            <w:r w:rsidRPr="00913919">
              <w:t xml:space="preserve">Применение производной к построению  графиков функций </w:t>
            </w:r>
          </w:p>
          <w:p w:rsidR="0017799E" w:rsidRDefault="0017799E" w:rsidP="0044373F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40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913919" w:rsidRDefault="0017799E" w:rsidP="0044373F">
            <w:pPr>
              <w:jc w:val="both"/>
            </w:pPr>
            <w:r w:rsidRPr="00913919">
              <w:t xml:space="preserve">Применение производной к построению  графиков функций </w:t>
            </w:r>
          </w:p>
          <w:p w:rsidR="0017799E" w:rsidRDefault="0017799E" w:rsidP="0044373F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rPr>
          <w:trHeight w:val="206"/>
        </w:trPr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41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913919" w:rsidRDefault="0017799E" w:rsidP="007955AE">
            <w:pPr>
              <w:jc w:val="both"/>
            </w:pPr>
            <w:r w:rsidRPr="00913919">
              <w:t xml:space="preserve">Применение производной к построению  графиков функций </w:t>
            </w:r>
          </w:p>
          <w:p w:rsidR="0017799E" w:rsidRDefault="0017799E" w:rsidP="007955AE">
            <w:pPr>
              <w:jc w:val="both"/>
            </w:pPr>
            <w:r>
              <w:t>Самостоятельная работа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  <w:r>
              <w:t>СР</w:t>
            </w: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42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913919" w:rsidRDefault="0017799E" w:rsidP="007955AE">
            <w:pPr>
              <w:jc w:val="both"/>
            </w:pPr>
            <w:r w:rsidRPr="00913919">
              <w:t xml:space="preserve">Наибольшее и наименьшее значения функции </w:t>
            </w:r>
          </w:p>
          <w:p w:rsidR="0017799E" w:rsidRDefault="0017799E" w:rsidP="007955AE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43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913919" w:rsidRDefault="0017799E" w:rsidP="007955AE">
            <w:pPr>
              <w:jc w:val="both"/>
            </w:pPr>
            <w:r w:rsidRPr="00913919">
              <w:t xml:space="preserve">Наибольшее и наименьшее значения функции </w:t>
            </w:r>
          </w:p>
          <w:p w:rsidR="0017799E" w:rsidRDefault="0017799E" w:rsidP="00554636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44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Решение задач на нахождение наибольших и наименьших значений  величин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45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Решение задач на нахождение наибольших и наименьших значений  величин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46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 w:rsidRPr="00913919">
              <w:rPr>
                <w:i/>
              </w:rPr>
              <w:t>Выпуклость графика функции, точки перегиба</w:t>
            </w:r>
            <w:r w:rsidRPr="00913919">
              <w:rPr>
                <w:i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47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Обобщение по теме: «</w:t>
            </w:r>
            <w:r w:rsidRPr="008C7DF3">
              <w:t>Применение производной к исследованию функций</w:t>
            </w:r>
            <w:r>
              <w:t>»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48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Контрольная работа по теме: «</w:t>
            </w:r>
            <w:r w:rsidRPr="008C7DF3">
              <w:t>Применение производной к исследованию функций</w:t>
            </w:r>
            <w:r>
              <w:t>»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  <w:r>
              <w:t>КР</w:t>
            </w: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49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8C7DF3">
            <w:pPr>
              <w:jc w:val="both"/>
            </w:pPr>
            <w:r>
              <w:t>Анализ контрольных работ. Коррекция знаний и умений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7955AE" w:rsidTr="00183358">
        <w:tc>
          <w:tcPr>
            <w:tcW w:w="9854" w:type="dxa"/>
            <w:gridSpan w:val="6"/>
          </w:tcPr>
          <w:p w:rsidR="007955AE" w:rsidRDefault="007955AE" w:rsidP="00E908E0">
            <w:pPr>
              <w:jc w:val="center"/>
              <w:rPr>
                <w:b/>
              </w:rPr>
            </w:pPr>
            <w:r w:rsidRPr="00183358">
              <w:rPr>
                <w:b/>
              </w:rPr>
              <w:t>Интеграл (13ч)</w:t>
            </w:r>
          </w:p>
          <w:p w:rsidR="001B453D" w:rsidRPr="007B5CE5" w:rsidRDefault="001B453D" w:rsidP="001B453D">
            <w:r w:rsidRPr="007B5CE5">
              <w:t>Первообразная. Первообразные степенной</w:t>
            </w:r>
            <w:r>
              <w:t xml:space="preserve"> функции с целым показателем</w:t>
            </w:r>
            <w:proofErr w:type="gramStart"/>
            <w:r>
              <w:t xml:space="preserve"> </w:t>
            </w:r>
            <w:r w:rsidRPr="007B5CE5">
              <w:t>,</w:t>
            </w:r>
            <w:proofErr w:type="gramEnd"/>
            <w:r w:rsidRPr="007B5CE5">
              <w:t xml:space="preserve"> синуса и косинуса. Простейшие правила нахождения </w:t>
            </w:r>
            <w:proofErr w:type="gramStart"/>
            <w:r w:rsidRPr="007B5CE5">
              <w:t>первообразных</w:t>
            </w:r>
            <w:proofErr w:type="gramEnd"/>
            <w:r w:rsidRPr="007B5CE5">
              <w:t>.</w:t>
            </w:r>
          </w:p>
          <w:p w:rsidR="001B453D" w:rsidRPr="007B5CE5" w:rsidRDefault="001B453D" w:rsidP="001B453D">
            <w:r w:rsidRPr="007B5CE5">
              <w:t>Площадь криволинейной трапеции. Интеграл. Формула Ньютона — Лейбница. Применение интеграла к вычислению площадей и объемов.</w:t>
            </w:r>
          </w:p>
          <w:p w:rsidR="001B453D" w:rsidRPr="007B5CE5" w:rsidRDefault="001B453D" w:rsidP="001B453D">
            <w:r w:rsidRPr="007B5CE5">
              <w:t>Основные цели:</w:t>
            </w:r>
          </w:p>
          <w:p w:rsidR="001B453D" w:rsidRPr="007B5CE5" w:rsidRDefault="001B453D" w:rsidP="001B453D">
            <w:pPr>
              <w:numPr>
                <w:ilvl w:val="0"/>
                <w:numId w:val="19"/>
              </w:numPr>
            </w:pPr>
            <w:r w:rsidRPr="007B5CE5">
              <w:t>ознакомить с интегрированием как операцией, обратной дифференцированию; </w:t>
            </w:r>
          </w:p>
          <w:p w:rsidR="001B453D" w:rsidRPr="007B5CE5" w:rsidRDefault="001B453D" w:rsidP="001B453D">
            <w:pPr>
              <w:numPr>
                <w:ilvl w:val="0"/>
                <w:numId w:val="19"/>
              </w:numPr>
            </w:pPr>
            <w:r w:rsidRPr="007B5CE5">
              <w:t>показать применение интеграла к решению геометрических задач.</w:t>
            </w:r>
          </w:p>
          <w:p w:rsidR="001B453D" w:rsidRPr="007B5CE5" w:rsidRDefault="001B453D" w:rsidP="001B453D">
            <w:r w:rsidRPr="007B5CE5">
              <w:t>В результате изучения темы учащиеся должны:</w:t>
            </w:r>
          </w:p>
          <w:p w:rsidR="001B453D" w:rsidRPr="001B453D" w:rsidRDefault="001B453D" w:rsidP="001B453D">
            <w:pPr>
              <w:rPr>
                <w:i/>
              </w:rPr>
            </w:pPr>
            <w:r w:rsidRPr="001B453D">
              <w:rPr>
                <w:i/>
              </w:rPr>
              <w:t>знать:</w:t>
            </w:r>
          </w:p>
          <w:p w:rsidR="001B453D" w:rsidRPr="007B5CE5" w:rsidRDefault="001B453D" w:rsidP="001B453D">
            <w:r w:rsidRPr="007B5CE5">
              <w:t xml:space="preserve">•        понятие </w:t>
            </w:r>
            <w:proofErr w:type="gramStart"/>
            <w:r w:rsidRPr="007B5CE5">
              <w:t>первообразной</w:t>
            </w:r>
            <w:proofErr w:type="gramEnd"/>
            <w:r w:rsidRPr="007B5CE5">
              <w:t>, интеграла;</w:t>
            </w:r>
          </w:p>
          <w:p w:rsidR="001B453D" w:rsidRPr="007B5CE5" w:rsidRDefault="001B453D" w:rsidP="001B453D">
            <w:r w:rsidRPr="007B5CE5">
              <w:t xml:space="preserve">•        правила нахождения </w:t>
            </w:r>
            <w:proofErr w:type="gramStart"/>
            <w:r w:rsidRPr="007B5CE5">
              <w:t>первообразных</w:t>
            </w:r>
            <w:proofErr w:type="gramEnd"/>
            <w:r w:rsidRPr="007B5CE5">
              <w:t>;</w:t>
            </w:r>
          </w:p>
          <w:p w:rsidR="001B453D" w:rsidRPr="007B5CE5" w:rsidRDefault="001B453D" w:rsidP="001B453D">
            <w:r w:rsidRPr="007B5CE5">
              <w:t xml:space="preserve">•        таблицу </w:t>
            </w:r>
            <w:proofErr w:type="gramStart"/>
            <w:r w:rsidRPr="007B5CE5">
              <w:t>первообразных</w:t>
            </w:r>
            <w:proofErr w:type="gramEnd"/>
            <w:r w:rsidRPr="007B5CE5">
              <w:t>;</w:t>
            </w:r>
          </w:p>
          <w:p w:rsidR="001B453D" w:rsidRPr="007B5CE5" w:rsidRDefault="001B453D" w:rsidP="001B453D">
            <w:r w:rsidRPr="007B5CE5">
              <w:t>•        формулу Ньютон</w:t>
            </w:r>
            <w:proofErr w:type="gramStart"/>
            <w:r w:rsidRPr="007B5CE5">
              <w:t>а-</w:t>
            </w:r>
            <w:proofErr w:type="gramEnd"/>
            <w:r w:rsidRPr="007B5CE5">
              <w:t xml:space="preserve"> Лейбница;</w:t>
            </w:r>
          </w:p>
          <w:p w:rsidR="001B453D" w:rsidRPr="007B5CE5" w:rsidRDefault="001B453D" w:rsidP="001B453D">
            <w:r w:rsidRPr="007B5CE5">
              <w:t>•        правила интегрирования;</w:t>
            </w:r>
          </w:p>
          <w:p w:rsidR="001B453D" w:rsidRPr="001B453D" w:rsidRDefault="001B453D" w:rsidP="001B453D">
            <w:pPr>
              <w:rPr>
                <w:i/>
              </w:rPr>
            </w:pPr>
            <w:r w:rsidRPr="001B453D">
              <w:rPr>
                <w:i/>
              </w:rPr>
              <w:t>уметь:</w:t>
            </w:r>
          </w:p>
          <w:p w:rsidR="001B453D" w:rsidRPr="007B5CE5" w:rsidRDefault="001B453D" w:rsidP="001B453D">
            <w:r w:rsidRPr="007B5CE5">
              <w:t>•        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устранять;</w:t>
            </w:r>
          </w:p>
          <w:p w:rsidR="001B453D" w:rsidRPr="007B5CE5" w:rsidRDefault="001B453D" w:rsidP="001B453D">
            <w:r w:rsidRPr="007B5CE5">
              <w:lastRenderedPageBreak/>
              <w:t>•        доказывать, что данная функция является первообразной для другой данной функции;</w:t>
            </w:r>
          </w:p>
          <w:p w:rsidR="001B453D" w:rsidRPr="007B5CE5" w:rsidRDefault="001B453D" w:rsidP="001B453D">
            <w:r w:rsidRPr="007B5CE5">
              <w:t>•        находить одну из первообразных для суммы функций и произведения функции на число, используя справочные материалы;</w:t>
            </w:r>
          </w:p>
          <w:p w:rsidR="001B453D" w:rsidRPr="007B5CE5" w:rsidRDefault="001B453D" w:rsidP="001B453D">
            <w:r w:rsidRPr="007B5CE5">
              <w:t xml:space="preserve">•        выводить правила отыскания </w:t>
            </w:r>
            <w:proofErr w:type="gramStart"/>
            <w:r w:rsidRPr="007B5CE5">
              <w:t>первообразных</w:t>
            </w:r>
            <w:proofErr w:type="gramEnd"/>
            <w:r w:rsidRPr="007B5CE5">
              <w:t>;</w:t>
            </w:r>
          </w:p>
          <w:p w:rsidR="001B453D" w:rsidRPr="007B5CE5" w:rsidRDefault="001B453D" w:rsidP="001B453D">
            <w:r w:rsidRPr="007B5CE5">
              <w:t>•        изображать криволинейную трапецию, ограниченную графиками элементарных функций;</w:t>
            </w:r>
          </w:p>
          <w:p w:rsidR="001B453D" w:rsidRPr="007B5CE5" w:rsidRDefault="001B453D" w:rsidP="001B453D">
            <w:r w:rsidRPr="007B5CE5">
              <w:t>•         вычислять интеграл от элементарной функции простого аргумента по формуле     Ньютона Лейбница с помощью таблицы первообразных и правил интегрирования;</w:t>
            </w:r>
          </w:p>
          <w:p w:rsidR="001B453D" w:rsidRPr="007B5CE5" w:rsidRDefault="001B453D" w:rsidP="001B453D">
            <w:r w:rsidRPr="007B5CE5">
              <w:t>•        вычислять площадь криволинейной трапеции, ограниченной прямыми x = a, х = b, осью</w:t>
            </w:r>
            <w:proofErr w:type="gramStart"/>
            <w:r w:rsidRPr="007B5CE5">
              <w:t xml:space="preserve"> О</w:t>
            </w:r>
            <w:proofErr w:type="gramEnd"/>
            <w:r w:rsidRPr="007B5CE5">
              <w:t>х и графиком квадратичной функции;</w:t>
            </w:r>
          </w:p>
          <w:p w:rsidR="001B453D" w:rsidRPr="007B5CE5" w:rsidRDefault="001B453D" w:rsidP="001B453D">
            <w:r w:rsidRPr="007B5CE5">
              <w:t>•        находить площадь криволинейной трапеции, ограниченной параболами;</w:t>
            </w:r>
          </w:p>
          <w:p w:rsidR="00183358" w:rsidRPr="00183358" w:rsidRDefault="00183358" w:rsidP="001B453D"/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lastRenderedPageBreak/>
              <w:t>50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183358">
            <w:pPr>
              <w:jc w:val="both"/>
            </w:pPr>
            <w:r w:rsidRPr="00913919">
              <w:t xml:space="preserve">Первообразная 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51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913919" w:rsidRDefault="0017799E" w:rsidP="00183358">
            <w:pPr>
              <w:jc w:val="both"/>
            </w:pPr>
            <w:r w:rsidRPr="00913919">
              <w:t xml:space="preserve">Правила нахождения </w:t>
            </w:r>
            <w:proofErr w:type="gramStart"/>
            <w:r w:rsidRPr="00913919">
              <w:t>первообразной</w:t>
            </w:r>
            <w:proofErr w:type="gramEnd"/>
            <w:r w:rsidRPr="00913919">
              <w:t xml:space="preserve"> </w:t>
            </w:r>
          </w:p>
          <w:p w:rsidR="0017799E" w:rsidRDefault="0017799E" w:rsidP="00554636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52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913919" w:rsidRDefault="0017799E" w:rsidP="00183358">
            <w:pPr>
              <w:jc w:val="both"/>
            </w:pPr>
            <w:r w:rsidRPr="00913919">
              <w:t xml:space="preserve">Правила нахождения </w:t>
            </w:r>
            <w:proofErr w:type="gramStart"/>
            <w:r w:rsidRPr="00913919">
              <w:t>первообразной</w:t>
            </w:r>
            <w:proofErr w:type="gramEnd"/>
            <w:r w:rsidRPr="00913919">
              <w:t xml:space="preserve"> </w:t>
            </w:r>
          </w:p>
          <w:p w:rsidR="0017799E" w:rsidRDefault="0017799E" w:rsidP="00554636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53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913919" w:rsidRDefault="0017799E" w:rsidP="00183358">
            <w:pPr>
              <w:jc w:val="both"/>
            </w:pPr>
            <w:r w:rsidRPr="00913919">
              <w:t xml:space="preserve">Площадь </w:t>
            </w:r>
            <w:r>
              <w:t>криволинейной трапеции  и интегр</w:t>
            </w:r>
            <w:r w:rsidRPr="00913919">
              <w:t xml:space="preserve">ал </w:t>
            </w:r>
          </w:p>
          <w:p w:rsidR="0017799E" w:rsidRDefault="0017799E" w:rsidP="00554636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54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913919" w:rsidRDefault="0017799E" w:rsidP="00183358">
            <w:pPr>
              <w:jc w:val="both"/>
            </w:pPr>
            <w:r w:rsidRPr="00913919">
              <w:t xml:space="preserve">Площадь </w:t>
            </w:r>
            <w:r>
              <w:t>криволинейной трапеции  и интегр</w:t>
            </w:r>
            <w:r w:rsidRPr="00913919">
              <w:t xml:space="preserve">ал </w:t>
            </w:r>
          </w:p>
          <w:p w:rsidR="0017799E" w:rsidRDefault="0017799E" w:rsidP="00554636">
            <w:pPr>
              <w:jc w:val="both"/>
            </w:pP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55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 w:rsidRPr="00913919">
              <w:t>Вычисление интегралов.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56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 w:rsidRPr="00913919">
              <w:t>Вычисление площадей с помощью  интегралов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57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 w:rsidRPr="00913919">
              <w:t>Вычисление площадей с помощью  интегралов</w:t>
            </w:r>
            <w:r>
              <w:t>. 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  <w:r>
              <w:t>СР</w:t>
            </w: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58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П</w:t>
            </w:r>
            <w:r w:rsidRPr="00913919">
              <w:t>рименение производной и интеграла к решению  практических задач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59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П</w:t>
            </w:r>
            <w:r w:rsidRPr="00913919">
              <w:t>рименение производной и интеграла к решению  практических задач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60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Обобщение по теме: «</w:t>
            </w:r>
            <w:r w:rsidRPr="008C7DF3">
              <w:t>Применение производной к исследованию функций</w:t>
            </w:r>
            <w:r>
              <w:t>»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61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183358">
            <w:pPr>
              <w:jc w:val="both"/>
            </w:pPr>
            <w:r>
              <w:t>Контрольная работа по теме: «</w:t>
            </w:r>
            <w:r w:rsidRPr="008C7DF3">
              <w:t>Применение производной к исследованию функций</w:t>
            </w:r>
            <w:r>
              <w:t>»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  <w:r>
              <w:t>КР</w:t>
            </w: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62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Анализ контрольных работ. Коррекция знаний и умений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B453D" w:rsidTr="0098016D">
        <w:tc>
          <w:tcPr>
            <w:tcW w:w="9854" w:type="dxa"/>
            <w:gridSpan w:val="6"/>
          </w:tcPr>
          <w:p w:rsidR="001B453D" w:rsidRDefault="001B453D" w:rsidP="001B453D">
            <w:pPr>
              <w:jc w:val="center"/>
            </w:pPr>
            <w:r w:rsidRPr="001B453D">
              <w:rPr>
                <w:b/>
              </w:rPr>
              <w:t>Комбинаторика.  Элементы</w:t>
            </w:r>
            <w:r>
              <w:rPr>
                <w:b/>
              </w:rPr>
              <w:t xml:space="preserve"> теории вероятности. Статистика (16 ч)</w:t>
            </w:r>
          </w:p>
          <w:p w:rsidR="001B453D" w:rsidRPr="007B5CE5" w:rsidRDefault="001B453D" w:rsidP="00694A5C">
            <w:pPr>
              <w:ind w:firstLine="567"/>
            </w:pPr>
            <w:r w:rsidRPr="007B5CE5">
              <w:t>Элементы комбинаторики</w:t>
            </w:r>
            <w:r>
              <w:t xml:space="preserve">. </w:t>
            </w:r>
            <w:r w:rsidRPr="007B5CE5">
              <w:t>Табличное и графическое представление данных. Числовые характеристики рядов дан</w:t>
            </w:r>
            <w:r w:rsidR="00694A5C">
              <w:t xml:space="preserve">ных. </w:t>
            </w:r>
            <w:r w:rsidRPr="007B5CE5">
              <w:t xml:space="preserve">Формулы числа перестановок, сочетаний, размещений. Решение комбинаторных задач. Формула бинома Ньютона. </w:t>
            </w:r>
            <w:r w:rsidR="00694A5C" w:rsidRPr="007B5CE5">
              <w:t>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</w:t>
            </w:r>
            <w:r w:rsidR="00694A5C">
              <w:t>именение вероятностных методов.</w:t>
            </w:r>
            <w:r w:rsidRPr="007B5CE5">
              <w:br/>
              <w:t>Основные цели:</w:t>
            </w:r>
          </w:p>
          <w:p w:rsidR="001B453D" w:rsidRPr="007B5CE5" w:rsidRDefault="001B453D" w:rsidP="001F3FCE">
            <w:pPr>
              <w:numPr>
                <w:ilvl w:val="0"/>
                <w:numId w:val="20"/>
              </w:numPr>
            </w:pPr>
            <w:r w:rsidRPr="007B5CE5">
              <w:t>формирование представлений о научных, логических, комбинаторных методах    решения математических задач;</w:t>
            </w:r>
          </w:p>
          <w:p w:rsidR="001B453D" w:rsidRPr="007B5CE5" w:rsidRDefault="001B453D" w:rsidP="001F3FCE">
            <w:pPr>
              <w:numPr>
                <w:ilvl w:val="0"/>
                <w:numId w:val="20"/>
              </w:numPr>
            </w:pPr>
            <w:r w:rsidRPr="007B5CE5">
              <w:t>формирование умения анализировать, находить различные способы решения одной и той же задачи, делать выводы;</w:t>
            </w:r>
          </w:p>
          <w:p w:rsidR="001B453D" w:rsidRDefault="001B453D" w:rsidP="001F3FCE">
            <w:pPr>
              <w:numPr>
                <w:ilvl w:val="0"/>
                <w:numId w:val="20"/>
              </w:numPr>
            </w:pPr>
            <w:r w:rsidRPr="007B5CE5">
              <w:t>развитие комбинаторно-логического мышления.</w:t>
            </w:r>
          </w:p>
          <w:p w:rsidR="00694A5C" w:rsidRDefault="00694A5C" w:rsidP="001F3FCE">
            <w:pPr>
              <w:numPr>
                <w:ilvl w:val="0"/>
                <w:numId w:val="20"/>
              </w:numPr>
            </w:pPr>
            <w:r w:rsidRPr="00694A5C">
              <w:t> формирование представления о теории вероятности, о</w:t>
            </w:r>
            <w:r>
              <w:t xml:space="preserve"> ее основных понятиях</w:t>
            </w:r>
            <w:r w:rsidRPr="00694A5C">
              <w:t xml:space="preserve"> </w:t>
            </w:r>
          </w:p>
          <w:p w:rsidR="00694A5C" w:rsidRPr="00694A5C" w:rsidRDefault="00694A5C" w:rsidP="001F3FCE">
            <w:pPr>
              <w:numPr>
                <w:ilvl w:val="0"/>
                <w:numId w:val="20"/>
              </w:numPr>
            </w:pPr>
            <w:r w:rsidRPr="00694A5C">
              <w:t>формирование умения  вычислять вероятность событий, определять несовместные и противоположные события;</w:t>
            </w:r>
          </w:p>
          <w:p w:rsidR="001B453D" w:rsidRPr="00694A5C" w:rsidRDefault="00694A5C" w:rsidP="001F3FCE">
            <w:pPr>
              <w:numPr>
                <w:ilvl w:val="0"/>
                <w:numId w:val="20"/>
              </w:numPr>
            </w:pPr>
            <w:r w:rsidRPr="007B5CE5">
              <w:t>овладение навыками решения практических задач с применением вероятностных методов.</w:t>
            </w:r>
            <w:r w:rsidR="001B453D" w:rsidRPr="00694A5C">
              <w:t>        </w:t>
            </w:r>
          </w:p>
          <w:p w:rsidR="001B453D" w:rsidRPr="007B5CE5" w:rsidRDefault="001B453D" w:rsidP="001B453D">
            <w:r w:rsidRPr="007B5CE5">
              <w:t>В результате изучения темы учащиеся должны:</w:t>
            </w:r>
            <w:r w:rsidRPr="007B5CE5">
              <w:br/>
            </w:r>
            <w:r w:rsidRPr="00694A5C">
              <w:rPr>
                <w:i/>
              </w:rPr>
              <w:t>знать:</w:t>
            </w:r>
          </w:p>
          <w:p w:rsidR="001B453D" w:rsidRPr="00694A5C" w:rsidRDefault="001B453D" w:rsidP="001F3FCE">
            <w:pPr>
              <w:numPr>
                <w:ilvl w:val="0"/>
                <w:numId w:val="20"/>
              </w:numPr>
            </w:pPr>
            <w:r w:rsidRPr="00694A5C">
              <w:t>понятие комбинаторной задачи</w:t>
            </w:r>
            <w:r w:rsidR="00694A5C">
              <w:t xml:space="preserve"> и основных методов  её решения, </w:t>
            </w:r>
            <w:r w:rsidRPr="00694A5C">
              <w:t>понятие логической задачи;</w:t>
            </w:r>
          </w:p>
          <w:p w:rsidR="001B453D" w:rsidRPr="00694A5C" w:rsidRDefault="001B453D" w:rsidP="001F3FCE">
            <w:pPr>
              <w:numPr>
                <w:ilvl w:val="0"/>
                <w:numId w:val="20"/>
              </w:numPr>
            </w:pPr>
            <w:r w:rsidRPr="007B5CE5">
              <w:t>приёмы решения  комбинаторных, логических задач;</w:t>
            </w:r>
          </w:p>
          <w:p w:rsidR="00694A5C" w:rsidRPr="007B5CE5" w:rsidRDefault="001B453D" w:rsidP="001F3FCE">
            <w:pPr>
              <w:numPr>
                <w:ilvl w:val="0"/>
                <w:numId w:val="20"/>
              </w:numPr>
            </w:pPr>
            <w:r w:rsidRPr="007B5CE5">
              <w:t>понятие вероятности событий;</w:t>
            </w:r>
            <w:r w:rsidR="00694A5C" w:rsidRPr="007B5CE5">
              <w:t xml:space="preserve">  понятие невозможного и достоверного события; понятие независимых событий;</w:t>
            </w:r>
          </w:p>
          <w:p w:rsidR="00694A5C" w:rsidRDefault="001B453D" w:rsidP="001F3FCE">
            <w:pPr>
              <w:numPr>
                <w:ilvl w:val="0"/>
                <w:numId w:val="20"/>
              </w:numPr>
            </w:pPr>
            <w:r w:rsidRPr="007B5CE5">
              <w:t>понятие статистической част</w:t>
            </w:r>
            <w:r w:rsidR="00694A5C">
              <w:t xml:space="preserve">оты наступления событий; </w:t>
            </w:r>
          </w:p>
          <w:p w:rsidR="00694A5C" w:rsidRPr="00694A5C" w:rsidRDefault="00694A5C" w:rsidP="00694A5C">
            <w:pPr>
              <w:rPr>
                <w:i/>
              </w:rPr>
            </w:pPr>
            <w:r w:rsidRPr="00694A5C">
              <w:rPr>
                <w:i/>
              </w:rPr>
              <w:t>уметь:</w:t>
            </w:r>
          </w:p>
          <w:p w:rsidR="00694A5C" w:rsidRPr="007B5CE5" w:rsidRDefault="00694A5C" w:rsidP="001F3FCE">
            <w:pPr>
              <w:numPr>
                <w:ilvl w:val="0"/>
                <w:numId w:val="20"/>
              </w:numPr>
            </w:pPr>
            <w:r w:rsidRPr="007B5CE5">
              <w:t> использовать основные методы решения комбинаторных, логических  задач;</w:t>
            </w:r>
          </w:p>
          <w:p w:rsidR="00694A5C" w:rsidRPr="007B5CE5" w:rsidRDefault="00694A5C" w:rsidP="001F3FCE">
            <w:pPr>
              <w:numPr>
                <w:ilvl w:val="0"/>
                <w:numId w:val="20"/>
              </w:numPr>
            </w:pPr>
            <w:r w:rsidRPr="007B5CE5">
              <w:t xml:space="preserve">разрабатывать модели методов решения задач, в том числе и при помощи </w:t>
            </w:r>
            <w:proofErr w:type="spellStart"/>
            <w:r w:rsidRPr="007B5CE5">
              <w:t>графового</w:t>
            </w:r>
            <w:proofErr w:type="spellEnd"/>
            <w:r w:rsidRPr="007B5CE5">
              <w:t xml:space="preserve"> моделирования;</w:t>
            </w:r>
          </w:p>
          <w:p w:rsidR="00694A5C" w:rsidRPr="007B5CE5" w:rsidRDefault="001B453D" w:rsidP="001F3FCE">
            <w:pPr>
              <w:numPr>
                <w:ilvl w:val="0"/>
                <w:numId w:val="20"/>
              </w:numPr>
            </w:pPr>
            <w:r w:rsidRPr="007B5CE5">
              <w:lastRenderedPageBreak/>
              <w:t>вычислять вероятность событий;</w:t>
            </w:r>
            <w:r w:rsidR="00694A5C" w:rsidRPr="007B5CE5">
              <w:t xml:space="preserve"> выполнять основные операции над событиями; доказывать независимость событий;</w:t>
            </w:r>
          </w:p>
          <w:p w:rsidR="001B453D" w:rsidRPr="007B5CE5" w:rsidRDefault="001B453D" w:rsidP="001F3FCE">
            <w:pPr>
              <w:numPr>
                <w:ilvl w:val="0"/>
                <w:numId w:val="20"/>
              </w:numPr>
            </w:pPr>
            <w:r w:rsidRPr="007B5CE5">
              <w:t>решать практические задачи, применяя методы теории вероятности.</w:t>
            </w:r>
          </w:p>
          <w:p w:rsidR="001B453D" w:rsidRPr="001B453D" w:rsidRDefault="001B453D" w:rsidP="001B453D">
            <w:pPr>
              <w:jc w:val="center"/>
              <w:rPr>
                <w:b/>
              </w:rPr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lastRenderedPageBreak/>
              <w:t>63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1B5812" w:rsidRDefault="0017799E" w:rsidP="00554636">
            <w:pPr>
              <w:jc w:val="both"/>
            </w:pPr>
            <w:r w:rsidRPr="001B5812">
              <w:t>Комбинаторика. Правило произведения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64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1B5812" w:rsidRDefault="0017799E" w:rsidP="00554636">
            <w:pPr>
              <w:jc w:val="both"/>
            </w:pPr>
            <w:r w:rsidRPr="001B5812">
              <w:t>Перестановки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65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1B5812" w:rsidRDefault="0017799E" w:rsidP="00554636">
            <w:pPr>
              <w:jc w:val="both"/>
            </w:pPr>
            <w:r w:rsidRPr="001B5812">
              <w:t>Размещения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66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1B5812" w:rsidRDefault="0017799E" w:rsidP="00554636">
            <w:pPr>
              <w:jc w:val="both"/>
            </w:pPr>
            <w:r w:rsidRPr="001B5812">
              <w:t>Сочетания и их свойства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67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1B5812" w:rsidRDefault="0017799E" w:rsidP="00554636">
            <w:pPr>
              <w:jc w:val="both"/>
            </w:pPr>
            <w:r w:rsidRPr="001B5812">
              <w:t>Бином Ньютона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68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1B5812" w:rsidRDefault="0017799E" w:rsidP="00554636">
            <w:pPr>
              <w:jc w:val="both"/>
            </w:pPr>
            <w:r w:rsidRPr="001B5812">
              <w:t>Элементы теории вероятностей. События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69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1B5812" w:rsidRDefault="0017799E" w:rsidP="00554636">
            <w:pPr>
              <w:jc w:val="both"/>
            </w:pPr>
            <w:r w:rsidRPr="001B5812">
              <w:t>Комбинации событий. Противоположное  событие.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70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1B5812" w:rsidRDefault="0017799E" w:rsidP="00554636">
            <w:pPr>
              <w:jc w:val="both"/>
            </w:pPr>
            <w:r w:rsidRPr="001B5812">
              <w:t>Вероятность события. Решение задач на нахождение вероятности событий.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  <w:r>
              <w:t>СР</w:t>
            </w: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71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Сложение вероятностей.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72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Независимые события. Умножение вероятностей.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73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Статистическая вероятность.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74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Статистика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лучайные величины.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75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Центральные тенденции. Меры разброса.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76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2274A">
            <w:pPr>
              <w:jc w:val="both"/>
            </w:pPr>
            <w:r>
              <w:t>Обобщение по теме: «</w:t>
            </w:r>
            <w:r w:rsidRPr="0052274A">
              <w:t>Комбинаторика.  Элементы теории вероятности. Статистика»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77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Контрольная работа по теме: «</w:t>
            </w:r>
            <w:r w:rsidRPr="0052274A">
              <w:t>Комбинаторика.  Элементы теории вероятности. Статистика»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  <w:r>
              <w:t>КР</w:t>
            </w: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78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Анализ контрольных работ. Коррекция знаний и умений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F120FC" w:rsidTr="0098016D">
        <w:tc>
          <w:tcPr>
            <w:tcW w:w="9854" w:type="dxa"/>
            <w:gridSpan w:val="6"/>
          </w:tcPr>
          <w:p w:rsidR="00F120FC" w:rsidRPr="00F120FC" w:rsidRDefault="00F120FC" w:rsidP="00E908E0">
            <w:pPr>
              <w:jc w:val="center"/>
              <w:rPr>
                <w:b/>
              </w:rPr>
            </w:pPr>
            <w:r w:rsidRPr="00F120FC">
              <w:rPr>
                <w:b/>
              </w:rPr>
              <w:t>Итоговое повторение курса алгебры и начал анализа</w:t>
            </w:r>
            <w:r>
              <w:rPr>
                <w:b/>
              </w:rPr>
              <w:t xml:space="preserve"> (24 ч)</w:t>
            </w: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79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0D5B94" w:rsidRDefault="0017799E" w:rsidP="00554636">
            <w:pPr>
              <w:jc w:val="both"/>
            </w:pPr>
            <w:r w:rsidRPr="000D5B94">
              <w:t xml:space="preserve">Корень </w:t>
            </w:r>
            <w:r w:rsidRPr="000D5B94">
              <w:rPr>
                <w:lang w:val="en-US"/>
              </w:rPr>
              <w:t>n</w:t>
            </w:r>
            <w:r w:rsidRPr="000D5B94">
              <w:t>-степени. Степень. Степень с рациональным показателем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80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0D5B94" w:rsidRDefault="0017799E" w:rsidP="00554636">
            <w:pPr>
              <w:jc w:val="both"/>
            </w:pPr>
            <w:r>
              <w:t>Логарифмы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81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0D5B94" w:rsidRDefault="0017799E" w:rsidP="00554636">
            <w:pPr>
              <w:jc w:val="both"/>
            </w:pPr>
            <w:r w:rsidRPr="000D5B94">
              <w:t>Преобразование тригонометрических выражений.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82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0D5B94" w:rsidRDefault="0017799E" w:rsidP="00554636">
            <w:pPr>
              <w:jc w:val="both"/>
            </w:pPr>
            <w:r w:rsidRPr="000D5B94">
              <w:t>Прогрессии.</w:t>
            </w:r>
            <w:r>
              <w:t xml:space="preserve"> 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83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0D5B94" w:rsidRDefault="0017799E" w:rsidP="00F120FC">
            <w:pPr>
              <w:jc w:val="both"/>
            </w:pPr>
            <w:r w:rsidRPr="000D5B94">
              <w:t xml:space="preserve">Показательные уравнения. 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84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0D5B94" w:rsidRDefault="0017799E" w:rsidP="00554636">
            <w:pPr>
              <w:jc w:val="both"/>
            </w:pPr>
            <w:r w:rsidRPr="000D5B94">
              <w:t>Логарифмические уравнения.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85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0D5B94" w:rsidRDefault="0017799E" w:rsidP="00554636">
            <w:pPr>
              <w:jc w:val="both"/>
            </w:pPr>
            <w:r>
              <w:t>Тригонометрические уравнения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86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0D5B94" w:rsidRDefault="0017799E" w:rsidP="00554636">
            <w:pPr>
              <w:jc w:val="both"/>
            </w:pPr>
            <w:r w:rsidRPr="000D5B94">
              <w:t>Иррациональные уравнения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87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0D5B94" w:rsidRDefault="0017799E" w:rsidP="00554636">
            <w:pPr>
              <w:jc w:val="both"/>
            </w:pPr>
            <w:r>
              <w:t>Рациональные неравенства.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88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0D5B94" w:rsidRDefault="0017799E" w:rsidP="00554636">
            <w:pPr>
              <w:jc w:val="both"/>
            </w:pPr>
            <w:r w:rsidRPr="000D5B94">
              <w:t xml:space="preserve">Иррациональные </w:t>
            </w:r>
            <w:r>
              <w:t>н</w:t>
            </w:r>
            <w:r w:rsidRPr="000D5B94">
              <w:t>еравенства.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89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0D5B94" w:rsidRDefault="0017799E" w:rsidP="00554636">
            <w:pPr>
              <w:jc w:val="both"/>
            </w:pPr>
            <w:r>
              <w:t>П</w:t>
            </w:r>
            <w:r w:rsidRPr="000D5B94">
              <w:t>оказательные, логарифмические неравенства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90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Pr="000D5B94" w:rsidRDefault="0017799E" w:rsidP="00554636">
            <w:pPr>
              <w:jc w:val="both"/>
            </w:pPr>
            <w:r w:rsidRPr="000D5B94">
              <w:t>Построение и исследование графиков функций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91-92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Итоговая контрольная работа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93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Анализ контрольных работ. Коррекция знаний и умений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  <w:tr w:rsidR="0017799E" w:rsidTr="00BB2A6A">
        <w:tc>
          <w:tcPr>
            <w:tcW w:w="743" w:type="dxa"/>
          </w:tcPr>
          <w:p w:rsidR="0017799E" w:rsidRDefault="0017799E" w:rsidP="00E908E0">
            <w:pPr>
              <w:jc w:val="center"/>
            </w:pPr>
            <w:r>
              <w:t>94 - 102</w:t>
            </w:r>
          </w:p>
        </w:tc>
        <w:tc>
          <w:tcPr>
            <w:tcW w:w="925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992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4394" w:type="dxa"/>
          </w:tcPr>
          <w:p w:rsidR="0017799E" w:rsidRDefault="0017799E" w:rsidP="00554636">
            <w:pPr>
              <w:jc w:val="both"/>
            </w:pPr>
            <w:r>
              <w:t>Выполнение заданий из примерных тестов к ЕГЭ</w:t>
            </w:r>
          </w:p>
        </w:tc>
        <w:tc>
          <w:tcPr>
            <w:tcW w:w="1418" w:type="dxa"/>
          </w:tcPr>
          <w:p w:rsidR="0017799E" w:rsidRDefault="0017799E" w:rsidP="00E908E0">
            <w:pPr>
              <w:jc w:val="center"/>
            </w:pPr>
          </w:p>
        </w:tc>
        <w:tc>
          <w:tcPr>
            <w:tcW w:w="1382" w:type="dxa"/>
          </w:tcPr>
          <w:p w:rsidR="0017799E" w:rsidRDefault="0017799E" w:rsidP="00E908E0">
            <w:pPr>
              <w:jc w:val="center"/>
            </w:pPr>
          </w:p>
        </w:tc>
      </w:tr>
    </w:tbl>
    <w:p w:rsidR="00CB6C8C" w:rsidRPr="007B5CE5" w:rsidRDefault="00CB6C8C" w:rsidP="007B5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56B4" w:rsidRPr="007B6CB3" w:rsidRDefault="002056B4" w:rsidP="000D5B94">
      <w:pPr>
        <w:spacing w:before="60"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18"/>
          <w:szCs w:val="18"/>
          <w:lang w:eastAsia="ru-RU"/>
        </w:rPr>
      </w:pPr>
    </w:p>
    <w:p w:rsidR="006D311C" w:rsidRPr="000D5B94" w:rsidRDefault="006D311C" w:rsidP="006D311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D5B9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Содержание тем учебного курса «Геометрия 10»</w:t>
      </w:r>
    </w:p>
    <w:p w:rsidR="00EF2FE2" w:rsidRPr="007B6CB3" w:rsidRDefault="00EF2FE2" w:rsidP="006D311C">
      <w:pPr>
        <w:spacing w:before="60"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709"/>
        <w:gridCol w:w="2835"/>
        <w:gridCol w:w="2977"/>
        <w:gridCol w:w="708"/>
        <w:gridCol w:w="709"/>
      </w:tblGrid>
      <w:tr w:rsidR="000E2ACD" w:rsidRPr="007B6CB3" w:rsidTr="009B6D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№</w:t>
            </w:r>
            <w:proofErr w:type="gramStart"/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  <w:t>/</w:t>
            </w: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Кол-</w:t>
            </w:r>
            <w:r w:rsidR="009B6DD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во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изучаемые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знаниям и умениям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Примечания</w:t>
            </w:r>
          </w:p>
        </w:tc>
      </w:tr>
      <w:tr w:rsidR="000E2ACD" w:rsidRPr="007B6CB3" w:rsidTr="009B6D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0E2ACD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AC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Аксиомы стереометрии и их следствия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6253F5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28" w:rsidRPr="007B6CB3" w:rsidRDefault="000E2ACD" w:rsidP="001E372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Предмет стереометрии. Аксиомы стереометрии. Некоторые свойства из аксиом. Решение задач на применение аксиом стереометрии и их следствий.</w:t>
            </w:r>
            <w:r w:rsidR="001E37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1E3728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Решение стандартных задач логического характера, а так же изображение точек, прямых и плоскостей на проекционном чертеже при различном их взаимном расположении в пространстве. </w:t>
            </w:r>
          </w:p>
          <w:p w:rsidR="000E2ACD" w:rsidRPr="007B6CB3" w:rsidRDefault="000E2ACD" w:rsidP="000E2AC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0E2ACD" w:rsidRPr="001E3728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9B6DD7" w:rsidRDefault="000E2ACD" w:rsidP="000E2AC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B6D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0E2ACD" w:rsidRPr="007B6CB3" w:rsidRDefault="000E2ACD" w:rsidP="000E2AC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Аксиомы  о взаимном расположении точек, прямых и плоскостей в пространстве и их следствия.</w:t>
            </w:r>
          </w:p>
          <w:p w:rsidR="000E2ACD" w:rsidRPr="009B6DD7" w:rsidRDefault="000E2ACD" w:rsidP="000E2AC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B6D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0E2ACD" w:rsidRPr="007B6CB3" w:rsidRDefault="000E2ACD" w:rsidP="000E2AC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Применять аксиомы стереометрии и их следствия при решении задач.</w:t>
            </w:r>
          </w:p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6253F5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СР</w:t>
            </w:r>
          </w:p>
          <w:p w:rsidR="000E2ACD" w:rsidRPr="007B6CB3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</w:tr>
      <w:tr w:rsidR="000E2ACD" w:rsidRPr="007B6CB3" w:rsidTr="009B6D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0E2ACD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AC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Параллельность прямых и плоскостей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D7" w:rsidRPr="001E3728" w:rsidRDefault="001E3728" w:rsidP="009B6DD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Параллельность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прямых и плоскостей в пространстве.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Простейшие многогранники. Способы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изображения пространственных фигур на плоскости.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Метод от противного. Решение задач  стереометрии на доказательство этим методом.   С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ечения тетраэдра и параллелепипеда.</w:t>
            </w:r>
            <w:r w:rsidR="007A7E95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Угол между </w:t>
            </w:r>
            <w:proofErr w:type="gramStart"/>
            <w:r w:rsidR="007A7E95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прямыми</w:t>
            </w:r>
            <w:proofErr w:type="gramEnd"/>
            <w:r w:rsidR="007A7E95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. Решение задач по теме «Взаимное расположение прямых в пространстве. </w:t>
            </w:r>
          </w:p>
          <w:p w:rsidR="000E2ACD" w:rsidRPr="001E3728" w:rsidRDefault="000E2ACD" w:rsidP="001E372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B0" w:rsidRPr="009B6DD7" w:rsidRDefault="003D2BB0" w:rsidP="003D2BB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B6D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Знать:</w:t>
            </w:r>
          </w:p>
          <w:p w:rsidR="003D2BB0" w:rsidRPr="007B6CB3" w:rsidRDefault="003D2BB0" w:rsidP="003D2BB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Понятие </w:t>
            </w:r>
            <w:proofErr w:type="gramStart"/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параллельных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 скрещивающихся прямых. Теоремы о параллельности прямых</w:t>
            </w:r>
            <w:r w:rsidR="007A7E9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 пространстве,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7A7E9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ризнак</w:t>
            </w:r>
            <w:r w:rsidR="007A7E9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 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пар</w:t>
            </w:r>
            <w:r w:rsidR="007A7E9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аллельности прямых и плоскостей.</w:t>
            </w:r>
            <w:r w:rsid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Понятие тетраэдра и параллелепипеда,</w:t>
            </w:r>
            <w:r w:rsidR="009B6DD7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его свойства. Способы построения сечен</w:t>
            </w:r>
            <w:r w:rsidR="009B6D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ий тетраэдра и параллелепипеда.</w:t>
            </w:r>
          </w:p>
          <w:p w:rsidR="003D2BB0" w:rsidRPr="009B6DD7" w:rsidRDefault="003D2BB0" w:rsidP="003D2BB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B6D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Уметь:</w:t>
            </w:r>
          </w:p>
          <w:p w:rsidR="009B6DD7" w:rsidRPr="007B6CB3" w:rsidRDefault="007A7E95" w:rsidP="009B6DD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Определять взаимное</w:t>
            </w:r>
            <w:r w:rsidR="003D2BB0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расположение</w:t>
            </w:r>
            <w:r w:rsidR="003D2B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прямых,</w:t>
            </w:r>
            <w:r w:rsidR="003D2BB0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прямой и плоскости</w:t>
            </w:r>
            <w:r w:rsidR="003D2B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3D2BB0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на моделях куба, призмы,</w:t>
            </w:r>
            <w:r w:rsid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3D2BB0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пирамиды. </w:t>
            </w:r>
            <w:proofErr w:type="gramEnd"/>
          </w:p>
          <w:p w:rsidR="007A7E95" w:rsidRPr="007B6CB3" w:rsidRDefault="007A7E95" w:rsidP="007A7E9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Строить сечение тетраэдра и параллелепипеда.</w:t>
            </w:r>
          </w:p>
          <w:p w:rsidR="000E2ACD" w:rsidRPr="009B6DD7" w:rsidRDefault="007A7E95" w:rsidP="009B6DD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Находить угол </w:t>
            </w:r>
            <w:proofErr w:type="gramStart"/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между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прямыми в пространстве. Применять полученные знания при  решении задач.</w:t>
            </w:r>
            <w:r w:rsidR="009B6DD7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6253F5" w:rsidRDefault="000E2ACD" w:rsidP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КР</w:t>
            </w:r>
          </w:p>
          <w:p w:rsidR="000E2ACD" w:rsidRPr="006253F5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СР</w:t>
            </w:r>
          </w:p>
          <w:p w:rsidR="000E2ACD" w:rsidRPr="006253F5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Тест</w:t>
            </w:r>
          </w:p>
          <w:p w:rsidR="000E2ACD" w:rsidRPr="007B6CB3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</w:tr>
      <w:tr w:rsidR="000E2ACD" w:rsidRPr="007B6CB3" w:rsidTr="009B6D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0E2ACD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AC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Перпендикулярность прямых и плоскостей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D7" w:rsidRPr="0003134D" w:rsidRDefault="009B6DD7" w:rsidP="009B6DD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0313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Перпендикулярные</w:t>
            </w:r>
            <w:proofErr w:type="gramEnd"/>
            <w:r w:rsidRPr="000313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прямые в пространстве. Признак перпендикулярности прямой и плоскости. Расстояние от точки до плоскости. Теорема о трех перпендикулярах.</w:t>
            </w:r>
            <w:r w:rsidR="0003134D" w:rsidRPr="000313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Угол между прямой и плоскостью</w:t>
            </w:r>
            <w:r w:rsidRPr="000313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. </w:t>
            </w:r>
            <w:r w:rsidR="00C4631D" w:rsidRPr="000313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Решение задач на перпендикулярность прямой и плоскости</w:t>
            </w:r>
            <w:proofErr w:type="gramStart"/>
            <w:r w:rsidR="00C4631D" w:rsidRPr="000313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proofErr w:type="gramEnd"/>
            <w:r w:rsidR="00C4631D" w:rsidRPr="000313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C463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proofErr w:type="gramEnd"/>
            <w:r w:rsidR="00C463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0313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 применение теоремы о трех перпендикулярах. Угол между прямой и плоскостью. Перпендикуляр и наклонная. Угол между прямой и плоскостью Двугранный угол. Признак перпендикулярности двух плоскосте</w:t>
            </w:r>
            <w:r w:rsidR="00C463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й. Прямоугольный параллелепипед и его свойства. </w:t>
            </w:r>
            <w:r w:rsidRPr="000313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03134D" w:rsidRPr="000313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Двугранный угол. Перпендикулярность плоскостей</w:t>
            </w:r>
          </w:p>
          <w:p w:rsidR="009B6DD7" w:rsidRPr="0003134D" w:rsidRDefault="009B6DD7" w:rsidP="009B6DD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0E2ACD" w:rsidRPr="001E3728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D" w:rsidRPr="0003134D" w:rsidRDefault="0003134D" w:rsidP="000313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313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Знать:</w:t>
            </w:r>
          </w:p>
          <w:p w:rsidR="0003134D" w:rsidRPr="007B6CB3" w:rsidRDefault="0003134D" w:rsidP="000313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Понятие </w:t>
            </w:r>
            <w:proofErr w:type="gramStart"/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перпендикулярных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пря</w:t>
            </w:r>
            <w:r w:rsidR="00C463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мых. Определение</w:t>
            </w:r>
            <w:r w:rsidR="00C4631D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C463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 п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ризнак перпендикулярности прямой и плоскости.  Понятие расстояние от точки </w:t>
            </w:r>
            <w:proofErr w:type="gramStart"/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прямой. Теорему о трех перпендикулярах. Понятие угла между прямой и плоскостью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Понятие двугранного угла и его линейного угла. Понятие угла между плоскостями. Определение</w:t>
            </w:r>
            <w:r w:rsidR="00C463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C463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="00C4631D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ризнак </w:t>
            </w:r>
            <w:r w:rsidR="00C463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перпендикулярных плоскостей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Понятие прямоугольного паралл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елепипеда, свойства его граней  и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диагоналей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</w:t>
            </w:r>
          </w:p>
          <w:p w:rsidR="0003134D" w:rsidRPr="0003134D" w:rsidRDefault="0003134D" w:rsidP="000313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313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Уметь</w:t>
            </w:r>
            <w:proofErr w:type="gramStart"/>
            <w:r w:rsidRPr="000313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:</w:t>
            </w:r>
            <w:proofErr w:type="gramEnd"/>
          </w:p>
          <w:p w:rsidR="000E2ACD" w:rsidRPr="007B6CB3" w:rsidRDefault="0003134D" w:rsidP="0035494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Находить связь между  параллельностью прямых и их перпендикулярностью к плоскости. Решать основные типы задач на перпенди</w:t>
            </w:r>
            <w:r w:rsidR="00C463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кулярность прямой и плоскости, 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использовать теорему о трех перпендикулярах при решении задач. Находить угол между прямой и плоскостью</w:t>
            </w:r>
            <w:r w:rsidR="00C4631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="0035494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 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между 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плоскостями. </w:t>
            </w:r>
            <w:r w:rsidR="00C463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аботать с чертежом и читать его. Использовать свойства прямоугольного параллелепипеда при решении задач.</w:t>
            </w:r>
            <w:r w:rsidR="00C4631D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6253F5" w:rsidRDefault="000E2ACD" w:rsidP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СР</w:t>
            </w:r>
          </w:p>
          <w:p w:rsidR="000E2ACD" w:rsidRPr="006253F5" w:rsidRDefault="000E2ACD" w:rsidP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Тест</w:t>
            </w:r>
          </w:p>
          <w:p w:rsidR="000E2ACD" w:rsidRPr="006253F5" w:rsidRDefault="000E2ACD" w:rsidP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КР</w:t>
            </w:r>
          </w:p>
          <w:p w:rsidR="000E2ACD" w:rsidRPr="007B6CB3" w:rsidRDefault="000E2ACD" w:rsidP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</w:tr>
      <w:tr w:rsidR="000E2ACD" w:rsidRPr="007B6CB3" w:rsidTr="009B6D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0E2ACD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AC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Многогранники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1E3728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</w:t>
            </w:r>
            <w:r w:rsidRPr="001E372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E9" w:rsidRPr="007B6CB3" w:rsidRDefault="008E6B1D" w:rsidP="00C361E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Понятие многогранника. Призма </w:t>
            </w:r>
            <w:r w:rsid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Пирамида.</w:t>
            </w:r>
            <w:r w:rsidR="00C361E9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Правильная пирамида. Усеченная пирамида. Площадь поверхности </w:t>
            </w:r>
            <w:r w:rsid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изученных многогранников. </w:t>
            </w:r>
            <w:r w:rsidR="00C361E9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Симметрия в пространстве. Понятие правильного  </w:t>
            </w:r>
            <w:r w:rsid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многогранника</w:t>
            </w:r>
            <w:r w:rsidR="00C361E9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Элементы симметрии правильных многогранников.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Решение задач по теме </w:t>
            </w:r>
            <w:r w:rsid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«Многогранники»</w:t>
            </w:r>
          </w:p>
          <w:p w:rsidR="000E2ACD" w:rsidRPr="001E3728" w:rsidRDefault="000E2ACD" w:rsidP="00C361E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F5" w:rsidRDefault="00C361E9" w:rsidP="00C361E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Знать: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Понятие многогранника, призмы и </w:t>
            </w:r>
            <w:r w:rsid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пирамиды, их элементы. Виды призм и пирамид.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Формулы площади поверхности призмы и пирамиды.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C361E9" w:rsidRPr="007B6CB3" w:rsidRDefault="00C361E9" w:rsidP="00C361E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Уметь: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Различать виды призм</w:t>
            </w:r>
            <w:r w:rsid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 пирамид. Находить площадь  поверхности призмы и пирамиды и их элементы. </w:t>
            </w:r>
          </w:p>
          <w:p w:rsidR="000E2ACD" w:rsidRPr="007B6CB3" w:rsidRDefault="00C361E9" w:rsidP="006253F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Увидеть симметрию в пространстве. Различать виды правильных многогранников. </w:t>
            </w:r>
            <w:r w:rsidR="006253F5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</w:t>
            </w:r>
            <w:r w:rsid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ботать с чертежом и читать его.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6253F5" w:rsidRDefault="000E2ACD" w:rsidP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СР</w:t>
            </w:r>
          </w:p>
          <w:p w:rsidR="000E2ACD" w:rsidRPr="006253F5" w:rsidRDefault="000E2ACD" w:rsidP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Тест</w:t>
            </w:r>
          </w:p>
          <w:p w:rsidR="000E2ACD" w:rsidRPr="006253F5" w:rsidRDefault="000E2ACD" w:rsidP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КР</w:t>
            </w:r>
          </w:p>
          <w:p w:rsidR="000E2ACD" w:rsidRPr="007B6CB3" w:rsidRDefault="000E2ACD" w:rsidP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253F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</w:tr>
      <w:tr w:rsidR="000E2ACD" w:rsidRPr="007B6CB3" w:rsidTr="009B6D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0E2ACD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AC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Векторы в пространстве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E9" w:rsidRPr="007B6CB3" w:rsidRDefault="00C361E9" w:rsidP="00C361E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Понятие вектора в пространстве.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Равенство векторов. Сложение и вычитание векторов. Сумма нескольких векторов. Умножение вектора на число.</w:t>
            </w:r>
          </w:p>
          <w:p w:rsidR="00C361E9" w:rsidRPr="007B6CB3" w:rsidRDefault="00C361E9" w:rsidP="00C361E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Компланарные векторы. Разложение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вектор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трем некомп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ланарным векторам. П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равило параллелепипеда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 сложении трех некомпланарных векторов.</w:t>
            </w:r>
          </w:p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Default="00C361E9" w:rsidP="008E6B1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6B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Знать: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Определение вектора.  Понятие равных векторов. Обозначения</w:t>
            </w:r>
            <w:r w:rsidR="008E6B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вектора. 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8E6B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Правило треугольника,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параллелограмма </w:t>
            </w:r>
            <w:r w:rsidR="008E6B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 </w:t>
            </w:r>
            <w:r w:rsidR="008E6B1D"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параллелепипеда</w:t>
            </w:r>
            <w:r w:rsidR="008E6B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E6B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</w:t>
            </w:r>
            <w:proofErr w:type="gramEnd"/>
            <w:r w:rsidR="008E6B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</w:t>
            </w:r>
            <w:r w:rsidR="008E6B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ожения векторов. Законы сложения векторов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Правило сложения нескольких векторов Правило умножения векто</w:t>
            </w:r>
            <w:r w:rsidR="008E6B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ров на число и его свойства.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8E6B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</w:t>
            </w:r>
            <w:r w:rsidR="008E6B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еделение компланарных векторов. </w:t>
            </w:r>
          </w:p>
          <w:p w:rsidR="000E2ACD" w:rsidRPr="007B6CB3" w:rsidRDefault="00C361E9" w:rsidP="008E6B1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</w:pPr>
            <w:r w:rsidRPr="008E6B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Уметь:</w:t>
            </w: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Обозначать и читать обозначения. Определять равные вектора</w:t>
            </w:r>
            <w:r w:rsidR="008E6B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Выполнять действия над векторами.  Разложить вектор по трем некомпланарным векторам. Использовать правило параллелепипеда при сложении трех некомпланарных векторов.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Default="000E2ACD" w:rsidP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СР</w:t>
            </w:r>
          </w:p>
          <w:p w:rsidR="000E2ACD" w:rsidRDefault="000E2ACD" w:rsidP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Тест</w:t>
            </w:r>
          </w:p>
          <w:p w:rsidR="000E2ACD" w:rsidRPr="007B6CB3" w:rsidRDefault="000E2ACD" w:rsidP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</w:pPr>
          </w:p>
        </w:tc>
      </w:tr>
      <w:tr w:rsidR="000E2ACD" w:rsidRPr="007B6CB3" w:rsidTr="009B6D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0E2ACD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AC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Итоговое повторение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C361E9" w:rsidP="00C361E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Аксиомы стереометрии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Паралле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льность прямых и плоскостей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Теорема о трех перпендикулярах, угол между прямой и плоскостью. Векторы в пространстве и их применение к решению задач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E9" w:rsidRPr="007B6CB3" w:rsidRDefault="00C361E9" w:rsidP="00C361E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361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Знать:</w:t>
            </w: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Теоретический материал курса 10класса. Основные теоретические факты. Наиболее распространенные приемы решения задач.</w:t>
            </w:r>
          </w:p>
          <w:p w:rsidR="000E2ACD" w:rsidRPr="004118A8" w:rsidRDefault="00C361E9" w:rsidP="00C361E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361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Уметь:</w:t>
            </w: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Практически применять теоретический материал. Совершенствовать умения и навыки решения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C361E9" w:rsidRDefault="00C361E9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361E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</w:pPr>
          </w:p>
        </w:tc>
      </w:tr>
      <w:tr w:rsidR="000E2ACD" w:rsidRPr="007B6CB3" w:rsidTr="009B6D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7B6CB3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 w:rsidP="006D311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</w:tr>
    </w:tbl>
    <w:p w:rsidR="00547068" w:rsidRPr="007B6CB3" w:rsidRDefault="00547068" w:rsidP="0054706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</w:p>
    <w:p w:rsidR="006D311C" w:rsidRDefault="006D311C" w:rsidP="007A54B4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4B4" w:rsidRPr="007B6CB3" w:rsidRDefault="007A54B4" w:rsidP="007A54B4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B6CB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Календарно-тематическое планирование</w:t>
      </w:r>
      <w:r w:rsidR="000D5B9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D5B94" w:rsidRPr="000D5B9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«Геометрия 10»</w:t>
      </w:r>
    </w:p>
    <w:p w:rsidR="007A54B4" w:rsidRPr="007B6CB3" w:rsidRDefault="007A54B4" w:rsidP="007A54B4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tbl>
      <w:tblPr>
        <w:tblW w:w="105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"/>
        <w:gridCol w:w="4726"/>
        <w:gridCol w:w="992"/>
        <w:gridCol w:w="945"/>
        <w:gridCol w:w="30"/>
        <w:gridCol w:w="45"/>
        <w:gridCol w:w="681"/>
        <w:gridCol w:w="129"/>
        <w:gridCol w:w="15"/>
        <w:gridCol w:w="15"/>
        <w:gridCol w:w="975"/>
        <w:gridCol w:w="1418"/>
      </w:tblGrid>
      <w:tr w:rsidR="006D311C" w:rsidRPr="007B6CB3" w:rsidTr="004118A8">
        <w:trPr>
          <w:trHeight w:val="375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11C" w:rsidRPr="007B6CB3" w:rsidRDefault="006D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D311C" w:rsidRPr="007B6CB3" w:rsidRDefault="006D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урока</w:t>
            </w:r>
          </w:p>
        </w:tc>
        <w:tc>
          <w:tcPr>
            <w:tcW w:w="4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1C" w:rsidRPr="007B6CB3" w:rsidRDefault="006D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311C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11C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Тип</w:t>
            </w:r>
          </w:p>
          <w:p w:rsidR="006D311C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урока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11C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</w:t>
            </w: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ь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1C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1C" w:rsidRPr="007B6CB3" w:rsidRDefault="006D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311C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Примечания</w:t>
            </w:r>
          </w:p>
        </w:tc>
      </w:tr>
      <w:tr w:rsidR="006D311C" w:rsidRPr="007B6CB3" w:rsidTr="004118A8">
        <w:trPr>
          <w:trHeight w:val="315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1C" w:rsidRPr="007B6CB3" w:rsidRDefault="006D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1C" w:rsidRPr="007B6CB3" w:rsidRDefault="006D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1C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1C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1C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1C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1C" w:rsidRPr="007B6CB3" w:rsidRDefault="006D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Введение  (5 ч)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Основная цель: </w:t>
            </w: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7A54B4" w:rsidRPr="007B6CB3" w:rsidRDefault="007A54B4" w:rsidP="0035494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учащихся с содержанием курса стереометрии, с основными понятиями и аксиомами, принятыми в данном курсе;</w:t>
            </w:r>
          </w:p>
          <w:p w:rsidR="007A54B4" w:rsidRPr="007B6CB3" w:rsidRDefault="007A54B4" w:rsidP="0035494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вывести первые следствия из аксиом;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дать представление о геометрических телах и их поверхностях, об изображении пространственных фигур на чертеже, о прикладном значении геометрии;</w:t>
            </w:r>
          </w:p>
          <w:p w:rsidR="007A54B4" w:rsidRPr="007B6CB3" w:rsidRDefault="007A54B4" w:rsidP="0035494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 решать задачи, используя аксиомы и следствия стереометрии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стереометрии. Аксиомы стереометрии.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Некоторые следствия из аксиом.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на применение аксиом стереометрии  и их следствий.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 по теме: «Аксиомы стереометрии. Некоторые следствия из аксиом»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по теме: «Аксиомы стереометрии. Некоторые следствия из аксиом»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37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Глава 1.     Параллельность прямых и плоскостей (19 час)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Основная цель: </w:t>
            </w: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54B4" w:rsidRPr="007B6CB3" w:rsidRDefault="007A54B4" w:rsidP="0035494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сформировать представления учащихся о возможных случаях  взаимного расположения двух прямых в пространстве, прямой и плоскости, познакомить со </w:t>
            </w:r>
            <w:proofErr w:type="gramStart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скрещивающимися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прямыми;</w:t>
            </w:r>
          </w:p>
          <w:p w:rsidR="007A54B4" w:rsidRPr="007B6CB3" w:rsidRDefault="007A54B4" w:rsidP="0035494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свойства и признаки параллельности прямых и плоскостей;</w:t>
            </w:r>
          </w:p>
          <w:p w:rsidR="007A54B4" w:rsidRPr="007B6CB3" w:rsidRDefault="007A54B4" w:rsidP="0035494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 решать  задачи  на взаимное расположение </w:t>
            </w:r>
            <w:proofErr w:type="gramStart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прямых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прямой и плоскости  в пространстве;</w:t>
            </w:r>
          </w:p>
          <w:p w:rsidR="007A54B4" w:rsidRPr="007B6CB3" w:rsidRDefault="007A54B4" w:rsidP="0035494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рассмотреть тетраэдр и параллелепипед, познакомить с их свойствами, научить решать задачи;</w:t>
            </w:r>
          </w:p>
          <w:p w:rsidR="007A54B4" w:rsidRPr="007B6CB3" w:rsidRDefault="007A54B4" w:rsidP="0035494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 строить сечения многогранников.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Параллельные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прямые в пространстве. 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1 п.4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Параллельность трех прямых.  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1  п.5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Параллельность прямой и плоскости.      § 1  п.6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теме: «Параллельность прямой и плоскости»      § 1  п.6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 по теме: «Параллельность прямой и плоскости»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Взаимное расположение </w:t>
            </w:r>
            <w:proofErr w:type="gramStart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прямых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пространстве.  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Скрещивающиеся прямые.  § 2 п.7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Углы с </w:t>
            </w:r>
            <w:proofErr w:type="spellStart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сонаправленными</w:t>
            </w:r>
            <w:proofErr w:type="spellEnd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сторонами. Угол между </w:t>
            </w:r>
            <w:proofErr w:type="gramStart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прямыми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§ 2 п.8, 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на взаимное расположение прямых, прямой и плоскости  в пространстве.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КЗПУ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 1</w:t>
            </w: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«Аксиомы стереометрии. Взаимное расположение </w:t>
            </w:r>
            <w:proofErr w:type="gramStart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прямых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прямой и плоскости»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Параллельные плоскости.    § 3 п.10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параллельных плоскостей.    § 3 п.11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Тетраэдр.   § 4 п.12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Параллелепипед.    § 4 п.13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КЗПУ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на построение сечений.    § 4 п.14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КЗПУ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на построение сечений.    § 4 п.14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КЗПУ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Обобщающий урок по теме:  «Тетраэдр. Параллелепипед».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 2</w:t>
            </w: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«Параллельность прямых и плоскостей»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коррекции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Глава </w:t>
            </w:r>
            <w:r w:rsidRPr="007B6C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II</w:t>
            </w:r>
            <w:r w:rsidRPr="007B6C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Перпендикулярность прямых и плоскостей (20 час)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Основная цель: </w:t>
            </w: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7A54B4" w:rsidRPr="007B6CB3" w:rsidRDefault="007A54B4" w:rsidP="0035494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ввести понятия перпендикулярности прямых и плоскостей;</w:t>
            </w:r>
          </w:p>
          <w:p w:rsidR="007A54B4" w:rsidRPr="007B6CB3" w:rsidRDefault="007A54B4" w:rsidP="0035494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признаки перпендикулярности прямой и плоскости, двух плоскостей;</w:t>
            </w:r>
          </w:p>
          <w:p w:rsidR="007A54B4" w:rsidRPr="007B6CB3" w:rsidRDefault="007A54B4" w:rsidP="0035494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ввести основные метрические понятия: расстояние от точки до плоскости, расстояние между параллельными плоскостями,  между параллельной  прямой и плоскостью, расстояние между скрещивающимися прямыми, угол между прямой и плоскостью, угол между двумя плоскостями;</w:t>
            </w:r>
            <w:proofErr w:type="gramEnd"/>
          </w:p>
          <w:p w:rsidR="007A54B4" w:rsidRPr="007B6CB3" w:rsidRDefault="007A54B4" w:rsidP="0035494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свойства прямоугольного параллелепипеда.</w:t>
            </w:r>
          </w:p>
          <w:p w:rsidR="007A54B4" w:rsidRPr="007B6CB3" w:rsidRDefault="007A5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Перпендикулярные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прямые в пространстве.  § 1 п.15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УНЗ</w:t>
            </w:r>
          </w:p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Параллельные прямые, перпендикулярные к плоскости.  § 1 п.16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Признак перпендикулярности прямой и плоскости.   § 1 п.17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Теорема </w:t>
            </w:r>
            <w:proofErr w:type="gramStart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прямой, перпендикулярной к плоскости.   § 1 п.18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на перпендикулярность прямой и плоскости.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 по теме: «Перпендикулярность прямой и плоскости».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Перпендикуляр и наклонные к плоскости.  § 2 п.19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Расстояние от точки до плоскости. Теорема о трех перпендикулярах. 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2 п.20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Расстояние от точки до плоскости. Теорема о трех перпендикулярах. 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2 п.20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 между прямой и плоскостью.  § 2 п.21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на применение теоремы о трех перпендикулярах, на угол между прямой и плоскостью.  § 2 п.20, 21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на применение теоремы о трех перпендикулярах, на угол между прямой и плоскостью.      § 2 п.20, 21 Тестирование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Двугранный угол. Признак перпендикулярности двух плоскостей.  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3 п.22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Двугранный угол. Признак перпендикулярности двух плоскостей.  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3 п.23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Прямоугольный параллелепипед. § 3 п.24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теме: «Прямоугольный параллелепипед». § 3 п.24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на перпендикулярность прямых и плоскостей.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Обобщающий урок по теме: «Перпендикулярность прямых и плоскостей».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 3</w:t>
            </w: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«Перпендикулярность прямых и плоскостей»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Зачет №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Зачёт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Глава </w:t>
            </w:r>
            <w:r w:rsidRPr="007B6C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III</w:t>
            </w:r>
            <w:r w:rsidRPr="007B6C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Многогранники (13 час)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Основная цель: </w:t>
            </w:r>
          </w:p>
          <w:p w:rsidR="007A54B4" w:rsidRPr="007B6CB3" w:rsidRDefault="007A54B4" w:rsidP="0035494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учащихся с основными видами многогранников (призма, пирамида, усечённая пирамида), с правильными многогранниками и элементами их симметрии;</w:t>
            </w:r>
          </w:p>
          <w:p w:rsidR="007A54B4" w:rsidRPr="007B6CB3" w:rsidRDefault="007A54B4" w:rsidP="0035494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 находить площадь поверхности многогранников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многогранника. Призма.  § 1 п.25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поверхности призмы.   § 1 п.26,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на вычисление площади поверхности призмы.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на вычисление площади поверхности призмы. 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Пирамида.   § 2 п.28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Правильная пирамида.     § 2 п.29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   «Пирамида».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Усеченная пирамида.  § 2 п.30 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Симметрия в пространстве. Понятие правильного многогранника. § 3 п.31,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Тестирование по теме   «Пирамида».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Обобщающий урок по теме: «Многогранники».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  4</w:t>
            </w: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«Многогранники»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rPr>
          <w:trHeight w:val="24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коррекции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rPr>
          <w:trHeight w:val="21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№3 по теме «Многогранники»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Зачёт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Глава </w:t>
            </w:r>
            <w:r w:rsidRPr="007B6C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IV</w:t>
            </w:r>
            <w:r w:rsidRPr="007B6C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    Векторы в пространстве (7 часов)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Основная цель: </w:t>
            </w:r>
          </w:p>
          <w:p w:rsidR="007A54B4" w:rsidRPr="007B6CB3" w:rsidRDefault="007A54B4" w:rsidP="0035494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известные учащимся из курса планиметрии сведения о векторах и действия над ними;</w:t>
            </w:r>
          </w:p>
          <w:p w:rsidR="007A54B4" w:rsidRPr="007B6CB3" w:rsidRDefault="007A54B4" w:rsidP="0035494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ввести понятие компланарных векторов в пространстве;</w:t>
            </w:r>
          </w:p>
          <w:p w:rsidR="007A54B4" w:rsidRPr="007B6CB3" w:rsidRDefault="007A54B4" w:rsidP="0035494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рассмотреть вопрос о разложении любого вектора по трём данным  некомпланарным векторам. 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вектора. Равенство векторов.    § 1 п.34,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Сложение и вычитание векторов. Сумма нескольких векторов.§ 2 п.36, 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вектора на число.    § 2 п.38. Тест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6D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Компланарные  векторы. Правило параллелепипеда.  § 3 п.39,40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rPr>
          <w:trHeight w:val="58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Разложение вектора по трем некомпланарным векторам.  § 3 п.41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rPr>
          <w:trHeight w:val="33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Обобщающий урок по теме: «Векторы в пространстве».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rPr>
          <w:trHeight w:val="40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 5  по теме «Векторы в пространстве»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376611" w:rsidP="0037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Итоговое повторение курса геометрии (6 часов)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Основная цель: </w:t>
            </w: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7A54B4" w:rsidRPr="007B6CB3" w:rsidRDefault="007A54B4" w:rsidP="0035494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обобщить и систематизировать знания по курсу  10 класса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Аксиомы стереометрии и их следствия. Параллельность прямых и плоскостей.</w:t>
            </w:r>
          </w:p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Перпендикулярность прямых и плоскостей.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Многогранники. Векторы в пространстве.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за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37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коррекции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B4" w:rsidRPr="007B6CB3" w:rsidTr="006D311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геометрических задач по материалам  ЕГЭ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54B4" w:rsidRPr="007B6CB3" w:rsidRDefault="007A54B4" w:rsidP="007A54B4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CE75AE" w:rsidRPr="007B6CB3" w:rsidRDefault="00CE75AE" w:rsidP="00632D40">
      <w:pPr>
        <w:jc w:val="both"/>
        <w:rPr>
          <w:rFonts w:ascii="Times New Roman" w:hAnsi="Times New Roman" w:cs="Times New Roman"/>
        </w:rPr>
      </w:pPr>
    </w:p>
    <w:p w:rsidR="00CE75AE" w:rsidRPr="00E675DA" w:rsidRDefault="00CE75AE" w:rsidP="00E675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6CB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Содержан</w:t>
      </w:r>
      <w:r w:rsidR="00FC1A0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ие тем учебного курса «</w:t>
      </w:r>
      <w:r w:rsidR="00FC1A00" w:rsidRPr="00FC1A00">
        <w:rPr>
          <w:rFonts w:ascii="Times New Roman" w:hAnsi="Times New Roman" w:cs="Times New Roman"/>
          <w:b/>
        </w:rPr>
        <w:t>Геометрия 11</w:t>
      </w:r>
      <w:r w:rsidR="00FC1A00">
        <w:rPr>
          <w:rFonts w:ascii="Times New Roman" w:hAnsi="Times New Roman" w:cs="Times New Roman"/>
          <w:b/>
        </w:rPr>
        <w:t>»</w:t>
      </w:r>
    </w:p>
    <w:p w:rsidR="007A54B4" w:rsidRPr="007B6CB3" w:rsidRDefault="007A54B4" w:rsidP="007A5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1439"/>
        <w:gridCol w:w="851"/>
        <w:gridCol w:w="2835"/>
        <w:gridCol w:w="2835"/>
        <w:gridCol w:w="708"/>
        <w:gridCol w:w="709"/>
      </w:tblGrid>
      <w:tr w:rsidR="00FC1A00" w:rsidRPr="007B6CB3" w:rsidTr="00FC1A0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7B6C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CE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изучаемые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87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знаниям и умениям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87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AE" w:rsidRPr="007B6CB3" w:rsidRDefault="008747F2" w:rsidP="00CE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Примечания</w:t>
            </w:r>
          </w:p>
        </w:tc>
      </w:tr>
      <w:tr w:rsidR="00FC1A00" w:rsidRPr="007B6CB3" w:rsidTr="00FC1A00">
        <w:trPr>
          <w:trHeight w:val="31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9E" w:rsidRPr="007B6CB3" w:rsidRDefault="00651C11" w:rsidP="0065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94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Повторение темы «Векторы в пространстве»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651C11" w:rsidP="0065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2" w:rsidRPr="008747F2" w:rsidRDefault="008747F2" w:rsidP="008747F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вектора в пространстве. Сложение и вычитание векторов. Умножение вектора на число. Компланарные векторы.</w:t>
            </w:r>
            <w:r w:rsidR="00E67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Разложение</w:t>
            </w:r>
          </w:p>
          <w:p w:rsidR="007A54B4" w:rsidRPr="007B6CB3" w:rsidRDefault="007A54B4" w:rsidP="0065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2" w:rsidRPr="008747F2" w:rsidRDefault="008747F2" w:rsidP="00874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 Уметь выполнять сложение, вычитание векторов в пространстве, умножение вектора на число.</w:t>
            </w:r>
          </w:p>
          <w:p w:rsidR="008747F2" w:rsidRPr="008747F2" w:rsidRDefault="008747F2" w:rsidP="00874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решать простейшие задачи с применением </w:t>
            </w:r>
            <w:r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векторов.</w:t>
            </w:r>
          </w:p>
          <w:p w:rsidR="007A54B4" w:rsidRPr="007B6CB3" w:rsidRDefault="007A54B4" w:rsidP="0065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 w:rsidP="0065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 w:rsidP="0065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A00" w:rsidRPr="007B6CB3" w:rsidTr="00FC1A00">
        <w:trPr>
          <w:trHeight w:val="3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E" w:rsidRPr="007B6CB3" w:rsidRDefault="00651C11" w:rsidP="0065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E" w:rsidRPr="007B6CB3" w:rsidRDefault="00940C9E" w:rsidP="0094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5. Метод координат в пространстве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E" w:rsidRPr="007B6CB3" w:rsidRDefault="00651C11" w:rsidP="0094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2" w:rsidRPr="008747F2" w:rsidRDefault="00E675DA" w:rsidP="008747F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B93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рямоугольная система</w:t>
            </w:r>
            <w:r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координат в пространстве,</w:t>
            </w:r>
            <w:r w:rsidR="00B93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8747F2"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Координаты точки и координаты век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тора в пространстве</w:t>
            </w:r>
            <w:r w:rsidR="0037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457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8747F2"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ассматриваются простейшие задачи в координатах. </w:t>
            </w:r>
            <w:r w:rsidR="00457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8747F2"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водится</w:t>
            </w:r>
            <w:r w:rsidR="0037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понятие</w:t>
            </w:r>
            <w:r w:rsidR="008747F2"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скаляр</w:t>
            </w:r>
            <w:r w:rsidR="0037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произведения</w:t>
            </w:r>
            <w:r w:rsidR="008747F2"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векторов, кратко перечисляются его свойства и выводятся формулы для вычисления углов между двумя прямыми, между прямой и плоскостью</w:t>
            </w:r>
            <w:proofErr w:type="gramStart"/>
            <w:r w:rsidR="008747F2"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8747F2"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лоскости. </w:t>
            </w:r>
            <w:r w:rsidR="0037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747F2"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зучаются движения в пространстве: центральная симметрия, осевая симметрия, зе</w:t>
            </w:r>
            <w:r w:rsidR="0037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ркальная симметрия, </w:t>
            </w:r>
            <w:r w:rsidR="008747F2"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преобразование подобия.</w:t>
            </w:r>
          </w:p>
          <w:p w:rsidR="00940C9E" w:rsidRPr="008747F2" w:rsidRDefault="00940C9E" w:rsidP="0087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00" w:rsidRPr="00353025" w:rsidRDefault="00FC1A00" w:rsidP="00FC1A00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353025">
              <w:rPr>
                <w:b/>
                <w:sz w:val="20"/>
                <w:szCs w:val="20"/>
              </w:rPr>
              <w:t>Знать:</w:t>
            </w:r>
            <w:r w:rsidR="00B932BF">
              <w:rPr>
                <w:sz w:val="20"/>
                <w:szCs w:val="20"/>
              </w:rPr>
              <w:t xml:space="preserve"> </w:t>
            </w:r>
            <w:r w:rsidRPr="00353025">
              <w:rPr>
                <w:sz w:val="20"/>
                <w:szCs w:val="20"/>
              </w:rPr>
              <w:t xml:space="preserve"> </w:t>
            </w:r>
            <w:r w:rsidR="00B932BF">
              <w:rPr>
                <w:sz w:val="20"/>
                <w:szCs w:val="20"/>
              </w:rPr>
              <w:t xml:space="preserve">понятие </w:t>
            </w:r>
            <w:r w:rsidRPr="00353025">
              <w:rPr>
                <w:sz w:val="20"/>
                <w:szCs w:val="20"/>
              </w:rPr>
              <w:t>координат векто</w:t>
            </w:r>
            <w:r w:rsidR="00376611">
              <w:rPr>
                <w:sz w:val="20"/>
                <w:szCs w:val="20"/>
              </w:rPr>
              <w:t xml:space="preserve">ра, </w:t>
            </w:r>
            <w:r w:rsidRPr="00353025">
              <w:rPr>
                <w:sz w:val="20"/>
                <w:szCs w:val="20"/>
              </w:rPr>
              <w:t>формулы координат середины отрезка, длины вектора через его координаты и расстояния между двумя точками. Понятие угла между векторами и скалярного произведения векторов, формулу скалярного произведения в координатах и свойства скалярного произведения. Понятие  движения пространства и основные виды движений.</w:t>
            </w:r>
          </w:p>
          <w:p w:rsidR="00940C9E" w:rsidRPr="007B6CB3" w:rsidRDefault="00FC1A00" w:rsidP="00A6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A00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="00A6028D">
              <w:rPr>
                <w:rFonts w:ascii="Times New Roman" w:hAnsi="Times New Roman"/>
                <w:sz w:val="20"/>
                <w:szCs w:val="20"/>
              </w:rPr>
              <w:t xml:space="preserve">находить координаты </w:t>
            </w:r>
            <w:r w:rsidR="00B932BF" w:rsidRPr="00FC1A00">
              <w:rPr>
                <w:rFonts w:ascii="Times New Roman" w:hAnsi="Times New Roman"/>
                <w:sz w:val="20"/>
                <w:szCs w:val="20"/>
              </w:rPr>
              <w:t xml:space="preserve">вектора, </w:t>
            </w:r>
            <w:r w:rsidR="00A6028D">
              <w:rPr>
                <w:rFonts w:ascii="Times New Roman" w:hAnsi="Times New Roman"/>
                <w:sz w:val="20"/>
                <w:szCs w:val="20"/>
              </w:rPr>
              <w:t xml:space="preserve">зная </w:t>
            </w:r>
            <w:r w:rsidR="00B932BF">
              <w:rPr>
                <w:rFonts w:ascii="Times New Roman" w:hAnsi="Times New Roman"/>
                <w:sz w:val="20"/>
                <w:szCs w:val="20"/>
              </w:rPr>
              <w:t>координат</w:t>
            </w:r>
            <w:r w:rsidR="00A6028D">
              <w:rPr>
                <w:rFonts w:ascii="Times New Roman" w:hAnsi="Times New Roman"/>
                <w:sz w:val="20"/>
                <w:szCs w:val="20"/>
              </w:rPr>
              <w:t>ы</w:t>
            </w:r>
            <w:r w:rsidR="00B932BF">
              <w:rPr>
                <w:rFonts w:ascii="Times New Roman" w:hAnsi="Times New Roman"/>
                <w:sz w:val="20"/>
                <w:szCs w:val="20"/>
              </w:rPr>
              <w:t xml:space="preserve"> его конца и начала</w:t>
            </w:r>
            <w:r w:rsidR="00A6028D">
              <w:rPr>
                <w:rFonts w:ascii="Times New Roman" w:hAnsi="Times New Roman"/>
                <w:sz w:val="20"/>
                <w:szCs w:val="20"/>
              </w:rPr>
              <w:t>,</w:t>
            </w:r>
            <w:r w:rsidR="00B932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1A00">
              <w:rPr>
                <w:rFonts w:ascii="Times New Roman" w:hAnsi="Times New Roman"/>
                <w:sz w:val="20"/>
                <w:szCs w:val="20"/>
              </w:rPr>
              <w:t>выполнять действия над векторами с заданными координатами, решать стереометрические задачи координатно-векторным методом. Вычислять скалярное произведение векторов и находить угол между векторами</w:t>
            </w:r>
            <w:r w:rsidR="00A6028D">
              <w:rPr>
                <w:rFonts w:ascii="Times New Roman" w:hAnsi="Times New Roman"/>
                <w:sz w:val="20"/>
                <w:szCs w:val="20"/>
              </w:rPr>
              <w:t xml:space="preserve"> и прямыми.</w:t>
            </w:r>
            <w:r w:rsidRPr="00FC1A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2" w:rsidRPr="008747F2" w:rsidRDefault="008747F2" w:rsidP="0087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  <w:p w:rsidR="00FC1A00" w:rsidRDefault="00FC1A00" w:rsidP="0087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47F2" w:rsidRPr="008747F2" w:rsidRDefault="008747F2" w:rsidP="0087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  <w:p w:rsidR="00FC1A00" w:rsidRDefault="00FC1A00" w:rsidP="0087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0C9E" w:rsidRPr="008747F2" w:rsidRDefault="008747F2" w:rsidP="0087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AE" w:rsidRPr="007B6CB3" w:rsidRDefault="00CE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A00" w:rsidRPr="007B6CB3" w:rsidTr="00FC1A0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651C11" w:rsidP="0065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6. Цилиндр, конус, шар.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77" w:rsidRPr="00044477" w:rsidRDefault="00044477" w:rsidP="000444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цилиндра. Площадь поверхности цилиндра. Понятие конуса. Площадь поверхности конуса. Усеченный конус. Сфера и шар. Уравнение сферы. Взаимное расположение сферы и плоскости. Касательная плоскость к сфере. Площадь сферы.</w:t>
            </w:r>
          </w:p>
          <w:p w:rsidR="00044477" w:rsidRPr="00044477" w:rsidRDefault="00044477" w:rsidP="000444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Вводятся понятия цилиндрической и конической поверхностей, цилиндра, конуса, усеченного конуса. С помощью разверток определяются площади их боковых поверхностей, выводятся соответствующие формулы. Затем даются определения сферы и шара, выводится уравнение сферы и с его помощью исследуется вопрос о взаимном расположении сферы и плоскости. Площадь сферы определяется как предел последовательности площадей описанных около сферы многогранников при стремлении к нулю наибольшего размера каждой грани. В задачах рассматриваются различные комбинации круглых тел и многогранников, в </w:t>
            </w:r>
            <w:proofErr w:type="gramStart"/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частности</w:t>
            </w:r>
            <w:proofErr w:type="gramEnd"/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описанные и вписанные призмы и пирамиды. </w:t>
            </w:r>
          </w:p>
          <w:p w:rsidR="007A54B4" w:rsidRPr="007B6CB3" w:rsidRDefault="007A54B4" w:rsidP="00044477">
            <w:pPr>
              <w:spacing w:after="0" w:line="240" w:lineRule="auto"/>
              <w:ind w:firstLine="5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77" w:rsidRPr="00353025" w:rsidRDefault="00044477" w:rsidP="00376611">
            <w:pPr>
              <w:pStyle w:val="21"/>
              <w:spacing w:after="0" w:line="240" w:lineRule="auto"/>
              <w:ind w:left="34" w:firstLine="533"/>
              <w:jc w:val="both"/>
              <w:rPr>
                <w:sz w:val="20"/>
                <w:szCs w:val="20"/>
              </w:rPr>
            </w:pPr>
            <w:r w:rsidRPr="00353025">
              <w:rPr>
                <w:b/>
                <w:sz w:val="20"/>
                <w:szCs w:val="20"/>
              </w:rPr>
              <w:lastRenderedPageBreak/>
              <w:t xml:space="preserve">Знать: </w:t>
            </w:r>
            <w:r w:rsidRPr="00353025">
              <w:rPr>
                <w:sz w:val="20"/>
                <w:szCs w:val="20"/>
              </w:rPr>
              <w:t>Понятие цилиндрической поверхности, цилиндра и его элементов, формулы для вычисления боковой и полной поверхностей цилиндра. Понятие конической поверхности, конуса и его элементов, усеченного конуса, формулы для вычисления площадей боковой и полной поверхностей конуса и усеченного конуса. Понятие сферы, шара и их элементов, уравнение сферы в заданной прямоугольной системе координат, случаи взаимного расположения сферы и плоскости, теорему о касательной плоскости к сфере, формулу площади сферы.</w:t>
            </w:r>
          </w:p>
          <w:p w:rsidR="00044477" w:rsidRPr="00353025" w:rsidRDefault="00044477" w:rsidP="00376611">
            <w:pPr>
              <w:spacing w:after="0" w:line="240" w:lineRule="auto"/>
              <w:ind w:firstLine="5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353025">
              <w:rPr>
                <w:rFonts w:ascii="Times New Roman" w:hAnsi="Times New Roman" w:cs="Times New Roman"/>
                <w:sz w:val="20"/>
                <w:szCs w:val="20"/>
              </w:rPr>
              <w:t>Решать задачи</w:t>
            </w:r>
            <w:r w:rsidRPr="00353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53025">
              <w:rPr>
                <w:rFonts w:ascii="Times New Roman" w:hAnsi="Times New Roman" w:cs="Times New Roman"/>
                <w:sz w:val="20"/>
                <w:szCs w:val="20"/>
              </w:rPr>
              <w:t>«на нахождение боковой и полной поверхностей цилиндра, конуса и усеченного конуса», выводить уравнение сферы в заданной прямоугольной системе координат, использовать теорему о касательной плоскости к сфере и формулу площади сферы при решении задач по теме «Шар и сфера».</w:t>
            </w:r>
          </w:p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2" w:rsidRPr="008747F2" w:rsidRDefault="008747F2" w:rsidP="0087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</w:t>
            </w:r>
          </w:p>
          <w:p w:rsidR="007A54B4" w:rsidRPr="008747F2" w:rsidRDefault="008747F2" w:rsidP="0087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 w:rsidP="00CE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A00" w:rsidRPr="007B6CB3" w:rsidTr="00FC1A0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651C11" w:rsidP="0065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 7. Объемы тел.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DA" w:rsidRPr="00E675DA" w:rsidRDefault="00A6028D" w:rsidP="00E675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67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сновные свойства объемов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тел. </w:t>
            </w:r>
            <w:r w:rsidRPr="00E67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675DA" w:rsidRPr="00E67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прямоугольного параллелепипеда. Объемы прямой призмы и цилиндра. Объемы наклонной призмы, пирамиды и конуса. Объем шара и площадь сферы. Объемы шарового сегмента, шарового слоя и шарового сектора.</w:t>
            </w:r>
          </w:p>
          <w:p w:rsidR="007A54B4" w:rsidRPr="007B6CB3" w:rsidRDefault="007A54B4" w:rsidP="00A602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DA" w:rsidRPr="00A6028D" w:rsidRDefault="00E675DA" w:rsidP="00A6028D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6028D">
              <w:rPr>
                <w:b/>
                <w:sz w:val="20"/>
                <w:szCs w:val="20"/>
              </w:rPr>
              <w:t xml:space="preserve">Знать: </w:t>
            </w:r>
            <w:r w:rsidRPr="00A6028D">
              <w:rPr>
                <w:sz w:val="20"/>
                <w:szCs w:val="20"/>
              </w:rPr>
              <w:t>Понятие  объема тела, сво</w:t>
            </w:r>
            <w:r w:rsidR="00A6028D">
              <w:rPr>
                <w:sz w:val="20"/>
                <w:szCs w:val="20"/>
              </w:rPr>
              <w:t>йства объемов.</w:t>
            </w:r>
            <w:r w:rsidRPr="00A6028D">
              <w:rPr>
                <w:sz w:val="20"/>
                <w:szCs w:val="20"/>
              </w:rPr>
              <w:t xml:space="preserve"> </w:t>
            </w:r>
            <w:r w:rsidR="00A6028D">
              <w:rPr>
                <w:sz w:val="20"/>
                <w:szCs w:val="20"/>
              </w:rPr>
              <w:t xml:space="preserve">Формулы объемов </w:t>
            </w:r>
            <w:r w:rsidRPr="00A6028D">
              <w:rPr>
                <w:sz w:val="20"/>
                <w:szCs w:val="20"/>
              </w:rPr>
              <w:t>прямоугольного парал</w:t>
            </w:r>
            <w:r w:rsidR="00A6028D">
              <w:rPr>
                <w:sz w:val="20"/>
                <w:szCs w:val="20"/>
              </w:rPr>
              <w:t>лелепипеда</w:t>
            </w:r>
            <w:r w:rsidRPr="00A6028D">
              <w:rPr>
                <w:sz w:val="20"/>
                <w:szCs w:val="20"/>
              </w:rPr>
              <w:t xml:space="preserve"> прямой призмы, </w:t>
            </w:r>
            <w:r w:rsidR="00A6028D">
              <w:rPr>
                <w:sz w:val="20"/>
                <w:szCs w:val="20"/>
              </w:rPr>
              <w:t xml:space="preserve">пирамиды, </w:t>
            </w:r>
            <w:r w:rsidR="00457667">
              <w:rPr>
                <w:sz w:val="20"/>
                <w:szCs w:val="20"/>
              </w:rPr>
              <w:t>усеченной пирамиды цилиндра, конуса.</w:t>
            </w:r>
            <w:r w:rsidRPr="00A6028D">
              <w:rPr>
                <w:sz w:val="20"/>
                <w:szCs w:val="20"/>
              </w:rPr>
              <w:t xml:space="preserve"> Формулы объема шара, площади сферы и для вычисления объемов частей шара.</w:t>
            </w:r>
          </w:p>
          <w:p w:rsidR="007A54B4" w:rsidRPr="00A6028D" w:rsidRDefault="00E675DA" w:rsidP="00A6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A6028D">
              <w:rPr>
                <w:rFonts w:ascii="Times New Roman" w:hAnsi="Times New Roman" w:cs="Times New Roman"/>
                <w:sz w:val="20"/>
                <w:szCs w:val="20"/>
              </w:rPr>
              <w:t xml:space="preserve">Решать задачи  с использованием формул объемов </w:t>
            </w:r>
            <w:r w:rsidR="00A6028D">
              <w:rPr>
                <w:rFonts w:ascii="Times New Roman" w:hAnsi="Times New Roman" w:cs="Times New Roman"/>
                <w:sz w:val="20"/>
                <w:szCs w:val="20"/>
              </w:rPr>
              <w:t>тел.  и площади сферы.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2" w:rsidRPr="008747F2" w:rsidRDefault="008747F2" w:rsidP="0087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  <w:p w:rsidR="008747F2" w:rsidRPr="008747F2" w:rsidRDefault="008747F2" w:rsidP="0087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  <w:p w:rsidR="007A54B4" w:rsidRPr="008747F2" w:rsidRDefault="008747F2" w:rsidP="0087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 w:rsidP="00CE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A00" w:rsidRPr="007B6CB3" w:rsidTr="000E2ACD">
        <w:trPr>
          <w:trHeight w:val="3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Default="00651C11" w:rsidP="0065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0E2ACD" w:rsidRPr="007B6CB3" w:rsidRDefault="000E2ACD" w:rsidP="0065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2A284F" w:rsidP="002A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Многогранники, их элементы. Тела вращения. Площадь поверхности и объемы тел. Параллельность и перпендикулярность прямых и плоскостей. Линейные и двугранные углы.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4F" w:rsidRPr="007B6CB3" w:rsidRDefault="002A284F" w:rsidP="002A284F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361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Знать:</w:t>
            </w: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Теоретический материал курса 10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-11 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класса. Основные теоретические факты. Наиболее распространенные приемы решения задач.</w:t>
            </w:r>
          </w:p>
          <w:p w:rsidR="007A54B4" w:rsidRPr="00A6028D" w:rsidRDefault="002A284F" w:rsidP="002A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1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Уметь:</w:t>
            </w:r>
            <w:r w:rsidRPr="007B6C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7B6C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Практически применять теоретический материал. Совершенствовать умения и навыки решения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8747F2" w:rsidRDefault="0087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B4" w:rsidRPr="007B6CB3" w:rsidRDefault="007A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ACD" w:rsidRPr="007B6CB3" w:rsidTr="00FC1A00">
        <w:trPr>
          <w:trHeight w:val="28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 w:rsidP="0065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 w:rsidP="000E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 w:rsidP="000E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A6028D" w:rsidRDefault="000E2ACD" w:rsidP="00A6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8747F2" w:rsidRDefault="000E2ACD" w:rsidP="000E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7B6CB3" w:rsidRDefault="000E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54B4" w:rsidRPr="007B6CB3" w:rsidRDefault="007A54B4" w:rsidP="007A5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1D6167" w:rsidRPr="007B6CB3" w:rsidRDefault="001D6167" w:rsidP="00A90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5DA" w:rsidRPr="007B6CB3" w:rsidRDefault="00E675DA" w:rsidP="00651C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E2" w:rsidRPr="007B6CB3" w:rsidRDefault="00EF2FE2" w:rsidP="00EF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ru-RU"/>
        </w:rPr>
        <w:t>Календарно-т</w:t>
      </w:r>
      <w:r w:rsidR="00E675DA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ru-RU"/>
        </w:rPr>
        <w:t>ематическое планирование курса</w:t>
      </w:r>
      <w:r w:rsidR="00B932BF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ru-RU"/>
        </w:rPr>
        <w:t xml:space="preserve"> </w:t>
      </w:r>
      <w:r w:rsidR="00E675DA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ru-RU"/>
        </w:rPr>
        <w:t xml:space="preserve"> «Геометрия 11»</w:t>
      </w:r>
    </w:p>
    <w:p w:rsidR="00EF2FE2" w:rsidRPr="007B6CB3" w:rsidRDefault="00EF2FE2" w:rsidP="00EF2FE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404040" w:themeColor="text1" w:themeTint="BF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395"/>
        <w:gridCol w:w="992"/>
        <w:gridCol w:w="709"/>
        <w:gridCol w:w="992"/>
        <w:gridCol w:w="992"/>
        <w:gridCol w:w="1134"/>
      </w:tblGrid>
      <w:tr w:rsidR="00376611" w:rsidRPr="007B6CB3" w:rsidTr="00376611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6611" w:rsidRPr="007B6CB3" w:rsidRDefault="0037661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  <w:t>№</w:t>
            </w:r>
          </w:p>
          <w:p w:rsidR="00376611" w:rsidRPr="007B6CB3" w:rsidRDefault="0037661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proofErr w:type="gramStart"/>
            <w:r w:rsidRPr="007B6CB3"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  <w:t>п</w:t>
            </w:r>
            <w:proofErr w:type="gramEnd"/>
            <w:r w:rsidRPr="007B6CB3"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val="en-US" w:eastAsia="ru-RU"/>
              </w:rPr>
              <w:t>/</w:t>
            </w:r>
            <w:r w:rsidRPr="007B6CB3"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6611" w:rsidRPr="007B6CB3" w:rsidRDefault="0037661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  <w:t>Тема раздела,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6611" w:rsidRPr="007B6CB3" w:rsidRDefault="0037661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6611" w:rsidRPr="007B6CB3" w:rsidRDefault="0037661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  <w:t>Контроль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11" w:rsidRPr="007B6CB3" w:rsidRDefault="0037661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6611" w:rsidRPr="007B6CB3" w:rsidRDefault="0037661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  <w:t>Прим.</w:t>
            </w:r>
          </w:p>
        </w:tc>
      </w:tr>
      <w:tr w:rsidR="00376611" w:rsidRPr="007B6CB3" w:rsidTr="00376611">
        <w:trPr>
          <w:trHeight w:val="25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11" w:rsidRPr="007B6CB3" w:rsidRDefault="0037661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11" w:rsidRPr="007B6CB3" w:rsidRDefault="0037661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11" w:rsidRPr="007B6CB3" w:rsidRDefault="0037661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11" w:rsidRPr="007B6CB3" w:rsidRDefault="0037661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11" w:rsidRPr="007B6CB3" w:rsidRDefault="0037661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11" w:rsidRPr="007B6CB3" w:rsidRDefault="0037661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11" w:rsidRPr="007B6CB3" w:rsidRDefault="0037661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EF2FE2" w:rsidRPr="007B6CB3" w:rsidTr="00457667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E2" w:rsidRDefault="00EF2FE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  <w:t>Повторение темы «Векторы в пространстве» - 2ч.</w:t>
            </w:r>
          </w:p>
          <w:p w:rsidR="00CE32B4" w:rsidRPr="00CE32B4" w:rsidRDefault="00CE32B4" w:rsidP="00CE32B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вектора в пространстве. Сложение и вычитание векторов. Умножение вектора на число. Компланарные векторы.</w:t>
            </w:r>
          </w:p>
          <w:p w:rsidR="00CE32B4" w:rsidRPr="00CE32B4" w:rsidRDefault="00CE32B4" w:rsidP="00CE32B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цель — закрепить известные учащимся сведения о векторах и действиях над ними, </w:t>
            </w:r>
            <w:proofErr w:type="spellStart"/>
            <w:r w:rsidRPr="00CE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компланарность</w:t>
            </w:r>
            <w:proofErr w:type="spellEnd"/>
            <w:r w:rsidRPr="00CE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векторов, правило параллелепипеда сложения трех некомпланарных векторов, разложение вектора по трем некомпланарным векторам. </w:t>
            </w:r>
          </w:p>
          <w:p w:rsidR="00CE32B4" w:rsidRPr="00CE32B4" w:rsidRDefault="00CE32B4" w:rsidP="00CE32B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обязательной подгот</w:t>
            </w:r>
            <w:r w:rsidR="00157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овки уча</w:t>
            </w:r>
            <w:r w:rsidRPr="00CE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щегося</w:t>
            </w:r>
            <w:r w:rsid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E32B4" w:rsidRPr="00CE32B4" w:rsidRDefault="00CE32B4" w:rsidP="001F3FCE">
            <w:pPr>
              <w:numPr>
                <w:ilvl w:val="0"/>
                <w:numId w:val="2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Уметь выполнять сложение, вычитание векторов в пространстве, умножение вектора на число.</w:t>
            </w:r>
          </w:p>
          <w:p w:rsidR="00CE32B4" w:rsidRPr="00CE32B4" w:rsidRDefault="00CE32B4" w:rsidP="001F3FCE">
            <w:pPr>
              <w:numPr>
                <w:ilvl w:val="0"/>
                <w:numId w:val="2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простейшие задачи с применением векторов.</w:t>
            </w:r>
          </w:p>
          <w:p w:rsidR="00CE32B4" w:rsidRPr="007B6CB3" w:rsidRDefault="00CE32B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Повторение темы «Векторы в пространстве»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EF2FE2" w:rsidRPr="007B6CB3" w:rsidTr="00457667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E2" w:rsidRDefault="00EF2FE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  <w:lang w:eastAsia="ru-RU"/>
              </w:rPr>
              <w:t>Глава 5. Метод координат в пространстве – 18 ч.</w:t>
            </w:r>
          </w:p>
          <w:p w:rsidR="00105074" w:rsidRPr="00105074" w:rsidRDefault="00105074" w:rsidP="00105074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105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Координаты точки и координаты вектора.  Скалярное</w:t>
            </w:r>
            <w:r w:rsidRPr="00105074">
              <w:rPr>
                <w:rFonts w:ascii="Times New Roman" w:eastAsia="Calibri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Pr="00105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произведение векторов. Движения. </w:t>
            </w:r>
          </w:p>
          <w:p w:rsidR="00044477" w:rsidRPr="00044477" w:rsidRDefault="00105074" w:rsidP="000444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цель — сформировать умение учащихся применять векторно-координатный метод к решению задач на вычисление углов между прямыми и плоскостями и расстояний между двумя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точками, от точки до плоскости.</w:t>
            </w:r>
            <w:r w:rsidR="00CE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44477"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r w:rsidR="00157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овень обязательной подготовки уча</w:t>
            </w:r>
            <w:r w:rsidR="00044477"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щегося</w:t>
            </w:r>
          </w:p>
          <w:p w:rsidR="00044477" w:rsidRPr="00044477" w:rsidRDefault="00044477" w:rsidP="001F3FCE">
            <w:pPr>
              <w:numPr>
                <w:ilvl w:val="0"/>
                <w:numId w:val="22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Уметь выполнять чертежи по условию стереометрической задачи.</w:t>
            </w:r>
          </w:p>
          <w:p w:rsidR="00044477" w:rsidRPr="00044477" w:rsidRDefault="00044477" w:rsidP="001F3FCE">
            <w:pPr>
              <w:numPr>
                <w:ilvl w:val="0"/>
                <w:numId w:val="22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стереометрические чертежи.</w:t>
            </w:r>
          </w:p>
          <w:p w:rsidR="00044477" w:rsidRPr="00044477" w:rsidRDefault="00044477" w:rsidP="001F3FCE">
            <w:pPr>
              <w:numPr>
                <w:ilvl w:val="0"/>
                <w:numId w:val="22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простейшие стереометрические задачи на нахождение геометрических величин (длин, углов и т.п.).</w:t>
            </w:r>
          </w:p>
          <w:p w:rsidR="00353025" w:rsidRPr="00E675DA" w:rsidRDefault="00044477" w:rsidP="001F3FCE">
            <w:pPr>
              <w:numPr>
                <w:ilvl w:val="0"/>
                <w:numId w:val="22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простейшие задачи координатным методом. </w:t>
            </w: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Прямоугольная система координат в пространстве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Координаты вектора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Связь между координатами вектора и координатами точек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 xml:space="preserve">Простейшие задачи в координатах. Формулы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Нахождение  длины вектора и расстояния между точками.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Решение задач в координатах.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Самостоятельная работа по теме: «Координаты  вектора.  Простейшие задачи в координатах»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Скалярное произведение векторов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Решение задач на нахождение скалярного произведения векторов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УАЗУ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Вычисление углов между прямыми и плоскостями.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Закрепление по теме: «Метод координат в пространстве»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Контрольная работа по теме «Метод координат в пространстве»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Центральная и осевая симметрия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Зеркальная симметрия.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Параллельный перенос.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Решение задач по теме: «Параллельный перенос».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Тестирование по теме: «Движения»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Коррекция знаний и умений по теме: «Движения»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EF2FE2" w:rsidRPr="007B6CB3" w:rsidTr="00457667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E2" w:rsidRDefault="00EF2FE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  <w:lang w:eastAsia="ru-RU"/>
              </w:rPr>
              <w:t>Глава 6. Цилиндр, конус, шар – 20ч.</w:t>
            </w:r>
          </w:p>
          <w:p w:rsidR="00105074" w:rsidRPr="00105074" w:rsidRDefault="00105074" w:rsidP="001050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цилиндра. Площадь поверхности цилиндра. Понятие конуса. Площадь поверхности конуса. Усеченный конус. Сфера и шар. Уравнение сферы. Взаимное расположение сферы и плоскости. Касательная плоскость к сфере. Площадь сферы.</w:t>
            </w:r>
          </w:p>
          <w:p w:rsidR="00353025" w:rsidRDefault="00105074" w:rsidP="00353025">
            <w:pPr>
              <w:pStyle w:val="21"/>
              <w:spacing w:after="0" w:line="240" w:lineRule="auto"/>
              <w:ind w:left="34"/>
            </w:pPr>
            <w:r w:rsidRPr="00105074">
              <w:rPr>
                <w:sz w:val="20"/>
                <w:szCs w:val="20"/>
              </w:rPr>
              <w:t>Основная цель — дать учащимся систематические сведения об основных телах и поверхностях вращения — цилиндре, конусе, сфере, шаре.</w:t>
            </w:r>
            <w:r w:rsidR="00CE32B4" w:rsidRPr="007B6CB3">
              <w:t xml:space="preserve"> </w:t>
            </w:r>
          </w:p>
          <w:p w:rsidR="00044477" w:rsidRPr="00044477" w:rsidRDefault="00044477" w:rsidP="000444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обязательной подг</w:t>
            </w:r>
            <w:r w:rsidR="00157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отовки уча</w:t>
            </w: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щегося</w:t>
            </w:r>
          </w:p>
          <w:p w:rsidR="00044477" w:rsidRPr="00044477" w:rsidRDefault="00044477" w:rsidP="001F3FCE">
            <w:pPr>
              <w:numPr>
                <w:ilvl w:val="0"/>
                <w:numId w:val="23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распознавать на чертежах  и моделях пространственные формы; соотносить трехмерные объекты с их описаниями</w:t>
            </w:r>
            <w:proofErr w:type="gramStart"/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изображениями. </w:t>
            </w:r>
          </w:p>
          <w:p w:rsidR="00044477" w:rsidRPr="00044477" w:rsidRDefault="00044477" w:rsidP="001F3FCE">
            <w:pPr>
              <w:numPr>
                <w:ilvl w:val="0"/>
                <w:numId w:val="23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анализировать в простейших случаях взаимное расположение объектов в пространстве.</w:t>
            </w:r>
          </w:p>
          <w:p w:rsidR="00044477" w:rsidRPr="00044477" w:rsidRDefault="00044477" w:rsidP="001F3FCE">
            <w:pPr>
              <w:numPr>
                <w:ilvl w:val="0"/>
                <w:numId w:val="23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Изображать основные многоугольники и круглые тела; выполнять чертежи по условию задач.</w:t>
            </w:r>
          </w:p>
          <w:p w:rsidR="00044477" w:rsidRPr="00044477" w:rsidRDefault="00044477" w:rsidP="001F3FCE">
            <w:pPr>
              <w:numPr>
                <w:ilvl w:val="0"/>
                <w:numId w:val="23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планиметрические и простейшие стереометрические задачи на нахождение геометрических величин (длин, углов, площадей).</w:t>
            </w:r>
          </w:p>
          <w:p w:rsidR="00044477" w:rsidRPr="00044477" w:rsidRDefault="00044477" w:rsidP="001F3FCE">
            <w:pPr>
              <w:numPr>
                <w:ilvl w:val="0"/>
                <w:numId w:val="23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 решении стереометрических задач планиметрические факты и методы;</w:t>
            </w:r>
          </w:p>
          <w:p w:rsidR="00044477" w:rsidRPr="00044477" w:rsidRDefault="00044477" w:rsidP="001F3FCE">
            <w:pPr>
              <w:numPr>
                <w:ilvl w:val="0"/>
                <w:numId w:val="23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доказательные рассуждения в ходе решения задач.</w:t>
            </w:r>
          </w:p>
          <w:p w:rsidR="00105074" w:rsidRPr="00CE32B4" w:rsidRDefault="00105074" w:rsidP="00044477">
            <w:pPr>
              <w:spacing w:after="0" w:line="240" w:lineRule="auto"/>
              <w:ind w:firstLine="5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Понятие цилиндра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Площадь поверхности цилиндра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Решение задач по теме «Цилиндр»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УАЗУ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Понятие конуса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Площадь поверхности конуса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Решение задач по теме «Конус»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УАЗУ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Усеченный конус.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Решение задач по теме «Усеченный конус»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Самостоятельная работа по теме «Цилиндр и конус»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 xml:space="preserve">Сфера и шар.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Уравнение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Взаимное расположение сферы и плоскости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Касательная плоскость к сфере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Решение задач по теме «Сфера и шар»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УАЗУ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Площадь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Задачи на нахождение площади поверхности  цилиндра, конуса и шара.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УАЗУ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Задачи на нахождение площади поверхности  цилиндра, конуса и шара.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Обобщение по теме  «</w:t>
            </w:r>
            <w:r w:rsidRPr="007B6CB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>Цилиндр, конус, шар</w:t>
            </w: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Контрольная работа  по теме «</w:t>
            </w:r>
            <w:r w:rsidRPr="007B6CB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>Цилиндр, конус, шар</w:t>
            </w: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Коррекция знаний и умений по  теме «</w:t>
            </w:r>
            <w:r w:rsidRPr="007B6CB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>Цилиндр, конус, шар</w:t>
            </w: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УКЗ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EF2FE2" w:rsidRPr="007B6CB3" w:rsidTr="00457667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E2" w:rsidRPr="00157211" w:rsidRDefault="00EF2FE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  <w:lang w:eastAsia="ru-RU"/>
              </w:rPr>
            </w:pPr>
            <w:r w:rsidRPr="00157211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  <w:lang w:eastAsia="ru-RU"/>
              </w:rPr>
              <w:t>Глава  7. Объемы тел – 20ч.</w:t>
            </w:r>
          </w:p>
          <w:p w:rsidR="00105074" w:rsidRPr="00157211" w:rsidRDefault="00105074" w:rsidP="001050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прямоугольного параллелепипеда. Объемы прямой призмы и цилиндра. Объемы наклонной призмы, пирамиды и конуса. Объем шара и площадь сферы. Объемы шарового сегмента, шарового слоя и шарового сектора.</w:t>
            </w:r>
          </w:p>
          <w:p w:rsidR="00157211" w:rsidRDefault="00105074" w:rsidP="001572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цель — ввести понятие объема тела и вывести формулы для вычисления объемов основных многогранников и круглых тел, изученных в курсе стереометрии.</w:t>
            </w:r>
            <w:r w:rsidR="00157211"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05074" w:rsidRPr="00157211" w:rsidRDefault="00157211" w:rsidP="001572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обязательной подг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отовки учащегося</w:t>
            </w:r>
          </w:p>
          <w:p w:rsidR="00CE32B4" w:rsidRPr="00157211" w:rsidRDefault="00E675DA" w:rsidP="001F3FCE">
            <w:pPr>
              <w:numPr>
                <w:ilvl w:val="0"/>
                <w:numId w:val="23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</w:t>
            </w:r>
            <w:r w:rsidR="00CE32B4" w:rsidRPr="00157211"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объемов</w:t>
            </w:r>
            <w:r w:rsidR="00157211" w:rsidRPr="00157211">
              <w:rPr>
                <w:rFonts w:ascii="Times New Roman" w:hAnsi="Times New Roman" w:cs="Times New Roman"/>
                <w:sz w:val="20"/>
                <w:szCs w:val="20"/>
              </w:rPr>
              <w:t xml:space="preserve"> тел</w:t>
            </w:r>
            <w:r w:rsidR="00CE32B4" w:rsidRPr="001572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57211" w:rsidRPr="00157211">
              <w:rPr>
                <w:rFonts w:ascii="Times New Roman" w:hAnsi="Times New Roman" w:cs="Times New Roman"/>
                <w:sz w:val="20"/>
                <w:szCs w:val="20"/>
              </w:rPr>
              <w:t xml:space="preserve">формулы нахождения объемов </w:t>
            </w:r>
            <w:r w:rsidR="00CE32B4" w:rsidRPr="00157211">
              <w:rPr>
                <w:rFonts w:ascii="Times New Roman" w:hAnsi="Times New Roman" w:cs="Times New Roman"/>
                <w:sz w:val="20"/>
                <w:szCs w:val="20"/>
              </w:rPr>
              <w:t>прямоугольного параллелепипеда</w:t>
            </w:r>
            <w:r w:rsidR="00157211" w:rsidRPr="001572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E32B4" w:rsidRPr="00157211">
              <w:rPr>
                <w:rFonts w:ascii="Times New Roman" w:hAnsi="Times New Roman" w:cs="Times New Roman"/>
                <w:sz w:val="20"/>
                <w:szCs w:val="20"/>
              </w:rPr>
              <w:t xml:space="preserve"> прямой призмы</w:t>
            </w:r>
            <w:r w:rsidR="00157211" w:rsidRPr="001572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E32B4" w:rsidRPr="001572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7211" w:rsidRPr="00157211">
              <w:rPr>
                <w:rFonts w:ascii="Times New Roman" w:hAnsi="Times New Roman" w:cs="Times New Roman"/>
                <w:sz w:val="20"/>
                <w:szCs w:val="20"/>
              </w:rPr>
              <w:t xml:space="preserve">пирамиды,  цилиндра, конуса. </w:t>
            </w:r>
            <w:r w:rsidR="00CE32B4" w:rsidRPr="00157211">
              <w:rPr>
                <w:rFonts w:ascii="Times New Roman" w:hAnsi="Times New Roman" w:cs="Times New Roman"/>
                <w:sz w:val="20"/>
                <w:szCs w:val="20"/>
              </w:rPr>
              <w:t>Формулы объема шара, площади сферы и для вычисления объемов частей шара.</w:t>
            </w:r>
          </w:p>
          <w:p w:rsidR="00105074" w:rsidRPr="007B6CB3" w:rsidRDefault="00157211" w:rsidP="001F3FCE">
            <w:pPr>
              <w:numPr>
                <w:ilvl w:val="0"/>
                <w:numId w:val="23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157211">
              <w:rPr>
                <w:rFonts w:ascii="Times New Roman" w:hAnsi="Times New Roman" w:cs="Times New Roman"/>
                <w:sz w:val="20"/>
                <w:szCs w:val="20"/>
              </w:rPr>
              <w:t>Уметь решать задачи  на нахождение объемов тел и площади сферы.</w:t>
            </w: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Объем прямоугольного параллелепипеда.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Объем прямой призмы.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Решение задач на нахождение объема прямой призмы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УАЗУ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Объем цилиндра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Решение задач на нахождение объема параллелепипеда, прямой призмы и цилиндра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УАЗУ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Самостоятельная работа по теме: «Объемы параллелепипеда, призмы и цилиндра»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Вычисление объемов тел с помощью определенного интеграла»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Объем наклонной призмы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Объем пирамиды.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Объем конуса.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Решение задач на нахождение объема  наклонной призмы, пирамиды, конуса.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УКПЗ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Тестирование по теме: «Объемы тел»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Объем шара.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Объем шарового сегмента, шарового слоя и шарового сектора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Решение задач на нахождение объема шара и его частей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УАЗУ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Площадь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Решение задач по теме: «Площадь сферы»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УАЗУ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Обобщение  по теме: «Объемы тел»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Контрольная работа по теме: «Объемы тел»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Коррекция знаний и умений по теме: «Объемы тел»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EF2FE2" w:rsidRPr="007B6CB3" w:rsidTr="00457667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E2" w:rsidRPr="007B6CB3" w:rsidRDefault="00EF2FE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0"/>
                <w:szCs w:val="20"/>
                <w:lang w:eastAsia="ru-RU"/>
              </w:rPr>
              <w:lastRenderedPageBreak/>
              <w:t>Повторение – 8ч.</w:t>
            </w: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Параллельность  и перпендикулярность прямых и плоскостей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Многогранники. Площадь поверхности многогранников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Цилиндр. Конус. Шар.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Векторы в пространстве. Метод координат.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  <w:tr w:rsidR="00457667" w:rsidRPr="007B6CB3" w:rsidTr="00376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66-68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  <w:r w:rsidRPr="007B6CB3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  <w:t>Решение типовых задач из ЕГЭ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67" w:rsidRPr="007B6CB3" w:rsidRDefault="0045766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0"/>
                <w:szCs w:val="20"/>
                <w:lang w:eastAsia="ru-RU"/>
              </w:rPr>
            </w:pPr>
          </w:p>
        </w:tc>
      </w:tr>
    </w:tbl>
    <w:p w:rsidR="00105074" w:rsidRPr="007B6CB3" w:rsidRDefault="00105074" w:rsidP="00632D40">
      <w:pPr>
        <w:jc w:val="both"/>
        <w:rPr>
          <w:rFonts w:ascii="Times New Roman" w:hAnsi="Times New Roman" w:cs="Times New Roman"/>
          <w:color w:val="000000"/>
        </w:rPr>
      </w:pPr>
    </w:p>
    <w:p w:rsidR="00EF2FE2" w:rsidRPr="000D5B94" w:rsidRDefault="00EF2FE2" w:rsidP="000D5B94">
      <w:pPr>
        <w:tabs>
          <w:tab w:val="left" w:pos="284"/>
        </w:tabs>
        <w:jc w:val="center"/>
        <w:rPr>
          <w:b/>
          <w:sz w:val="24"/>
          <w:szCs w:val="24"/>
        </w:rPr>
      </w:pPr>
      <w:r w:rsidRPr="000D5B94">
        <w:rPr>
          <w:rFonts w:ascii="Times New Roman" w:hAnsi="Times New Roman" w:cs="Times New Roman"/>
          <w:color w:val="FF0000"/>
          <w:sz w:val="24"/>
          <w:szCs w:val="24"/>
        </w:rPr>
        <w:t>Приложения</w:t>
      </w:r>
      <w:r w:rsidR="00494002" w:rsidRPr="000D5B94">
        <w:rPr>
          <w:b/>
          <w:sz w:val="24"/>
          <w:szCs w:val="24"/>
        </w:rPr>
        <w:t xml:space="preserve"> </w:t>
      </w:r>
    </w:p>
    <w:p w:rsidR="00EF2FE2" w:rsidRPr="000D5B94" w:rsidRDefault="00EF2FE2" w:rsidP="00EF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и нормы оценки знаний, умений и </w:t>
      </w:r>
      <w:proofErr w:type="gramStart"/>
      <w:r w:rsidRPr="000D5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навыков</w:t>
      </w:r>
      <w:proofErr w:type="gramEnd"/>
      <w:r w:rsidRPr="000D5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 по математике.</w:t>
      </w:r>
    </w:p>
    <w:p w:rsidR="00EF2FE2" w:rsidRPr="007B6CB3" w:rsidRDefault="00EF2FE2" w:rsidP="00EF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2FE2" w:rsidRPr="007B6CB3" w:rsidRDefault="00EF2FE2" w:rsidP="00EF2F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1.  Оценка письменных контрольных работ обучающихся по математике</w:t>
      </w: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F2FE2" w:rsidRPr="007B6CB3" w:rsidRDefault="00EF2FE2" w:rsidP="00EF2F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 оценивается отметкой «5», если: </w:t>
      </w:r>
    </w:p>
    <w:p w:rsidR="00EF2FE2" w:rsidRPr="007B6CB3" w:rsidRDefault="00EF2FE2" w:rsidP="0035494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выполнена полностью;</w:t>
      </w:r>
    </w:p>
    <w:p w:rsidR="00EF2FE2" w:rsidRPr="007B6CB3" w:rsidRDefault="00EF2FE2" w:rsidP="0035494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proofErr w:type="gramStart"/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логических рассуждениях</w:t>
      </w:r>
      <w:proofErr w:type="gramEnd"/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обосновании решения нет пробелов и ошибок;</w:t>
      </w:r>
    </w:p>
    <w:p w:rsidR="00EF2FE2" w:rsidRPr="007B6CB3" w:rsidRDefault="00EF2FE2" w:rsidP="0035494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EF2FE2" w:rsidRPr="007B6CB3" w:rsidRDefault="00EF2FE2" w:rsidP="00EF2F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Отметка «4» ставится в следующих случаях:</w:t>
      </w:r>
    </w:p>
    <w:p w:rsidR="00EF2FE2" w:rsidRPr="007B6CB3" w:rsidRDefault="00EF2FE2" w:rsidP="003549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EF2FE2" w:rsidRPr="007B6CB3" w:rsidRDefault="00EF2FE2" w:rsidP="003549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EF2FE2" w:rsidRPr="007B6CB3" w:rsidRDefault="00EF2FE2" w:rsidP="00EF2F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Отметка «3» ставится, если:</w:t>
      </w:r>
    </w:p>
    <w:p w:rsidR="00EF2FE2" w:rsidRPr="007B6CB3" w:rsidRDefault="00EF2FE2" w:rsidP="0035494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допущено более одной ошибки или более двух – трех недочетов в выкладках, чертежах или графиках, но </w:t>
      </w:r>
      <w:proofErr w:type="gramStart"/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обладает обязательными умениями по проверяемой теме.</w:t>
      </w:r>
    </w:p>
    <w:p w:rsidR="00EF2FE2" w:rsidRPr="007B6CB3" w:rsidRDefault="00EF2FE2" w:rsidP="00EF2F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 Отметка «2» ставится, если:</w:t>
      </w:r>
    </w:p>
    <w:p w:rsidR="00EF2FE2" w:rsidRPr="007B6CB3" w:rsidRDefault="00EF2FE2" w:rsidP="0035494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допущены существенные ошибки, показавшие, что </w:t>
      </w:r>
      <w:proofErr w:type="gramStart"/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обладает обязательными умениями по данной теме в полной мере. </w:t>
      </w:r>
    </w:p>
    <w:p w:rsidR="00EF2FE2" w:rsidRPr="007B6CB3" w:rsidRDefault="00EF2FE2" w:rsidP="00EF2F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дополнительно после выполнения им каких-либо других заданий. </w:t>
      </w:r>
    </w:p>
    <w:p w:rsidR="00EF2FE2" w:rsidRPr="007B6CB3" w:rsidRDefault="00EF2FE2" w:rsidP="00EF2FE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2.  Оценка устных ответов обучающихся по математике.</w:t>
      </w:r>
    </w:p>
    <w:p w:rsidR="00EF2FE2" w:rsidRPr="007B6CB3" w:rsidRDefault="00EF2FE2" w:rsidP="00EF2F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 оценивается отметкой «5», если ученик: </w:t>
      </w:r>
    </w:p>
    <w:p w:rsidR="00EF2FE2" w:rsidRPr="007B6CB3" w:rsidRDefault="00EF2FE2" w:rsidP="0035494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EF2FE2" w:rsidRPr="007B6CB3" w:rsidRDefault="00EF2FE2" w:rsidP="0035494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EF2FE2" w:rsidRPr="007B6CB3" w:rsidRDefault="00EF2FE2" w:rsidP="0035494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выполнил рисунки, чертежи, графики, сопутствующие ответу;</w:t>
      </w:r>
    </w:p>
    <w:p w:rsidR="00EF2FE2" w:rsidRPr="007B6CB3" w:rsidRDefault="00EF2FE2" w:rsidP="0035494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EF2FE2" w:rsidRPr="007B6CB3" w:rsidRDefault="00EF2FE2" w:rsidP="0035494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продемонстрировал знание теории ранее изученных сопутствующих тем,  </w:t>
      </w:r>
      <w:proofErr w:type="spellStart"/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 и устойчивость используемых при ответе умений и навыков;</w:t>
      </w:r>
    </w:p>
    <w:p w:rsidR="00EF2FE2" w:rsidRPr="007B6CB3" w:rsidRDefault="00EF2FE2" w:rsidP="0035494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отвечал самостоятельно, без наводящих вопросов учителя;</w:t>
      </w:r>
    </w:p>
    <w:p w:rsidR="00EF2FE2" w:rsidRPr="007B6CB3" w:rsidRDefault="00EF2FE2" w:rsidP="0035494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возможны одна – две  неточности при освещении второстепенных вопросов или в выкладках, которые ученик легко исправил после замечания учителя.</w:t>
      </w:r>
    </w:p>
    <w:p w:rsidR="00EF2FE2" w:rsidRPr="007B6CB3" w:rsidRDefault="00EF2FE2" w:rsidP="00EF2F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EF2FE2" w:rsidRPr="007B6CB3" w:rsidRDefault="00EF2FE2" w:rsidP="0035494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в изложении допущены небольшие пробелы, не исказившее математическое содержание ответа;</w:t>
      </w:r>
    </w:p>
    <w:p w:rsidR="00EF2FE2" w:rsidRPr="007B6CB3" w:rsidRDefault="00EF2FE2" w:rsidP="0035494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EF2FE2" w:rsidRPr="007B6CB3" w:rsidRDefault="00EF2FE2" w:rsidP="0035494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допущены ошибка или более двух недочетов  при освещении второстепенных вопросов или в выкладках,  легко исправленные после замечания учителя.</w:t>
      </w:r>
    </w:p>
    <w:p w:rsidR="00EF2FE2" w:rsidRPr="007B6CB3" w:rsidRDefault="00EF2FE2" w:rsidP="00EF2F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Отметка «3» ставится в следующих случаях:</w:t>
      </w:r>
    </w:p>
    <w:p w:rsidR="00EF2FE2" w:rsidRPr="007B6CB3" w:rsidRDefault="00EF2FE2" w:rsidP="0035494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EF2FE2" w:rsidRPr="007B6CB3" w:rsidRDefault="00EF2FE2" w:rsidP="0035494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EF2FE2" w:rsidRPr="007B6CB3" w:rsidRDefault="00EF2FE2" w:rsidP="0035494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EF2FE2" w:rsidRPr="007B6CB3" w:rsidRDefault="00EF2FE2" w:rsidP="0035494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достаточном знании теоретического материала </w:t>
      </w:r>
      <w:proofErr w:type="gramStart"/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выявлена</w:t>
      </w:r>
      <w:proofErr w:type="gramEnd"/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недостаточная </w:t>
      </w:r>
      <w:proofErr w:type="spellStart"/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основных умений и навыков.</w:t>
      </w:r>
    </w:p>
    <w:p w:rsidR="00EF2FE2" w:rsidRPr="007B6CB3" w:rsidRDefault="00EF2FE2" w:rsidP="00EF2F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 Отметка «2» ставится в следующих случаях:</w:t>
      </w:r>
    </w:p>
    <w:p w:rsidR="00EF2FE2" w:rsidRPr="007B6CB3" w:rsidRDefault="00EF2FE2" w:rsidP="0035494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раскрыто основное содержание учебного материала;</w:t>
      </w:r>
    </w:p>
    <w:p w:rsidR="00EF2FE2" w:rsidRPr="007B6CB3" w:rsidRDefault="00EF2FE2" w:rsidP="0035494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обнаружено незнание учеником большей или наиболее важной части учебного материала;</w:t>
      </w:r>
    </w:p>
    <w:p w:rsidR="00D81926" w:rsidRPr="004E10C3" w:rsidRDefault="00EF2FE2" w:rsidP="004E10C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CB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D81926" w:rsidRPr="004E10C3" w:rsidRDefault="00D81926" w:rsidP="004E10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E10C3">
        <w:rPr>
          <w:rFonts w:ascii="Times New Roman" w:hAnsi="Times New Roman" w:cs="Times New Roman"/>
          <w:b/>
          <w:bCs/>
          <w:i/>
          <w:sz w:val="24"/>
          <w:szCs w:val="24"/>
        </w:rPr>
        <w:t>Перечень контрольных работ  по модулям</w:t>
      </w:r>
    </w:p>
    <w:p w:rsidR="00D81926" w:rsidRPr="004E10C3" w:rsidRDefault="00D81926" w:rsidP="004E10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E10C3">
        <w:rPr>
          <w:rFonts w:ascii="Times New Roman" w:hAnsi="Times New Roman" w:cs="Times New Roman"/>
          <w:b/>
          <w:bCs/>
          <w:i/>
          <w:sz w:val="24"/>
          <w:szCs w:val="24"/>
        </w:rPr>
        <w:t>10 класс</w:t>
      </w:r>
    </w:p>
    <w:p w:rsidR="00D81926" w:rsidRPr="004E10C3" w:rsidRDefault="00D81926" w:rsidP="004E10C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3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 xml:space="preserve">Контрольная работа №1 </w:t>
      </w:r>
      <w:r w:rsidRPr="004E10C3">
        <w:rPr>
          <w:rFonts w:ascii="Times New Roman" w:hAnsi="Times New Roman" w:cs="Times New Roman"/>
          <w:bCs/>
          <w:sz w:val="24"/>
          <w:szCs w:val="24"/>
        </w:rPr>
        <w:t>«Действительные числа».</w:t>
      </w:r>
    </w:p>
    <w:p w:rsidR="00D81926" w:rsidRPr="004E10C3" w:rsidRDefault="00D81926" w:rsidP="004E10C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2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 xml:space="preserve">Контрольная работа №2 </w:t>
      </w:r>
      <w:r w:rsidRPr="004E10C3">
        <w:rPr>
          <w:rFonts w:ascii="Times New Roman" w:hAnsi="Times New Roman" w:cs="Times New Roman"/>
          <w:bCs/>
          <w:sz w:val="24"/>
          <w:szCs w:val="24"/>
        </w:rPr>
        <w:t>«Степенная функция».</w:t>
      </w:r>
    </w:p>
    <w:p w:rsidR="00D81926" w:rsidRPr="004E10C3" w:rsidRDefault="00D81926" w:rsidP="004E10C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2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 xml:space="preserve">Контрольная работа №3 </w:t>
      </w:r>
      <w:r w:rsidRPr="004E10C3">
        <w:rPr>
          <w:rFonts w:ascii="Times New Roman" w:hAnsi="Times New Roman" w:cs="Times New Roman"/>
          <w:bCs/>
          <w:sz w:val="24"/>
          <w:szCs w:val="24"/>
        </w:rPr>
        <w:t>«Показательная функция»</w:t>
      </w:r>
    </w:p>
    <w:p w:rsidR="00D81926" w:rsidRPr="004E10C3" w:rsidRDefault="00D81926" w:rsidP="004E10C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 xml:space="preserve">Контрольная работа №4 </w:t>
      </w:r>
      <w:r w:rsidRPr="004E10C3">
        <w:rPr>
          <w:rFonts w:ascii="Times New Roman" w:hAnsi="Times New Roman" w:cs="Times New Roman"/>
          <w:bCs/>
          <w:sz w:val="24"/>
          <w:szCs w:val="24"/>
        </w:rPr>
        <w:t>«Логарифмическая функция».</w:t>
      </w:r>
    </w:p>
    <w:p w:rsidR="00D81926" w:rsidRPr="004E10C3" w:rsidRDefault="00D81926" w:rsidP="004E10C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 xml:space="preserve">Контрольная работа №5 </w:t>
      </w:r>
      <w:r w:rsidRPr="004E10C3">
        <w:rPr>
          <w:rFonts w:ascii="Times New Roman" w:hAnsi="Times New Roman" w:cs="Times New Roman"/>
          <w:bCs/>
          <w:sz w:val="24"/>
          <w:szCs w:val="24"/>
        </w:rPr>
        <w:t>«Тригонометрические формулы».</w:t>
      </w:r>
    </w:p>
    <w:p w:rsidR="00D81926" w:rsidRPr="004E10C3" w:rsidRDefault="00D81926" w:rsidP="004E10C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 xml:space="preserve">Контрольная работа №6 </w:t>
      </w:r>
      <w:r w:rsidRPr="004E10C3">
        <w:rPr>
          <w:rFonts w:ascii="Times New Roman" w:hAnsi="Times New Roman" w:cs="Times New Roman"/>
          <w:bCs/>
          <w:sz w:val="24"/>
          <w:szCs w:val="24"/>
        </w:rPr>
        <w:t>«Тригонометрические уравнения».</w:t>
      </w:r>
    </w:p>
    <w:p w:rsidR="00D81926" w:rsidRPr="004E10C3" w:rsidRDefault="00D81926" w:rsidP="004E10C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Итоговая контрольная работа</w:t>
      </w:r>
    </w:p>
    <w:p w:rsidR="00D81926" w:rsidRPr="004E10C3" w:rsidRDefault="00D81926" w:rsidP="004E10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10C3">
        <w:rPr>
          <w:rFonts w:ascii="Times New Roman" w:hAnsi="Times New Roman" w:cs="Times New Roman"/>
          <w:b/>
          <w:i/>
          <w:sz w:val="24"/>
          <w:szCs w:val="24"/>
        </w:rPr>
        <w:t>11 класс</w:t>
      </w:r>
    </w:p>
    <w:p w:rsidR="00D81926" w:rsidRPr="004E10C3" w:rsidRDefault="00D81926" w:rsidP="004E1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926" w:rsidRPr="004E10C3" w:rsidRDefault="00D81926" w:rsidP="004E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Контрольная работа №1 «Тригонометрические функции»</w:t>
      </w:r>
    </w:p>
    <w:p w:rsidR="00D81926" w:rsidRPr="004E10C3" w:rsidRDefault="00D81926" w:rsidP="004E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Контрольная работа №2 «Производная и ее геометрический смысл»</w:t>
      </w:r>
    </w:p>
    <w:p w:rsidR="00D81926" w:rsidRPr="004E10C3" w:rsidRDefault="00D81926" w:rsidP="004E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Контрольная работа №3«Применение производной к исследованию функций»</w:t>
      </w:r>
    </w:p>
    <w:p w:rsidR="00D81926" w:rsidRPr="004E10C3" w:rsidRDefault="00D81926" w:rsidP="004E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>Контрольная работа № 4«Интеграл»</w:t>
      </w:r>
    </w:p>
    <w:p w:rsidR="00D81926" w:rsidRDefault="00D81926" w:rsidP="004E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0C3">
        <w:rPr>
          <w:rFonts w:ascii="Times New Roman" w:hAnsi="Times New Roman" w:cs="Times New Roman"/>
          <w:sz w:val="24"/>
          <w:szCs w:val="24"/>
        </w:rPr>
        <w:t xml:space="preserve">Итоговая контрольная работа </w:t>
      </w:r>
    </w:p>
    <w:p w:rsidR="004D089B" w:rsidRDefault="004D089B" w:rsidP="002469BF">
      <w:pPr>
        <w:tabs>
          <w:tab w:val="left" w:pos="3700"/>
        </w:tabs>
        <w:rPr>
          <w:rFonts w:ascii="Times New Roman" w:hAnsi="Times New Roman" w:cs="Times New Roman"/>
          <w:b/>
          <w:sz w:val="24"/>
          <w:szCs w:val="24"/>
        </w:rPr>
      </w:pPr>
    </w:p>
    <w:p w:rsidR="002B4319" w:rsidRPr="007B6CB3" w:rsidRDefault="002B4319" w:rsidP="005B54A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2B4319" w:rsidRPr="007B6CB3" w:rsidSect="00632D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DE2"/>
    <w:multiLevelType w:val="multilevel"/>
    <w:tmpl w:val="7DFC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649A2"/>
    <w:multiLevelType w:val="hybridMultilevel"/>
    <w:tmpl w:val="0D4ED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F4475"/>
    <w:multiLevelType w:val="hybridMultilevel"/>
    <w:tmpl w:val="5A4C73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1C5A14A2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  <w:b/>
      </w:rPr>
    </w:lvl>
    <w:lvl w:ilvl="2" w:tplc="E26CC93E">
      <w:start w:val="1"/>
      <w:numFmt w:val="decimal"/>
      <w:lvlText w:val="%3."/>
      <w:lvlJc w:val="left"/>
      <w:pPr>
        <w:tabs>
          <w:tab w:val="num" w:pos="1271"/>
        </w:tabs>
        <w:ind w:left="1271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">
    <w:nsid w:val="08A41EA5"/>
    <w:multiLevelType w:val="hybridMultilevel"/>
    <w:tmpl w:val="11961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25840"/>
    <w:multiLevelType w:val="multilevel"/>
    <w:tmpl w:val="8CAE7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133DA5"/>
    <w:multiLevelType w:val="multilevel"/>
    <w:tmpl w:val="41F2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E78B9"/>
    <w:multiLevelType w:val="singleLevel"/>
    <w:tmpl w:val="3EEAE0B4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">
    <w:nsid w:val="1E8B0499"/>
    <w:multiLevelType w:val="hybridMultilevel"/>
    <w:tmpl w:val="A04AE71A"/>
    <w:lvl w:ilvl="0" w:tplc="519648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45742"/>
    <w:multiLevelType w:val="multilevel"/>
    <w:tmpl w:val="AADA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5143A9"/>
    <w:multiLevelType w:val="multilevel"/>
    <w:tmpl w:val="E070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974F9C"/>
    <w:multiLevelType w:val="hybridMultilevel"/>
    <w:tmpl w:val="C65668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FD16A0"/>
    <w:multiLevelType w:val="multilevel"/>
    <w:tmpl w:val="4CC6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0D7676"/>
    <w:multiLevelType w:val="hybridMultilevel"/>
    <w:tmpl w:val="0BE47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30A20"/>
    <w:multiLevelType w:val="hybridMultilevel"/>
    <w:tmpl w:val="CDC80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F0CDF"/>
    <w:multiLevelType w:val="multilevel"/>
    <w:tmpl w:val="CFA2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EC10D7"/>
    <w:multiLevelType w:val="multilevel"/>
    <w:tmpl w:val="F34C3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7217ED"/>
    <w:multiLevelType w:val="multilevel"/>
    <w:tmpl w:val="0AAC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380D53"/>
    <w:multiLevelType w:val="multilevel"/>
    <w:tmpl w:val="A98C0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numFmt w:val="decimal"/>
      <w:lvlText w:val=""/>
      <w:lvlJc w:val="left"/>
    </w:lvl>
  </w:abstractNum>
  <w:abstractNum w:abstractNumId="18">
    <w:nsid w:val="3C0B2953"/>
    <w:multiLevelType w:val="hybridMultilevel"/>
    <w:tmpl w:val="FAEA68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B7DD8"/>
    <w:multiLevelType w:val="multilevel"/>
    <w:tmpl w:val="68589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E003FA"/>
    <w:multiLevelType w:val="multilevel"/>
    <w:tmpl w:val="6714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4D5CA3"/>
    <w:multiLevelType w:val="multilevel"/>
    <w:tmpl w:val="322882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D00A67"/>
    <w:multiLevelType w:val="multilevel"/>
    <w:tmpl w:val="6A40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296158"/>
    <w:multiLevelType w:val="hybridMultilevel"/>
    <w:tmpl w:val="9EBC2E56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63C20C1"/>
    <w:multiLevelType w:val="multilevel"/>
    <w:tmpl w:val="F1D2A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BB38E5"/>
    <w:multiLevelType w:val="multilevel"/>
    <w:tmpl w:val="C4E6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717DC2"/>
    <w:multiLevelType w:val="multilevel"/>
    <w:tmpl w:val="BCD60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8E6D8B"/>
    <w:multiLevelType w:val="singleLevel"/>
    <w:tmpl w:val="FCB8D00A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8">
    <w:nsid w:val="4EB41762"/>
    <w:multiLevelType w:val="hybridMultilevel"/>
    <w:tmpl w:val="11961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5955F8"/>
    <w:multiLevelType w:val="multilevel"/>
    <w:tmpl w:val="9F5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1157EF"/>
    <w:multiLevelType w:val="multilevel"/>
    <w:tmpl w:val="5610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686502"/>
    <w:multiLevelType w:val="hybridMultilevel"/>
    <w:tmpl w:val="B0E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9E75A8"/>
    <w:multiLevelType w:val="multilevel"/>
    <w:tmpl w:val="A828B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A3B42CF"/>
    <w:multiLevelType w:val="multilevel"/>
    <w:tmpl w:val="75361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numFmt w:val="decimal"/>
      <w:lvlText w:val=""/>
      <w:lvlJc w:val="left"/>
    </w:lvl>
  </w:abstractNum>
  <w:abstractNum w:abstractNumId="34">
    <w:nsid w:val="5C51592F"/>
    <w:multiLevelType w:val="singleLevel"/>
    <w:tmpl w:val="4552DC4E"/>
    <w:lvl w:ilvl="0">
      <w:start w:val="1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35">
    <w:nsid w:val="5F0D39B6"/>
    <w:multiLevelType w:val="multilevel"/>
    <w:tmpl w:val="630E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0019AA"/>
    <w:multiLevelType w:val="hybridMultilevel"/>
    <w:tmpl w:val="815ABC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385A6C"/>
    <w:multiLevelType w:val="singleLevel"/>
    <w:tmpl w:val="2F7632F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8">
    <w:nsid w:val="6A9C4404"/>
    <w:multiLevelType w:val="hybridMultilevel"/>
    <w:tmpl w:val="28220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D90798"/>
    <w:multiLevelType w:val="hybridMultilevel"/>
    <w:tmpl w:val="CDC80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897F29"/>
    <w:multiLevelType w:val="singleLevel"/>
    <w:tmpl w:val="53E299FE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1">
    <w:nsid w:val="7133089B"/>
    <w:multiLevelType w:val="hybridMultilevel"/>
    <w:tmpl w:val="80DE45E4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2">
    <w:nsid w:val="71E95118"/>
    <w:multiLevelType w:val="multilevel"/>
    <w:tmpl w:val="9DD2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0D4E4E"/>
    <w:multiLevelType w:val="multilevel"/>
    <w:tmpl w:val="917C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4C312A"/>
    <w:multiLevelType w:val="hybridMultilevel"/>
    <w:tmpl w:val="B35E93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4"/>
  </w:num>
  <w:num w:numId="4">
    <w:abstractNumId w:val="41"/>
  </w:num>
  <w:num w:numId="5">
    <w:abstractNumId w:val="10"/>
  </w:num>
  <w:num w:numId="6">
    <w:abstractNumId w:val="23"/>
  </w:num>
  <w:num w:numId="7">
    <w:abstractNumId w:val="36"/>
  </w:num>
  <w:num w:numId="8">
    <w:abstractNumId w:val="35"/>
  </w:num>
  <w:num w:numId="9">
    <w:abstractNumId w:val="22"/>
  </w:num>
  <w:num w:numId="10">
    <w:abstractNumId w:val="11"/>
  </w:num>
  <w:num w:numId="11">
    <w:abstractNumId w:val="0"/>
  </w:num>
  <w:num w:numId="12">
    <w:abstractNumId w:val="20"/>
  </w:num>
  <w:num w:numId="13">
    <w:abstractNumId w:val="43"/>
  </w:num>
  <w:num w:numId="14">
    <w:abstractNumId w:val="8"/>
  </w:num>
  <w:num w:numId="15">
    <w:abstractNumId w:val="9"/>
  </w:num>
  <w:num w:numId="16">
    <w:abstractNumId w:val="5"/>
  </w:num>
  <w:num w:numId="17">
    <w:abstractNumId w:val="14"/>
  </w:num>
  <w:num w:numId="18">
    <w:abstractNumId w:val="16"/>
  </w:num>
  <w:num w:numId="19">
    <w:abstractNumId w:val="42"/>
  </w:num>
  <w:num w:numId="20">
    <w:abstractNumId w:val="21"/>
  </w:num>
  <w:num w:numId="21">
    <w:abstractNumId w:val="25"/>
  </w:num>
  <w:num w:numId="22">
    <w:abstractNumId w:val="30"/>
  </w:num>
  <w:num w:numId="23">
    <w:abstractNumId w:val="29"/>
  </w:num>
  <w:num w:numId="24">
    <w:abstractNumId w:val="2"/>
  </w:num>
  <w:num w:numId="25">
    <w:abstractNumId w:val="38"/>
  </w:num>
  <w:num w:numId="26">
    <w:abstractNumId w:val="12"/>
  </w:num>
  <w:num w:numId="27">
    <w:abstractNumId w:val="31"/>
  </w:num>
  <w:num w:numId="28">
    <w:abstractNumId w:val="18"/>
  </w:num>
  <w:num w:numId="29">
    <w:abstractNumId w:val="13"/>
  </w:num>
  <w:num w:numId="30">
    <w:abstractNumId w:val="39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7"/>
  </w:num>
  <w:num w:numId="35">
    <w:abstractNumId w:val="34"/>
  </w:num>
  <w:num w:numId="36">
    <w:abstractNumId w:val="40"/>
  </w:num>
  <w:num w:numId="37">
    <w:abstractNumId w:val="6"/>
  </w:num>
  <w:num w:numId="38">
    <w:abstractNumId w:val="4"/>
  </w:num>
  <w:num w:numId="39">
    <w:abstractNumId w:val="33"/>
  </w:num>
  <w:num w:numId="40">
    <w:abstractNumId w:val="24"/>
  </w:num>
  <w:num w:numId="41">
    <w:abstractNumId w:val="19"/>
  </w:num>
  <w:num w:numId="42">
    <w:abstractNumId w:val="32"/>
  </w:num>
  <w:num w:numId="43">
    <w:abstractNumId w:val="15"/>
  </w:num>
  <w:num w:numId="44">
    <w:abstractNumId w:val="26"/>
  </w:num>
  <w:num w:numId="45">
    <w:abstractNumId w:val="17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319"/>
    <w:rsid w:val="00006C7D"/>
    <w:rsid w:val="0003134D"/>
    <w:rsid w:val="00044477"/>
    <w:rsid w:val="000511CD"/>
    <w:rsid w:val="000727AB"/>
    <w:rsid w:val="00092492"/>
    <w:rsid w:val="000D5B94"/>
    <w:rsid w:val="000E2ACD"/>
    <w:rsid w:val="00105074"/>
    <w:rsid w:val="00157211"/>
    <w:rsid w:val="0017799E"/>
    <w:rsid w:val="00183358"/>
    <w:rsid w:val="001A6C46"/>
    <w:rsid w:val="001B453D"/>
    <w:rsid w:val="001B5812"/>
    <w:rsid w:val="001D1A19"/>
    <w:rsid w:val="001D6167"/>
    <w:rsid w:val="001E3728"/>
    <w:rsid w:val="001F0903"/>
    <w:rsid w:val="001F3FCE"/>
    <w:rsid w:val="002056B4"/>
    <w:rsid w:val="0021254E"/>
    <w:rsid w:val="00217944"/>
    <w:rsid w:val="002469BF"/>
    <w:rsid w:val="002522B7"/>
    <w:rsid w:val="00290DE4"/>
    <w:rsid w:val="00295D53"/>
    <w:rsid w:val="002A284F"/>
    <w:rsid w:val="002B4319"/>
    <w:rsid w:val="00353025"/>
    <w:rsid w:val="003533C8"/>
    <w:rsid w:val="00354948"/>
    <w:rsid w:val="00367DE7"/>
    <w:rsid w:val="00376611"/>
    <w:rsid w:val="00395083"/>
    <w:rsid w:val="003C3F39"/>
    <w:rsid w:val="003D2BB0"/>
    <w:rsid w:val="003E35D2"/>
    <w:rsid w:val="0040391B"/>
    <w:rsid w:val="004118A8"/>
    <w:rsid w:val="0044373F"/>
    <w:rsid w:val="00457667"/>
    <w:rsid w:val="00491078"/>
    <w:rsid w:val="00494002"/>
    <w:rsid w:val="004D089B"/>
    <w:rsid w:val="004E10C3"/>
    <w:rsid w:val="004E757A"/>
    <w:rsid w:val="0050665D"/>
    <w:rsid w:val="0052274A"/>
    <w:rsid w:val="0052416A"/>
    <w:rsid w:val="00547068"/>
    <w:rsid w:val="00547B79"/>
    <w:rsid w:val="00554636"/>
    <w:rsid w:val="00570886"/>
    <w:rsid w:val="00594AE5"/>
    <w:rsid w:val="005A7A3C"/>
    <w:rsid w:val="005B5047"/>
    <w:rsid w:val="005B54A0"/>
    <w:rsid w:val="005C7ED0"/>
    <w:rsid w:val="005D42E6"/>
    <w:rsid w:val="006253F5"/>
    <w:rsid w:val="00632D40"/>
    <w:rsid w:val="00635BF8"/>
    <w:rsid w:val="006420C4"/>
    <w:rsid w:val="00651C11"/>
    <w:rsid w:val="006805C8"/>
    <w:rsid w:val="00694A5C"/>
    <w:rsid w:val="006B075E"/>
    <w:rsid w:val="006B661A"/>
    <w:rsid w:val="006D311C"/>
    <w:rsid w:val="00702EC2"/>
    <w:rsid w:val="007955AE"/>
    <w:rsid w:val="007A54B4"/>
    <w:rsid w:val="007A7E95"/>
    <w:rsid w:val="007B5CE5"/>
    <w:rsid w:val="007B6CB3"/>
    <w:rsid w:val="007D2287"/>
    <w:rsid w:val="007E17A0"/>
    <w:rsid w:val="007F4AEB"/>
    <w:rsid w:val="00803DE3"/>
    <w:rsid w:val="00817BC8"/>
    <w:rsid w:val="008731FA"/>
    <w:rsid w:val="008747F2"/>
    <w:rsid w:val="008C7DF3"/>
    <w:rsid w:val="008E6B1D"/>
    <w:rsid w:val="009053F2"/>
    <w:rsid w:val="00913919"/>
    <w:rsid w:val="00940C9E"/>
    <w:rsid w:val="00970B7B"/>
    <w:rsid w:val="0098016D"/>
    <w:rsid w:val="009B6DD7"/>
    <w:rsid w:val="009E5BE2"/>
    <w:rsid w:val="009F5453"/>
    <w:rsid w:val="00A6028D"/>
    <w:rsid w:val="00A715EC"/>
    <w:rsid w:val="00A84398"/>
    <w:rsid w:val="00A84C13"/>
    <w:rsid w:val="00A9098F"/>
    <w:rsid w:val="00AA0D96"/>
    <w:rsid w:val="00AD105B"/>
    <w:rsid w:val="00B0047A"/>
    <w:rsid w:val="00B047D9"/>
    <w:rsid w:val="00B165F3"/>
    <w:rsid w:val="00B266C0"/>
    <w:rsid w:val="00B62C3E"/>
    <w:rsid w:val="00B932BF"/>
    <w:rsid w:val="00B93FE8"/>
    <w:rsid w:val="00BB2A6A"/>
    <w:rsid w:val="00BE048C"/>
    <w:rsid w:val="00BE7339"/>
    <w:rsid w:val="00C361E9"/>
    <w:rsid w:val="00C40241"/>
    <w:rsid w:val="00C405FD"/>
    <w:rsid w:val="00C4631D"/>
    <w:rsid w:val="00C5005A"/>
    <w:rsid w:val="00C832FA"/>
    <w:rsid w:val="00CB6C8C"/>
    <w:rsid w:val="00CC2FB6"/>
    <w:rsid w:val="00CE32B4"/>
    <w:rsid w:val="00CE75AE"/>
    <w:rsid w:val="00D140F8"/>
    <w:rsid w:val="00D31827"/>
    <w:rsid w:val="00D81926"/>
    <w:rsid w:val="00E3068A"/>
    <w:rsid w:val="00E361EA"/>
    <w:rsid w:val="00E5105C"/>
    <w:rsid w:val="00E66B50"/>
    <w:rsid w:val="00E675DA"/>
    <w:rsid w:val="00E908E0"/>
    <w:rsid w:val="00ED16AB"/>
    <w:rsid w:val="00EF2FE2"/>
    <w:rsid w:val="00F120FC"/>
    <w:rsid w:val="00F66BDB"/>
    <w:rsid w:val="00F815B6"/>
    <w:rsid w:val="00F91088"/>
    <w:rsid w:val="00FB7B73"/>
    <w:rsid w:val="00FC1A00"/>
    <w:rsid w:val="00FC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96"/>
  </w:style>
  <w:style w:type="paragraph" w:styleId="1">
    <w:name w:val="heading 1"/>
    <w:basedOn w:val="a"/>
    <w:next w:val="a"/>
    <w:link w:val="10"/>
    <w:uiPriority w:val="9"/>
    <w:qFormat/>
    <w:rsid w:val="00570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D42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D4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2B4319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2B431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B4319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B431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nhideWhenUsed/>
    <w:rsid w:val="002B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2B431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B43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qFormat/>
    <w:rsid w:val="002B4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B431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nhideWhenUsed/>
    <w:rsid w:val="00C4024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40241"/>
  </w:style>
  <w:style w:type="character" w:customStyle="1" w:styleId="20">
    <w:name w:val="Заголовок 2 Знак"/>
    <w:basedOn w:val="a0"/>
    <w:link w:val="2"/>
    <w:rsid w:val="005D42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D42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Balloon Text"/>
    <w:basedOn w:val="a"/>
    <w:link w:val="ab"/>
    <w:rsid w:val="002056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2056B4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205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2056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5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056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56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basedOn w:val="a0"/>
    <w:uiPriority w:val="99"/>
    <w:rsid w:val="002056B4"/>
    <w:rPr>
      <w:color w:val="0000FF"/>
      <w:u w:val="single"/>
    </w:rPr>
  </w:style>
  <w:style w:type="paragraph" w:customStyle="1" w:styleId="msonormalbullet2gif">
    <w:name w:val="msonormalbullet2.gif"/>
    <w:basedOn w:val="a"/>
    <w:rsid w:val="003C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61EA"/>
  </w:style>
  <w:style w:type="paragraph" w:customStyle="1" w:styleId="11">
    <w:name w:val="Знак1"/>
    <w:basedOn w:val="a"/>
    <w:rsid w:val="0098016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Plain Text"/>
    <w:basedOn w:val="a"/>
    <w:link w:val="af"/>
    <w:rsid w:val="0098016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98016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801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98016D"/>
    <w:rPr>
      <w:rFonts w:ascii="Calibri" w:eastAsia="Times New Roman" w:hAnsi="Calibri" w:cs="Times New Roman"/>
      <w:lang w:eastAsia="ru-RU"/>
    </w:rPr>
  </w:style>
  <w:style w:type="character" w:customStyle="1" w:styleId="af2">
    <w:name w:val="Основной текст_"/>
    <w:basedOn w:val="a0"/>
    <w:link w:val="12"/>
    <w:rsid w:val="0098016D"/>
    <w:rPr>
      <w:spacing w:val="20"/>
      <w:sz w:val="18"/>
      <w:szCs w:val="18"/>
      <w:shd w:val="clear" w:color="auto" w:fill="FFFFFF"/>
    </w:rPr>
  </w:style>
  <w:style w:type="character" w:customStyle="1" w:styleId="af3">
    <w:name w:val="Основной текст + Курсив"/>
    <w:basedOn w:val="af2"/>
    <w:rsid w:val="0098016D"/>
    <w:rPr>
      <w:i/>
      <w:iCs/>
      <w:spacing w:val="20"/>
      <w:sz w:val="18"/>
      <w:szCs w:val="18"/>
      <w:shd w:val="clear" w:color="auto" w:fill="FFFFFF"/>
    </w:rPr>
  </w:style>
  <w:style w:type="character" w:customStyle="1" w:styleId="23">
    <w:name w:val="Заголовок №2_"/>
    <w:basedOn w:val="a0"/>
    <w:link w:val="24"/>
    <w:rsid w:val="0098016D"/>
    <w:rPr>
      <w:spacing w:val="10"/>
      <w:sz w:val="17"/>
      <w:szCs w:val="17"/>
      <w:shd w:val="clear" w:color="auto" w:fill="FFFFFF"/>
    </w:rPr>
  </w:style>
  <w:style w:type="character" w:customStyle="1" w:styleId="23pt">
    <w:name w:val="Заголовок №2 + Интервал 3 pt"/>
    <w:basedOn w:val="23"/>
    <w:rsid w:val="0098016D"/>
    <w:rPr>
      <w:spacing w:val="60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98016D"/>
    <w:pPr>
      <w:shd w:val="clear" w:color="auto" w:fill="FFFFFF"/>
      <w:spacing w:before="240" w:after="120" w:line="211" w:lineRule="exact"/>
      <w:ind w:firstLine="320"/>
      <w:jc w:val="both"/>
    </w:pPr>
    <w:rPr>
      <w:spacing w:val="20"/>
      <w:sz w:val="18"/>
      <w:szCs w:val="18"/>
    </w:rPr>
  </w:style>
  <w:style w:type="paragraph" w:customStyle="1" w:styleId="24">
    <w:name w:val="Заголовок №2"/>
    <w:basedOn w:val="a"/>
    <w:link w:val="23"/>
    <w:rsid w:val="0098016D"/>
    <w:pPr>
      <w:shd w:val="clear" w:color="auto" w:fill="FFFFFF"/>
      <w:spacing w:before="240" w:after="0" w:line="394" w:lineRule="exact"/>
      <w:outlineLvl w:val="1"/>
    </w:pPr>
    <w:rPr>
      <w:spacing w:val="10"/>
      <w:sz w:val="17"/>
      <w:szCs w:val="17"/>
    </w:rPr>
  </w:style>
  <w:style w:type="character" w:customStyle="1" w:styleId="-1pt">
    <w:name w:val="Основной текст + Интервал -1 pt"/>
    <w:basedOn w:val="af2"/>
    <w:rsid w:val="0098016D"/>
    <w:rPr>
      <w:b w:val="0"/>
      <w:bCs w:val="0"/>
      <w:i w:val="0"/>
      <w:iCs w:val="0"/>
      <w:smallCaps w:val="0"/>
      <w:strike w:val="0"/>
      <w:spacing w:val="-20"/>
      <w:sz w:val="18"/>
      <w:szCs w:val="18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98016D"/>
    <w:rPr>
      <w:spacing w:val="10"/>
      <w:sz w:val="17"/>
      <w:szCs w:val="17"/>
      <w:shd w:val="clear" w:color="auto" w:fill="FFFFFF"/>
    </w:rPr>
  </w:style>
  <w:style w:type="character" w:customStyle="1" w:styleId="33pt">
    <w:name w:val="Основной текст (3) + Интервал 3 pt"/>
    <w:basedOn w:val="33"/>
    <w:rsid w:val="0098016D"/>
    <w:rPr>
      <w:spacing w:val="60"/>
      <w:sz w:val="17"/>
      <w:szCs w:val="17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98016D"/>
    <w:rPr>
      <w:spacing w:val="20"/>
      <w:sz w:val="18"/>
      <w:szCs w:val="18"/>
      <w:shd w:val="clear" w:color="auto" w:fill="FFFFFF"/>
    </w:rPr>
  </w:style>
  <w:style w:type="character" w:customStyle="1" w:styleId="223pt">
    <w:name w:val="Заголовок №2 (2) + Интервал 3 pt"/>
    <w:basedOn w:val="220"/>
    <w:rsid w:val="0098016D"/>
    <w:rPr>
      <w:spacing w:val="60"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8016D"/>
    <w:pPr>
      <w:shd w:val="clear" w:color="auto" w:fill="FFFFFF"/>
      <w:spacing w:before="120" w:after="120" w:line="0" w:lineRule="atLeast"/>
    </w:pPr>
    <w:rPr>
      <w:spacing w:val="10"/>
      <w:sz w:val="17"/>
      <w:szCs w:val="17"/>
    </w:rPr>
  </w:style>
  <w:style w:type="paragraph" w:customStyle="1" w:styleId="221">
    <w:name w:val="Заголовок №2 (2)"/>
    <w:basedOn w:val="a"/>
    <w:link w:val="220"/>
    <w:rsid w:val="0098016D"/>
    <w:pPr>
      <w:shd w:val="clear" w:color="auto" w:fill="FFFFFF"/>
      <w:spacing w:before="120" w:after="120" w:line="0" w:lineRule="atLeast"/>
      <w:outlineLvl w:val="1"/>
    </w:pPr>
    <w:rPr>
      <w:spacing w:val="20"/>
      <w:sz w:val="18"/>
      <w:szCs w:val="18"/>
    </w:rPr>
  </w:style>
  <w:style w:type="character" w:customStyle="1" w:styleId="22pt">
    <w:name w:val="Заголовок №2 + Интервал 2 pt"/>
    <w:basedOn w:val="23"/>
    <w:rsid w:val="0098016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50"/>
      <w:sz w:val="18"/>
      <w:szCs w:val="18"/>
      <w:shd w:val="clear" w:color="auto" w:fill="FFFFFF"/>
    </w:rPr>
  </w:style>
  <w:style w:type="character" w:customStyle="1" w:styleId="3pt">
    <w:name w:val="Основной текст + Интервал 3 pt"/>
    <w:basedOn w:val="af2"/>
    <w:rsid w:val="0098016D"/>
    <w:rPr>
      <w:b w:val="0"/>
      <w:bCs w:val="0"/>
      <w:i w:val="0"/>
      <w:iCs w:val="0"/>
      <w:smallCaps w:val="0"/>
      <w:strike w:val="0"/>
      <w:spacing w:val="60"/>
      <w:sz w:val="18"/>
      <w:szCs w:val="18"/>
      <w:shd w:val="clear" w:color="auto" w:fill="FFFFFF"/>
    </w:rPr>
  </w:style>
  <w:style w:type="character" w:customStyle="1" w:styleId="95pt">
    <w:name w:val="Основной текст + 9;5 pt"/>
    <w:basedOn w:val="af2"/>
    <w:rsid w:val="0098016D"/>
    <w:rPr>
      <w:b w:val="0"/>
      <w:bCs w:val="0"/>
      <w:i w:val="0"/>
      <w:iCs w:val="0"/>
      <w:smallCaps w:val="0"/>
      <w:strike w:val="0"/>
      <w:spacing w:val="20"/>
      <w:sz w:val="19"/>
      <w:szCs w:val="19"/>
      <w:shd w:val="clear" w:color="auto" w:fill="FFFFFF"/>
    </w:rPr>
  </w:style>
  <w:style w:type="character" w:customStyle="1" w:styleId="4">
    <w:name w:val="Заголовок №4_"/>
    <w:basedOn w:val="a0"/>
    <w:link w:val="40"/>
    <w:rsid w:val="0098016D"/>
    <w:rPr>
      <w:spacing w:val="20"/>
      <w:sz w:val="18"/>
      <w:szCs w:val="18"/>
      <w:shd w:val="clear" w:color="auto" w:fill="FFFFFF"/>
    </w:rPr>
  </w:style>
  <w:style w:type="character" w:customStyle="1" w:styleId="43pt">
    <w:name w:val="Заголовок №4 + Интервал 3 pt"/>
    <w:basedOn w:val="4"/>
    <w:rsid w:val="0098016D"/>
    <w:rPr>
      <w:spacing w:val="60"/>
      <w:sz w:val="18"/>
      <w:szCs w:val="18"/>
      <w:shd w:val="clear" w:color="auto" w:fill="FFFFFF"/>
    </w:rPr>
  </w:style>
  <w:style w:type="character" w:customStyle="1" w:styleId="1pt">
    <w:name w:val="Основной текст + Курсив;Интервал 1 pt"/>
    <w:basedOn w:val="af2"/>
    <w:rsid w:val="0098016D"/>
    <w:rPr>
      <w:b w:val="0"/>
      <w:bCs w:val="0"/>
      <w:i/>
      <w:iCs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af4">
    <w:name w:val="Основной текст + Полужирный"/>
    <w:basedOn w:val="af2"/>
    <w:rsid w:val="0098016D"/>
    <w:rPr>
      <w:b/>
      <w:bCs/>
      <w:i w:val="0"/>
      <w:iCs w:val="0"/>
      <w:smallCaps w:val="0"/>
      <w:strike w:val="0"/>
      <w:spacing w:val="20"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98016D"/>
    <w:pPr>
      <w:shd w:val="clear" w:color="auto" w:fill="FFFFFF"/>
      <w:spacing w:before="300" w:after="0" w:line="0" w:lineRule="atLeast"/>
      <w:outlineLvl w:val="3"/>
    </w:pPr>
    <w:rPr>
      <w:spacing w:val="20"/>
      <w:sz w:val="18"/>
      <w:szCs w:val="18"/>
    </w:rPr>
  </w:style>
  <w:style w:type="character" w:customStyle="1" w:styleId="5">
    <w:name w:val="Заголовок №5_"/>
    <w:basedOn w:val="a0"/>
    <w:link w:val="50"/>
    <w:rsid w:val="0098016D"/>
    <w:rPr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f2"/>
    <w:rsid w:val="0098016D"/>
    <w:rPr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rebuchetMS10pt0pt">
    <w:name w:val="Основной текст + Trebuchet MS;10 pt;Курсив;Интервал 0 pt"/>
    <w:basedOn w:val="af2"/>
    <w:rsid w:val="0098016D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10"/>
      <w:sz w:val="20"/>
      <w:szCs w:val="20"/>
      <w:shd w:val="clear" w:color="auto" w:fill="FFFFFF"/>
      <w:lang w:val="en-US"/>
    </w:rPr>
  </w:style>
  <w:style w:type="paragraph" w:customStyle="1" w:styleId="50">
    <w:name w:val="Заголовок №5"/>
    <w:basedOn w:val="a"/>
    <w:link w:val="5"/>
    <w:rsid w:val="0098016D"/>
    <w:pPr>
      <w:shd w:val="clear" w:color="auto" w:fill="FFFFFF"/>
      <w:spacing w:before="300" w:after="180" w:line="0" w:lineRule="atLeast"/>
      <w:outlineLvl w:val="4"/>
    </w:pPr>
    <w:rPr>
      <w:sz w:val="19"/>
      <w:szCs w:val="19"/>
    </w:rPr>
  </w:style>
  <w:style w:type="character" w:customStyle="1" w:styleId="25">
    <w:name w:val="Основной текст (2)_"/>
    <w:basedOn w:val="a0"/>
    <w:link w:val="26"/>
    <w:rsid w:val="0098016D"/>
    <w:rPr>
      <w:spacing w:val="50"/>
      <w:sz w:val="18"/>
      <w:szCs w:val="18"/>
      <w:shd w:val="clear" w:color="auto" w:fill="FFFFFF"/>
    </w:rPr>
  </w:style>
  <w:style w:type="character" w:customStyle="1" w:styleId="115pt">
    <w:name w:val="Основной текст + 11;5 pt;Полужирный;Курсив"/>
    <w:basedOn w:val="af2"/>
    <w:rsid w:val="0098016D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3"/>
      <w:szCs w:val="23"/>
      <w:shd w:val="clear" w:color="auto" w:fill="FFFFFF"/>
      <w:lang w:val="en-US"/>
    </w:rPr>
  </w:style>
  <w:style w:type="character" w:customStyle="1" w:styleId="42">
    <w:name w:val="Заголовок №4 (2)_"/>
    <w:basedOn w:val="a0"/>
    <w:link w:val="420"/>
    <w:rsid w:val="0098016D"/>
    <w:rPr>
      <w:spacing w:val="50"/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8016D"/>
    <w:pPr>
      <w:shd w:val="clear" w:color="auto" w:fill="FFFFFF"/>
      <w:spacing w:after="120" w:line="0" w:lineRule="atLeast"/>
    </w:pPr>
    <w:rPr>
      <w:spacing w:val="50"/>
      <w:sz w:val="18"/>
      <w:szCs w:val="18"/>
    </w:rPr>
  </w:style>
  <w:style w:type="paragraph" w:customStyle="1" w:styleId="420">
    <w:name w:val="Заголовок №4 (2)"/>
    <w:basedOn w:val="a"/>
    <w:link w:val="42"/>
    <w:rsid w:val="0098016D"/>
    <w:pPr>
      <w:shd w:val="clear" w:color="auto" w:fill="FFFFFF"/>
      <w:spacing w:after="120" w:line="0" w:lineRule="atLeast"/>
      <w:outlineLvl w:val="3"/>
    </w:pPr>
    <w:rPr>
      <w:spacing w:val="50"/>
      <w:sz w:val="18"/>
      <w:szCs w:val="18"/>
    </w:rPr>
  </w:style>
  <w:style w:type="character" w:customStyle="1" w:styleId="Arial9pt">
    <w:name w:val="Основной текст + Arial;9 pt;Курсив"/>
    <w:basedOn w:val="af2"/>
    <w:rsid w:val="0098016D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8"/>
      <w:szCs w:val="18"/>
      <w:shd w:val="clear" w:color="auto" w:fill="FFFFFF"/>
    </w:rPr>
  </w:style>
  <w:style w:type="character" w:customStyle="1" w:styleId="20pt">
    <w:name w:val="Заголовок №2 + Интервал 0 pt"/>
    <w:basedOn w:val="23"/>
    <w:rsid w:val="00980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CenturyGothic115pt0pt">
    <w:name w:val="Основной текст + Century Gothic;11;5 pt;Курсив;Интервал 0 pt"/>
    <w:basedOn w:val="af2"/>
    <w:rsid w:val="0098016D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9pt0pt">
    <w:name w:val="Основной текст + 9 pt;Курсив;Интервал 0 pt"/>
    <w:basedOn w:val="af2"/>
    <w:rsid w:val="009801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7">
    <w:name w:val="Основной текст2"/>
    <w:basedOn w:val="a"/>
    <w:rsid w:val="0098016D"/>
    <w:pPr>
      <w:shd w:val="clear" w:color="auto" w:fill="FFFFFF"/>
      <w:spacing w:after="0" w:line="211" w:lineRule="exact"/>
      <w:ind w:firstLine="320"/>
      <w:jc w:val="both"/>
    </w:pPr>
    <w:rPr>
      <w:rFonts w:ascii="Times New Roman" w:eastAsia="Times New Roman" w:hAnsi="Times New Roman" w:cs="Times New Roman"/>
      <w:color w:val="000000"/>
      <w:spacing w:val="20"/>
      <w:sz w:val="17"/>
      <w:szCs w:val="17"/>
      <w:lang w:eastAsia="ru-RU"/>
    </w:rPr>
  </w:style>
  <w:style w:type="character" w:customStyle="1" w:styleId="Consolas95pt0pt">
    <w:name w:val="Основной текст + Consolas;9;5 pt;Курсив;Интервал 0 pt"/>
    <w:basedOn w:val="af2"/>
    <w:rsid w:val="0098016D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Consolas105pt0pt">
    <w:name w:val="Основной текст + Consolas;10;5 pt;Курсив;Интервал 0 pt"/>
    <w:basedOn w:val="af2"/>
    <w:rsid w:val="0098016D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Garamond10pt0pt">
    <w:name w:val="Основной текст + Garamond;10 pt;Курсив;Интервал 0 pt"/>
    <w:basedOn w:val="af2"/>
    <w:rsid w:val="0098016D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w w:val="100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f2"/>
    <w:rsid w:val="00980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0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D42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D4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2B4319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2B431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B4319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B431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nhideWhenUsed/>
    <w:rsid w:val="002B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2B431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B43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qFormat/>
    <w:rsid w:val="002B4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B431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nhideWhenUsed/>
    <w:rsid w:val="00C4024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40241"/>
  </w:style>
  <w:style w:type="character" w:customStyle="1" w:styleId="20">
    <w:name w:val="Заголовок 2 Знак"/>
    <w:basedOn w:val="a0"/>
    <w:link w:val="2"/>
    <w:rsid w:val="005D42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D42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Balloon Text"/>
    <w:basedOn w:val="a"/>
    <w:link w:val="ab"/>
    <w:rsid w:val="002056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2056B4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205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2056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5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056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56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basedOn w:val="a0"/>
    <w:uiPriority w:val="99"/>
    <w:rsid w:val="002056B4"/>
    <w:rPr>
      <w:color w:val="0000FF"/>
      <w:u w:val="single"/>
    </w:rPr>
  </w:style>
  <w:style w:type="paragraph" w:customStyle="1" w:styleId="msonormalbullet2gif">
    <w:name w:val="msonormalbullet2.gif"/>
    <w:basedOn w:val="a"/>
    <w:rsid w:val="003C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61EA"/>
  </w:style>
  <w:style w:type="paragraph" w:customStyle="1" w:styleId="11">
    <w:name w:val="Знак1"/>
    <w:basedOn w:val="a"/>
    <w:rsid w:val="0098016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Plain Text"/>
    <w:basedOn w:val="a"/>
    <w:link w:val="af"/>
    <w:rsid w:val="0098016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98016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801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98016D"/>
    <w:rPr>
      <w:rFonts w:ascii="Calibri" w:eastAsia="Times New Roman" w:hAnsi="Calibri" w:cs="Times New Roman"/>
      <w:lang w:eastAsia="ru-RU"/>
    </w:rPr>
  </w:style>
  <w:style w:type="character" w:customStyle="1" w:styleId="af2">
    <w:name w:val="Основной текст_"/>
    <w:basedOn w:val="a0"/>
    <w:link w:val="12"/>
    <w:rsid w:val="0098016D"/>
    <w:rPr>
      <w:spacing w:val="20"/>
      <w:sz w:val="18"/>
      <w:szCs w:val="18"/>
      <w:shd w:val="clear" w:color="auto" w:fill="FFFFFF"/>
    </w:rPr>
  </w:style>
  <w:style w:type="character" w:customStyle="1" w:styleId="af3">
    <w:name w:val="Основной текст + Курсив"/>
    <w:basedOn w:val="af2"/>
    <w:rsid w:val="0098016D"/>
    <w:rPr>
      <w:i/>
      <w:iCs/>
      <w:spacing w:val="20"/>
      <w:sz w:val="18"/>
      <w:szCs w:val="18"/>
      <w:shd w:val="clear" w:color="auto" w:fill="FFFFFF"/>
    </w:rPr>
  </w:style>
  <w:style w:type="character" w:customStyle="1" w:styleId="23">
    <w:name w:val="Заголовок №2_"/>
    <w:basedOn w:val="a0"/>
    <w:link w:val="24"/>
    <w:rsid w:val="0098016D"/>
    <w:rPr>
      <w:spacing w:val="10"/>
      <w:sz w:val="17"/>
      <w:szCs w:val="17"/>
      <w:shd w:val="clear" w:color="auto" w:fill="FFFFFF"/>
    </w:rPr>
  </w:style>
  <w:style w:type="character" w:customStyle="1" w:styleId="23pt">
    <w:name w:val="Заголовок №2 + Интервал 3 pt"/>
    <w:basedOn w:val="23"/>
    <w:rsid w:val="0098016D"/>
    <w:rPr>
      <w:spacing w:val="60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98016D"/>
    <w:pPr>
      <w:shd w:val="clear" w:color="auto" w:fill="FFFFFF"/>
      <w:spacing w:before="240" w:after="120" w:line="211" w:lineRule="exact"/>
      <w:ind w:firstLine="320"/>
      <w:jc w:val="both"/>
    </w:pPr>
    <w:rPr>
      <w:spacing w:val="20"/>
      <w:sz w:val="18"/>
      <w:szCs w:val="18"/>
    </w:rPr>
  </w:style>
  <w:style w:type="paragraph" w:customStyle="1" w:styleId="24">
    <w:name w:val="Заголовок №2"/>
    <w:basedOn w:val="a"/>
    <w:link w:val="23"/>
    <w:rsid w:val="0098016D"/>
    <w:pPr>
      <w:shd w:val="clear" w:color="auto" w:fill="FFFFFF"/>
      <w:spacing w:before="240" w:after="0" w:line="394" w:lineRule="exact"/>
      <w:outlineLvl w:val="1"/>
    </w:pPr>
    <w:rPr>
      <w:spacing w:val="10"/>
      <w:sz w:val="17"/>
      <w:szCs w:val="17"/>
    </w:rPr>
  </w:style>
  <w:style w:type="character" w:customStyle="1" w:styleId="-1pt">
    <w:name w:val="Основной текст + Интервал -1 pt"/>
    <w:basedOn w:val="af2"/>
    <w:rsid w:val="0098016D"/>
    <w:rPr>
      <w:b w:val="0"/>
      <w:bCs w:val="0"/>
      <w:i w:val="0"/>
      <w:iCs w:val="0"/>
      <w:smallCaps w:val="0"/>
      <w:strike w:val="0"/>
      <w:spacing w:val="-20"/>
      <w:sz w:val="18"/>
      <w:szCs w:val="18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98016D"/>
    <w:rPr>
      <w:spacing w:val="10"/>
      <w:sz w:val="17"/>
      <w:szCs w:val="17"/>
      <w:shd w:val="clear" w:color="auto" w:fill="FFFFFF"/>
    </w:rPr>
  </w:style>
  <w:style w:type="character" w:customStyle="1" w:styleId="33pt">
    <w:name w:val="Основной текст (3) + Интервал 3 pt"/>
    <w:basedOn w:val="33"/>
    <w:rsid w:val="0098016D"/>
    <w:rPr>
      <w:spacing w:val="60"/>
      <w:sz w:val="17"/>
      <w:szCs w:val="17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98016D"/>
    <w:rPr>
      <w:spacing w:val="20"/>
      <w:sz w:val="18"/>
      <w:szCs w:val="18"/>
      <w:shd w:val="clear" w:color="auto" w:fill="FFFFFF"/>
    </w:rPr>
  </w:style>
  <w:style w:type="character" w:customStyle="1" w:styleId="223pt">
    <w:name w:val="Заголовок №2 (2) + Интервал 3 pt"/>
    <w:basedOn w:val="220"/>
    <w:rsid w:val="0098016D"/>
    <w:rPr>
      <w:spacing w:val="60"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8016D"/>
    <w:pPr>
      <w:shd w:val="clear" w:color="auto" w:fill="FFFFFF"/>
      <w:spacing w:before="120" w:after="120" w:line="0" w:lineRule="atLeast"/>
    </w:pPr>
    <w:rPr>
      <w:spacing w:val="10"/>
      <w:sz w:val="17"/>
      <w:szCs w:val="17"/>
    </w:rPr>
  </w:style>
  <w:style w:type="paragraph" w:customStyle="1" w:styleId="221">
    <w:name w:val="Заголовок №2 (2)"/>
    <w:basedOn w:val="a"/>
    <w:link w:val="220"/>
    <w:rsid w:val="0098016D"/>
    <w:pPr>
      <w:shd w:val="clear" w:color="auto" w:fill="FFFFFF"/>
      <w:spacing w:before="120" w:after="120" w:line="0" w:lineRule="atLeast"/>
      <w:outlineLvl w:val="1"/>
    </w:pPr>
    <w:rPr>
      <w:spacing w:val="20"/>
      <w:sz w:val="18"/>
      <w:szCs w:val="18"/>
    </w:rPr>
  </w:style>
  <w:style w:type="character" w:customStyle="1" w:styleId="22pt">
    <w:name w:val="Заголовок №2 + Интервал 2 pt"/>
    <w:basedOn w:val="23"/>
    <w:rsid w:val="0098016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50"/>
      <w:sz w:val="18"/>
      <w:szCs w:val="18"/>
      <w:shd w:val="clear" w:color="auto" w:fill="FFFFFF"/>
    </w:rPr>
  </w:style>
  <w:style w:type="character" w:customStyle="1" w:styleId="3pt">
    <w:name w:val="Основной текст + Интервал 3 pt"/>
    <w:basedOn w:val="af2"/>
    <w:rsid w:val="0098016D"/>
    <w:rPr>
      <w:b w:val="0"/>
      <w:bCs w:val="0"/>
      <w:i w:val="0"/>
      <w:iCs w:val="0"/>
      <w:smallCaps w:val="0"/>
      <w:strike w:val="0"/>
      <w:spacing w:val="60"/>
      <w:sz w:val="18"/>
      <w:szCs w:val="18"/>
      <w:shd w:val="clear" w:color="auto" w:fill="FFFFFF"/>
    </w:rPr>
  </w:style>
  <w:style w:type="character" w:customStyle="1" w:styleId="95pt">
    <w:name w:val="Основной текст + 9;5 pt"/>
    <w:basedOn w:val="af2"/>
    <w:rsid w:val="0098016D"/>
    <w:rPr>
      <w:b w:val="0"/>
      <w:bCs w:val="0"/>
      <w:i w:val="0"/>
      <w:iCs w:val="0"/>
      <w:smallCaps w:val="0"/>
      <w:strike w:val="0"/>
      <w:spacing w:val="20"/>
      <w:sz w:val="19"/>
      <w:szCs w:val="19"/>
      <w:shd w:val="clear" w:color="auto" w:fill="FFFFFF"/>
    </w:rPr>
  </w:style>
  <w:style w:type="character" w:customStyle="1" w:styleId="4">
    <w:name w:val="Заголовок №4_"/>
    <w:basedOn w:val="a0"/>
    <w:link w:val="40"/>
    <w:rsid w:val="0098016D"/>
    <w:rPr>
      <w:spacing w:val="20"/>
      <w:sz w:val="18"/>
      <w:szCs w:val="18"/>
      <w:shd w:val="clear" w:color="auto" w:fill="FFFFFF"/>
    </w:rPr>
  </w:style>
  <w:style w:type="character" w:customStyle="1" w:styleId="43pt">
    <w:name w:val="Заголовок №4 + Интервал 3 pt"/>
    <w:basedOn w:val="4"/>
    <w:rsid w:val="0098016D"/>
    <w:rPr>
      <w:spacing w:val="60"/>
      <w:sz w:val="18"/>
      <w:szCs w:val="18"/>
      <w:shd w:val="clear" w:color="auto" w:fill="FFFFFF"/>
    </w:rPr>
  </w:style>
  <w:style w:type="character" w:customStyle="1" w:styleId="1pt">
    <w:name w:val="Основной текст + Курсив;Интервал 1 pt"/>
    <w:basedOn w:val="af2"/>
    <w:rsid w:val="0098016D"/>
    <w:rPr>
      <w:b w:val="0"/>
      <w:bCs w:val="0"/>
      <w:i/>
      <w:iCs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af4">
    <w:name w:val="Основной текст + Полужирный"/>
    <w:basedOn w:val="af2"/>
    <w:rsid w:val="0098016D"/>
    <w:rPr>
      <w:b/>
      <w:bCs/>
      <w:i w:val="0"/>
      <w:iCs w:val="0"/>
      <w:smallCaps w:val="0"/>
      <w:strike w:val="0"/>
      <w:spacing w:val="20"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98016D"/>
    <w:pPr>
      <w:shd w:val="clear" w:color="auto" w:fill="FFFFFF"/>
      <w:spacing w:before="300" w:after="0" w:line="0" w:lineRule="atLeast"/>
      <w:outlineLvl w:val="3"/>
    </w:pPr>
    <w:rPr>
      <w:spacing w:val="20"/>
      <w:sz w:val="18"/>
      <w:szCs w:val="18"/>
    </w:rPr>
  </w:style>
  <w:style w:type="character" w:customStyle="1" w:styleId="5">
    <w:name w:val="Заголовок №5_"/>
    <w:basedOn w:val="a0"/>
    <w:link w:val="50"/>
    <w:rsid w:val="0098016D"/>
    <w:rPr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f2"/>
    <w:rsid w:val="0098016D"/>
    <w:rPr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rebuchetMS10pt0pt">
    <w:name w:val="Основной текст + Trebuchet MS;10 pt;Курсив;Интервал 0 pt"/>
    <w:basedOn w:val="af2"/>
    <w:rsid w:val="0098016D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10"/>
      <w:sz w:val="20"/>
      <w:szCs w:val="20"/>
      <w:shd w:val="clear" w:color="auto" w:fill="FFFFFF"/>
      <w:lang w:val="en-US"/>
    </w:rPr>
  </w:style>
  <w:style w:type="paragraph" w:customStyle="1" w:styleId="50">
    <w:name w:val="Заголовок №5"/>
    <w:basedOn w:val="a"/>
    <w:link w:val="5"/>
    <w:rsid w:val="0098016D"/>
    <w:pPr>
      <w:shd w:val="clear" w:color="auto" w:fill="FFFFFF"/>
      <w:spacing w:before="300" w:after="180" w:line="0" w:lineRule="atLeast"/>
      <w:outlineLvl w:val="4"/>
    </w:pPr>
    <w:rPr>
      <w:sz w:val="19"/>
      <w:szCs w:val="19"/>
    </w:rPr>
  </w:style>
  <w:style w:type="character" w:customStyle="1" w:styleId="25">
    <w:name w:val="Основной текст (2)_"/>
    <w:basedOn w:val="a0"/>
    <w:link w:val="26"/>
    <w:rsid w:val="0098016D"/>
    <w:rPr>
      <w:spacing w:val="50"/>
      <w:sz w:val="18"/>
      <w:szCs w:val="18"/>
      <w:shd w:val="clear" w:color="auto" w:fill="FFFFFF"/>
    </w:rPr>
  </w:style>
  <w:style w:type="character" w:customStyle="1" w:styleId="115pt">
    <w:name w:val="Основной текст + 11;5 pt;Полужирный;Курсив"/>
    <w:basedOn w:val="af2"/>
    <w:rsid w:val="0098016D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3"/>
      <w:szCs w:val="23"/>
      <w:shd w:val="clear" w:color="auto" w:fill="FFFFFF"/>
      <w:lang w:val="en-US"/>
    </w:rPr>
  </w:style>
  <w:style w:type="character" w:customStyle="1" w:styleId="42">
    <w:name w:val="Заголовок №4 (2)_"/>
    <w:basedOn w:val="a0"/>
    <w:link w:val="420"/>
    <w:rsid w:val="0098016D"/>
    <w:rPr>
      <w:spacing w:val="50"/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8016D"/>
    <w:pPr>
      <w:shd w:val="clear" w:color="auto" w:fill="FFFFFF"/>
      <w:spacing w:after="120" w:line="0" w:lineRule="atLeast"/>
    </w:pPr>
    <w:rPr>
      <w:spacing w:val="50"/>
      <w:sz w:val="18"/>
      <w:szCs w:val="18"/>
    </w:rPr>
  </w:style>
  <w:style w:type="paragraph" w:customStyle="1" w:styleId="420">
    <w:name w:val="Заголовок №4 (2)"/>
    <w:basedOn w:val="a"/>
    <w:link w:val="42"/>
    <w:rsid w:val="0098016D"/>
    <w:pPr>
      <w:shd w:val="clear" w:color="auto" w:fill="FFFFFF"/>
      <w:spacing w:after="120" w:line="0" w:lineRule="atLeast"/>
      <w:outlineLvl w:val="3"/>
    </w:pPr>
    <w:rPr>
      <w:spacing w:val="50"/>
      <w:sz w:val="18"/>
      <w:szCs w:val="18"/>
    </w:rPr>
  </w:style>
  <w:style w:type="character" w:customStyle="1" w:styleId="Arial9pt">
    <w:name w:val="Основной текст + Arial;9 pt;Курсив"/>
    <w:basedOn w:val="af2"/>
    <w:rsid w:val="0098016D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8"/>
      <w:szCs w:val="18"/>
      <w:shd w:val="clear" w:color="auto" w:fill="FFFFFF"/>
    </w:rPr>
  </w:style>
  <w:style w:type="character" w:customStyle="1" w:styleId="20pt">
    <w:name w:val="Заголовок №2 + Интервал 0 pt"/>
    <w:basedOn w:val="23"/>
    <w:rsid w:val="00980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CenturyGothic115pt0pt">
    <w:name w:val="Основной текст + Century Gothic;11;5 pt;Курсив;Интервал 0 pt"/>
    <w:basedOn w:val="af2"/>
    <w:rsid w:val="0098016D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9pt0pt">
    <w:name w:val="Основной текст + 9 pt;Курсив;Интервал 0 pt"/>
    <w:basedOn w:val="af2"/>
    <w:rsid w:val="009801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7">
    <w:name w:val="Основной текст2"/>
    <w:basedOn w:val="a"/>
    <w:rsid w:val="0098016D"/>
    <w:pPr>
      <w:shd w:val="clear" w:color="auto" w:fill="FFFFFF"/>
      <w:spacing w:after="0" w:line="211" w:lineRule="exact"/>
      <w:ind w:firstLine="320"/>
      <w:jc w:val="both"/>
    </w:pPr>
    <w:rPr>
      <w:rFonts w:ascii="Times New Roman" w:eastAsia="Times New Roman" w:hAnsi="Times New Roman" w:cs="Times New Roman"/>
      <w:color w:val="000000"/>
      <w:spacing w:val="20"/>
      <w:sz w:val="17"/>
      <w:szCs w:val="17"/>
      <w:lang w:eastAsia="ru-RU"/>
    </w:rPr>
  </w:style>
  <w:style w:type="character" w:customStyle="1" w:styleId="Consolas95pt0pt">
    <w:name w:val="Основной текст + Consolas;9;5 pt;Курсив;Интервал 0 pt"/>
    <w:basedOn w:val="af2"/>
    <w:rsid w:val="0098016D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Consolas105pt0pt">
    <w:name w:val="Основной текст + Consolas;10;5 pt;Курсив;Интервал 0 pt"/>
    <w:basedOn w:val="af2"/>
    <w:rsid w:val="0098016D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Garamond10pt0pt">
    <w:name w:val="Основной текст + Garamond;10 pt;Курсив;Интервал 0 pt"/>
    <w:basedOn w:val="af2"/>
    <w:rsid w:val="0098016D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w w:val="100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f2"/>
    <w:rsid w:val="00980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0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29</Pages>
  <Words>10216</Words>
  <Characters>58232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5</cp:revision>
  <cp:lastPrinted>2018-08-29T07:27:00Z</cp:lastPrinted>
  <dcterms:created xsi:type="dcterms:W3CDTF">2018-08-29T07:26:00Z</dcterms:created>
  <dcterms:modified xsi:type="dcterms:W3CDTF">2020-08-23T17:02:00Z</dcterms:modified>
</cp:coreProperties>
</file>